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C6B55" w14:textId="77777777" w:rsidR="00A60B25" w:rsidRPr="00A60B25" w:rsidRDefault="00A60B25" w:rsidP="00A60B25">
      <w:pPr>
        <w:pStyle w:val="3"/>
        <w:jc w:val="center"/>
        <w:rPr>
          <w:rFonts w:ascii="Times New Roman" w:hAnsi="Times New Roman" w:cs="Times New Roman"/>
          <w:b w:val="0"/>
          <w:bCs w:val="0"/>
          <w:kern w:val="32"/>
          <w:sz w:val="44"/>
          <w:szCs w:val="32"/>
        </w:rPr>
      </w:pPr>
      <w:r w:rsidRPr="00A60B25">
        <w:rPr>
          <w:rFonts w:ascii="Times New Roman" w:hAnsi="Times New Roman" w:cs="Times New Roman"/>
          <w:b w:val="0"/>
          <w:sz w:val="28"/>
          <w:szCs w:val="28"/>
        </w:rPr>
        <w:t xml:space="preserve">Управление образования администрации </w:t>
      </w:r>
      <w:proofErr w:type="spellStart"/>
      <w:r w:rsidRPr="00A60B25">
        <w:rPr>
          <w:rFonts w:ascii="Times New Roman" w:hAnsi="Times New Roman" w:cs="Times New Roman"/>
          <w:b w:val="0"/>
          <w:sz w:val="28"/>
          <w:szCs w:val="28"/>
        </w:rPr>
        <w:t>Балахтинского</w:t>
      </w:r>
      <w:proofErr w:type="spellEnd"/>
      <w:r w:rsidRPr="00A60B25">
        <w:rPr>
          <w:rFonts w:ascii="Times New Roman" w:hAnsi="Times New Roman" w:cs="Times New Roman"/>
          <w:b w:val="0"/>
          <w:sz w:val="28"/>
          <w:szCs w:val="28"/>
        </w:rPr>
        <w:t xml:space="preserve"> района Красноярского края</w:t>
      </w:r>
      <w:r w:rsidRPr="00A60B25">
        <w:rPr>
          <w:rFonts w:ascii="Times New Roman" w:hAnsi="Times New Roman" w:cs="Times New Roman"/>
          <w:b w:val="0"/>
          <w:bCs w:val="0"/>
          <w:kern w:val="32"/>
          <w:sz w:val="44"/>
          <w:szCs w:val="32"/>
        </w:rPr>
        <w:t xml:space="preserve"> </w:t>
      </w:r>
    </w:p>
    <w:p w14:paraId="56AE5A85" w14:textId="77777777" w:rsidR="00A60B25" w:rsidRPr="00A60B25" w:rsidRDefault="00A60B25" w:rsidP="00A60B25">
      <w:pPr>
        <w:rPr>
          <w:rFonts w:ascii="Times New Roman" w:hAnsi="Times New Roman" w:cs="Times New Roman"/>
        </w:rPr>
      </w:pPr>
    </w:p>
    <w:p w14:paraId="79D37475" w14:textId="77777777" w:rsidR="00A60B25" w:rsidRPr="00A60B25" w:rsidRDefault="00A60B25" w:rsidP="00A60B25">
      <w:pPr>
        <w:pStyle w:val="1"/>
        <w:rPr>
          <w:b w:val="0"/>
          <w:sz w:val="40"/>
          <w:szCs w:val="40"/>
        </w:rPr>
      </w:pPr>
      <w:r w:rsidRPr="00A60B25">
        <w:rPr>
          <w:b w:val="0"/>
          <w:sz w:val="40"/>
          <w:szCs w:val="40"/>
        </w:rPr>
        <w:t xml:space="preserve">приказ </w:t>
      </w:r>
    </w:p>
    <w:p w14:paraId="4027AC08" w14:textId="2D11EAAB" w:rsidR="00A60B25" w:rsidRPr="00A60B25" w:rsidRDefault="00A60B25" w:rsidP="00A60B25">
      <w:pPr>
        <w:rPr>
          <w:rFonts w:ascii="Times New Roman" w:hAnsi="Times New Roman" w:cs="Times New Roman"/>
        </w:rPr>
      </w:pPr>
      <w:r w:rsidRPr="00A60B25">
        <w:rPr>
          <w:rFonts w:ascii="Times New Roman" w:hAnsi="Times New Roman" w:cs="Times New Roman"/>
          <w:sz w:val="28"/>
        </w:rPr>
        <w:t>от</w:t>
      </w:r>
      <w:r w:rsidR="00730D26">
        <w:rPr>
          <w:rFonts w:ascii="Times New Roman" w:hAnsi="Times New Roman" w:cs="Times New Roman"/>
          <w:sz w:val="28"/>
        </w:rPr>
        <w:t xml:space="preserve"> 01</w:t>
      </w:r>
      <w:r>
        <w:rPr>
          <w:rFonts w:ascii="Times New Roman" w:hAnsi="Times New Roman" w:cs="Times New Roman"/>
          <w:sz w:val="28"/>
        </w:rPr>
        <w:t>.0</w:t>
      </w:r>
      <w:r w:rsidR="00730D26">
        <w:rPr>
          <w:rFonts w:ascii="Times New Roman" w:hAnsi="Times New Roman" w:cs="Times New Roman"/>
          <w:sz w:val="28"/>
        </w:rPr>
        <w:t>9</w:t>
      </w:r>
      <w:r w:rsidRPr="00A60B25">
        <w:rPr>
          <w:rFonts w:ascii="Times New Roman" w:hAnsi="Times New Roman" w:cs="Times New Roman"/>
          <w:sz w:val="28"/>
        </w:rPr>
        <w:t>.202</w:t>
      </w:r>
      <w:r w:rsidR="00730D26">
        <w:rPr>
          <w:rFonts w:ascii="Times New Roman" w:hAnsi="Times New Roman" w:cs="Times New Roman"/>
          <w:sz w:val="28"/>
        </w:rPr>
        <w:t>3</w:t>
      </w:r>
      <w:r w:rsidRPr="00A60B25">
        <w:rPr>
          <w:rFonts w:ascii="Times New Roman" w:hAnsi="Times New Roman" w:cs="Times New Roman"/>
          <w:sz w:val="28"/>
        </w:rPr>
        <w:t xml:space="preserve">г.                                                                                          № </w:t>
      </w:r>
      <w:r w:rsidR="00730D26">
        <w:rPr>
          <w:rFonts w:ascii="Times New Roman" w:hAnsi="Times New Roman" w:cs="Times New Roman"/>
          <w:sz w:val="28"/>
        </w:rPr>
        <w:t>118</w:t>
      </w:r>
      <w:r>
        <w:rPr>
          <w:rFonts w:ascii="Times New Roman" w:hAnsi="Times New Roman" w:cs="Times New Roman"/>
          <w:sz w:val="28"/>
        </w:rPr>
        <w:t>-</w:t>
      </w:r>
      <w:r w:rsidR="00730D26">
        <w:rPr>
          <w:rFonts w:ascii="Times New Roman" w:hAnsi="Times New Roman" w:cs="Times New Roman"/>
          <w:sz w:val="28"/>
        </w:rPr>
        <w:t>а</w:t>
      </w:r>
    </w:p>
    <w:p w14:paraId="4CFF8EBD" w14:textId="77777777" w:rsidR="00A60B25" w:rsidRPr="00A60B25" w:rsidRDefault="00A60B25" w:rsidP="00A60B25">
      <w:pPr>
        <w:spacing w:after="0" w:line="240" w:lineRule="auto"/>
        <w:rPr>
          <w:rFonts w:ascii="Times New Roman" w:hAnsi="Times New Roman" w:cs="Times New Roman"/>
          <w:sz w:val="28"/>
          <w:szCs w:val="28"/>
        </w:rPr>
      </w:pPr>
    </w:p>
    <w:p w14:paraId="0313CEB7" w14:textId="77777777" w:rsidR="00A60B25" w:rsidRDefault="00A60B25" w:rsidP="00A60B25">
      <w:pPr>
        <w:spacing w:after="0" w:line="240" w:lineRule="auto"/>
        <w:rPr>
          <w:rFonts w:ascii="Times New Roman" w:hAnsi="Times New Roman" w:cs="Times New Roman"/>
          <w:sz w:val="28"/>
          <w:szCs w:val="28"/>
        </w:rPr>
      </w:pPr>
    </w:p>
    <w:p w14:paraId="29EE0518" w14:textId="77777777" w:rsidR="00A60B25" w:rsidRDefault="00A60B25" w:rsidP="00A60B25">
      <w:pPr>
        <w:spacing w:after="0" w:line="240" w:lineRule="auto"/>
        <w:rPr>
          <w:rFonts w:ascii="Times New Roman" w:hAnsi="Times New Roman" w:cs="Times New Roman"/>
          <w:sz w:val="28"/>
          <w:szCs w:val="28"/>
        </w:rPr>
      </w:pPr>
    </w:p>
    <w:p w14:paraId="2B462F8E" w14:textId="77777777" w:rsidR="00A60B25" w:rsidRPr="00C86E5E" w:rsidRDefault="00A60B25" w:rsidP="00A60B25">
      <w:pPr>
        <w:spacing w:after="0" w:line="240" w:lineRule="auto"/>
        <w:rPr>
          <w:rFonts w:ascii="Times New Roman" w:hAnsi="Times New Roman" w:cs="Times New Roman"/>
          <w:b/>
          <w:sz w:val="28"/>
          <w:szCs w:val="28"/>
        </w:rPr>
      </w:pPr>
      <w:r w:rsidRPr="00C86E5E">
        <w:rPr>
          <w:rFonts w:ascii="Times New Roman" w:hAnsi="Times New Roman" w:cs="Times New Roman"/>
          <w:b/>
          <w:sz w:val="28"/>
          <w:szCs w:val="28"/>
        </w:rPr>
        <w:t xml:space="preserve">Об утверждении требований к </w:t>
      </w:r>
    </w:p>
    <w:p w14:paraId="3E9B3028" w14:textId="77777777" w:rsidR="00A60B25" w:rsidRPr="00C86E5E" w:rsidRDefault="00A60B25" w:rsidP="00A60B25">
      <w:pPr>
        <w:spacing w:after="0" w:line="240" w:lineRule="auto"/>
        <w:rPr>
          <w:rFonts w:ascii="Times New Roman" w:hAnsi="Times New Roman" w:cs="Times New Roman"/>
          <w:b/>
          <w:sz w:val="28"/>
          <w:szCs w:val="28"/>
        </w:rPr>
      </w:pPr>
      <w:r w:rsidRPr="00C86E5E">
        <w:rPr>
          <w:rFonts w:ascii="Times New Roman" w:hAnsi="Times New Roman" w:cs="Times New Roman"/>
          <w:b/>
          <w:sz w:val="28"/>
          <w:szCs w:val="28"/>
        </w:rPr>
        <w:t xml:space="preserve">проведению школьного этапа </w:t>
      </w:r>
    </w:p>
    <w:p w14:paraId="629332A4" w14:textId="77777777" w:rsidR="00A60B25" w:rsidRPr="00C86E5E" w:rsidRDefault="00A60B25" w:rsidP="00A60B25">
      <w:pPr>
        <w:spacing w:after="0" w:line="240" w:lineRule="auto"/>
        <w:rPr>
          <w:rFonts w:ascii="Times New Roman" w:hAnsi="Times New Roman" w:cs="Times New Roman"/>
          <w:b/>
          <w:sz w:val="28"/>
          <w:szCs w:val="28"/>
        </w:rPr>
      </w:pPr>
      <w:r w:rsidRPr="00C86E5E">
        <w:rPr>
          <w:rFonts w:ascii="Times New Roman" w:hAnsi="Times New Roman" w:cs="Times New Roman"/>
          <w:b/>
          <w:sz w:val="28"/>
          <w:szCs w:val="28"/>
        </w:rPr>
        <w:t xml:space="preserve">всероссийской олимпиады </w:t>
      </w:r>
    </w:p>
    <w:p w14:paraId="440A9BB0" w14:textId="6116DC7C" w:rsidR="00A60B25" w:rsidRPr="00C86E5E" w:rsidRDefault="00A60B25" w:rsidP="00A60B25">
      <w:pPr>
        <w:spacing w:after="0" w:line="240" w:lineRule="auto"/>
        <w:rPr>
          <w:rFonts w:ascii="Times New Roman" w:hAnsi="Times New Roman" w:cs="Times New Roman"/>
          <w:b/>
          <w:sz w:val="28"/>
          <w:szCs w:val="28"/>
        </w:rPr>
      </w:pPr>
      <w:r w:rsidRPr="00C86E5E">
        <w:rPr>
          <w:rFonts w:ascii="Times New Roman" w:hAnsi="Times New Roman" w:cs="Times New Roman"/>
          <w:b/>
          <w:sz w:val="28"/>
          <w:szCs w:val="28"/>
        </w:rPr>
        <w:t>школьников в 202</w:t>
      </w:r>
      <w:r w:rsidR="00730D26">
        <w:rPr>
          <w:rFonts w:ascii="Times New Roman" w:hAnsi="Times New Roman" w:cs="Times New Roman"/>
          <w:b/>
          <w:sz w:val="28"/>
          <w:szCs w:val="28"/>
        </w:rPr>
        <w:t>3</w:t>
      </w:r>
      <w:r w:rsidRPr="00C86E5E">
        <w:rPr>
          <w:rFonts w:ascii="Times New Roman" w:hAnsi="Times New Roman" w:cs="Times New Roman"/>
          <w:b/>
          <w:sz w:val="28"/>
          <w:szCs w:val="28"/>
        </w:rPr>
        <w:t xml:space="preserve"> г.</w:t>
      </w:r>
    </w:p>
    <w:p w14:paraId="66038E2B" w14:textId="77777777" w:rsidR="00A60B25" w:rsidRPr="00E77B62" w:rsidRDefault="00A60B25" w:rsidP="00A60B25">
      <w:pPr>
        <w:spacing w:after="0" w:line="240" w:lineRule="auto"/>
        <w:rPr>
          <w:rFonts w:ascii="Times New Roman" w:hAnsi="Times New Roman" w:cs="Times New Roman"/>
        </w:rPr>
      </w:pPr>
    </w:p>
    <w:p w14:paraId="0CFCD0F6" w14:textId="61CE56EC" w:rsidR="00730D26" w:rsidRPr="006A4F22" w:rsidRDefault="00730D26" w:rsidP="00730D26">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На основании приказа Минобрнауки России </w:t>
      </w:r>
      <w:r w:rsidRPr="00CB1C09">
        <w:rPr>
          <w:rFonts w:ascii="Times New Roman" w:hAnsi="Times New Roman" w:cs="Times New Roman"/>
          <w:sz w:val="28"/>
          <w:szCs w:val="28"/>
        </w:rPr>
        <w:t>от 27.11.2020 № 678 «Об утверждении Порядка проведения всер</w:t>
      </w:r>
      <w:r>
        <w:rPr>
          <w:rFonts w:ascii="Times New Roman" w:hAnsi="Times New Roman" w:cs="Times New Roman"/>
          <w:sz w:val="28"/>
          <w:szCs w:val="28"/>
        </w:rPr>
        <w:t>оссийской олимпиады школьников», писем Министерства образовании Красноярского края от 16.08.2023 № 75-9997 «О проведении школьного этапа всероссийской олимпиады школьников и методических рекомендациях для школьного и муниципального этапов»</w:t>
      </w:r>
    </w:p>
    <w:p w14:paraId="317202A8" w14:textId="59E92F74" w:rsidR="00A60B25" w:rsidRPr="006A4F22" w:rsidRDefault="00A60B25" w:rsidP="00A60B25">
      <w:pPr>
        <w:spacing w:after="0" w:line="240" w:lineRule="auto"/>
        <w:ind w:firstLine="709"/>
        <w:jc w:val="both"/>
        <w:rPr>
          <w:rFonts w:ascii="Times New Roman" w:hAnsi="Times New Roman"/>
          <w:sz w:val="28"/>
          <w:szCs w:val="28"/>
        </w:rPr>
      </w:pPr>
    </w:p>
    <w:p w14:paraId="7DDCA43F" w14:textId="77777777" w:rsidR="00A60B25" w:rsidRDefault="00A60B25" w:rsidP="00A60B25">
      <w:pPr>
        <w:spacing w:after="0" w:line="240" w:lineRule="auto"/>
        <w:ind w:firstLine="708"/>
        <w:jc w:val="center"/>
        <w:rPr>
          <w:rFonts w:ascii="Times New Roman" w:hAnsi="Times New Roman" w:cs="Times New Roman"/>
          <w:sz w:val="28"/>
          <w:szCs w:val="28"/>
        </w:rPr>
      </w:pPr>
    </w:p>
    <w:p w14:paraId="1495EE17" w14:textId="77777777" w:rsidR="00A60B25" w:rsidRPr="00E77B62" w:rsidRDefault="00A60B25" w:rsidP="00A60B25">
      <w:pPr>
        <w:spacing w:after="0" w:line="240" w:lineRule="auto"/>
        <w:ind w:firstLine="708"/>
        <w:jc w:val="center"/>
        <w:rPr>
          <w:rFonts w:ascii="Times New Roman" w:hAnsi="Times New Roman" w:cs="Times New Roman"/>
          <w:sz w:val="28"/>
          <w:szCs w:val="28"/>
        </w:rPr>
      </w:pPr>
      <w:r w:rsidRPr="00E77B62">
        <w:rPr>
          <w:rFonts w:ascii="Times New Roman" w:hAnsi="Times New Roman" w:cs="Times New Roman"/>
          <w:sz w:val="28"/>
          <w:szCs w:val="28"/>
        </w:rPr>
        <w:t>ПРИКАЗЫВАЮ:</w:t>
      </w:r>
    </w:p>
    <w:p w14:paraId="56DB9CBB" w14:textId="1F02F3E2" w:rsidR="00A60B25" w:rsidRDefault="00A60B25" w:rsidP="00A60B25">
      <w:pPr>
        <w:spacing w:after="0" w:line="240" w:lineRule="auto"/>
        <w:ind w:firstLine="709"/>
        <w:jc w:val="both"/>
        <w:rPr>
          <w:rFonts w:ascii="Times New Roman" w:hAnsi="Times New Roman" w:cs="Times New Roman"/>
          <w:sz w:val="28"/>
          <w:szCs w:val="28"/>
        </w:rPr>
      </w:pPr>
      <w:r w:rsidRPr="00462C77">
        <w:rPr>
          <w:rFonts w:ascii="Times New Roman" w:hAnsi="Times New Roman" w:cs="Times New Roman"/>
          <w:sz w:val="28"/>
          <w:szCs w:val="28"/>
        </w:rPr>
        <w:t xml:space="preserve">1. Утвердить </w:t>
      </w:r>
      <w:r>
        <w:rPr>
          <w:rFonts w:ascii="Times New Roman" w:hAnsi="Times New Roman" w:cs="Times New Roman"/>
          <w:sz w:val="28"/>
          <w:szCs w:val="28"/>
        </w:rPr>
        <w:t xml:space="preserve">требования к проведению школьного этапа всероссийской олимпиады школьников в </w:t>
      </w:r>
      <w:proofErr w:type="spellStart"/>
      <w:r>
        <w:rPr>
          <w:rFonts w:ascii="Times New Roman" w:hAnsi="Times New Roman" w:cs="Times New Roman"/>
          <w:sz w:val="28"/>
          <w:szCs w:val="28"/>
        </w:rPr>
        <w:t>Балахтинском</w:t>
      </w:r>
      <w:proofErr w:type="spellEnd"/>
      <w:r>
        <w:rPr>
          <w:rFonts w:ascii="Times New Roman" w:hAnsi="Times New Roman" w:cs="Times New Roman"/>
          <w:sz w:val="28"/>
          <w:szCs w:val="28"/>
        </w:rPr>
        <w:t xml:space="preserve"> районе в 202</w:t>
      </w:r>
      <w:r w:rsidR="00730D26">
        <w:rPr>
          <w:rFonts w:ascii="Times New Roman" w:hAnsi="Times New Roman" w:cs="Times New Roman"/>
          <w:sz w:val="28"/>
          <w:szCs w:val="28"/>
        </w:rPr>
        <w:t>3</w:t>
      </w:r>
      <w:r>
        <w:rPr>
          <w:rFonts w:ascii="Times New Roman" w:hAnsi="Times New Roman" w:cs="Times New Roman"/>
          <w:sz w:val="28"/>
          <w:szCs w:val="28"/>
        </w:rPr>
        <w:t>/202</w:t>
      </w:r>
      <w:r w:rsidR="00730D26">
        <w:rPr>
          <w:rFonts w:ascii="Times New Roman" w:hAnsi="Times New Roman" w:cs="Times New Roman"/>
          <w:sz w:val="28"/>
          <w:szCs w:val="28"/>
        </w:rPr>
        <w:t>4</w:t>
      </w:r>
      <w:r>
        <w:rPr>
          <w:rFonts w:ascii="Times New Roman" w:hAnsi="Times New Roman" w:cs="Times New Roman"/>
          <w:sz w:val="28"/>
          <w:szCs w:val="28"/>
        </w:rPr>
        <w:t xml:space="preserve"> учебном году (приложение 1).</w:t>
      </w:r>
    </w:p>
    <w:p w14:paraId="42861ECD" w14:textId="38B012E9" w:rsidR="00A60B25" w:rsidRPr="00462C77" w:rsidRDefault="00730D26" w:rsidP="00A60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60B25">
        <w:rPr>
          <w:rFonts w:ascii="Times New Roman" w:hAnsi="Times New Roman" w:cs="Times New Roman"/>
          <w:sz w:val="28"/>
          <w:szCs w:val="28"/>
        </w:rPr>
        <w:t xml:space="preserve">. </w:t>
      </w:r>
      <w:r w:rsidR="00A60B25" w:rsidRPr="00462C77">
        <w:rPr>
          <w:rFonts w:ascii="Times New Roman" w:hAnsi="Times New Roman" w:cs="Times New Roman"/>
          <w:sz w:val="28"/>
          <w:szCs w:val="28"/>
        </w:rPr>
        <w:t xml:space="preserve">Контроль над исполнением приказа </w:t>
      </w:r>
      <w:r w:rsidR="00A60B25">
        <w:rPr>
          <w:rFonts w:ascii="Times New Roman" w:hAnsi="Times New Roman" w:cs="Times New Roman"/>
          <w:sz w:val="28"/>
          <w:szCs w:val="28"/>
        </w:rPr>
        <w:t xml:space="preserve">возложить на главного специалиста управления образования </w:t>
      </w:r>
      <w:proofErr w:type="spellStart"/>
      <w:r w:rsidR="00A60B25">
        <w:rPr>
          <w:rFonts w:ascii="Times New Roman" w:hAnsi="Times New Roman" w:cs="Times New Roman"/>
          <w:sz w:val="28"/>
          <w:szCs w:val="28"/>
        </w:rPr>
        <w:t>образования</w:t>
      </w:r>
      <w:proofErr w:type="spellEnd"/>
      <w:r w:rsidR="00A60B25">
        <w:rPr>
          <w:rFonts w:ascii="Times New Roman" w:hAnsi="Times New Roman" w:cs="Times New Roman"/>
          <w:sz w:val="28"/>
          <w:szCs w:val="28"/>
        </w:rPr>
        <w:t xml:space="preserve"> администрации </w:t>
      </w:r>
      <w:proofErr w:type="spellStart"/>
      <w:r w:rsidR="00A60B25">
        <w:rPr>
          <w:rFonts w:ascii="Times New Roman" w:hAnsi="Times New Roman" w:cs="Times New Roman"/>
          <w:sz w:val="28"/>
          <w:szCs w:val="28"/>
        </w:rPr>
        <w:t>Балахтинского</w:t>
      </w:r>
      <w:proofErr w:type="spellEnd"/>
      <w:r w:rsidR="00A60B25">
        <w:rPr>
          <w:rFonts w:ascii="Times New Roman" w:hAnsi="Times New Roman" w:cs="Times New Roman"/>
          <w:sz w:val="28"/>
          <w:szCs w:val="28"/>
        </w:rPr>
        <w:t xml:space="preserve"> района </w:t>
      </w:r>
      <w:proofErr w:type="spellStart"/>
      <w:r w:rsidR="00A60B25">
        <w:rPr>
          <w:rFonts w:ascii="Times New Roman" w:hAnsi="Times New Roman" w:cs="Times New Roman"/>
          <w:sz w:val="28"/>
          <w:szCs w:val="28"/>
        </w:rPr>
        <w:t>И.И.Кузьминых</w:t>
      </w:r>
      <w:proofErr w:type="spellEnd"/>
      <w:r w:rsidR="00A60B25" w:rsidRPr="00462C77">
        <w:rPr>
          <w:rFonts w:ascii="Times New Roman" w:hAnsi="Times New Roman" w:cs="Times New Roman"/>
          <w:sz w:val="28"/>
          <w:szCs w:val="28"/>
        </w:rPr>
        <w:t>.</w:t>
      </w:r>
    </w:p>
    <w:p w14:paraId="2E587132" w14:textId="77777777" w:rsidR="00A60B25" w:rsidRDefault="00A60B25" w:rsidP="00A60B25">
      <w:pPr>
        <w:spacing w:after="0" w:line="240" w:lineRule="auto"/>
        <w:ind w:firstLine="709"/>
        <w:jc w:val="both"/>
        <w:rPr>
          <w:rFonts w:ascii="Times New Roman" w:hAnsi="Times New Roman" w:cs="Times New Roman"/>
          <w:sz w:val="28"/>
          <w:szCs w:val="28"/>
        </w:rPr>
      </w:pPr>
    </w:p>
    <w:p w14:paraId="11FB5306" w14:textId="77777777" w:rsidR="00A60B25" w:rsidRDefault="00A60B25" w:rsidP="00A60B25">
      <w:pPr>
        <w:spacing w:after="0" w:line="240" w:lineRule="auto"/>
        <w:ind w:firstLine="709"/>
        <w:jc w:val="both"/>
        <w:rPr>
          <w:rFonts w:ascii="Times New Roman" w:hAnsi="Times New Roman" w:cs="Times New Roman"/>
          <w:sz w:val="28"/>
          <w:szCs w:val="28"/>
        </w:rPr>
      </w:pPr>
    </w:p>
    <w:p w14:paraId="71ACC812" w14:textId="77777777" w:rsidR="00A60B25" w:rsidRDefault="00A60B25" w:rsidP="00A60B25">
      <w:pPr>
        <w:spacing w:after="0" w:line="240" w:lineRule="auto"/>
        <w:ind w:firstLine="709"/>
        <w:jc w:val="both"/>
        <w:rPr>
          <w:rFonts w:ascii="Times New Roman" w:hAnsi="Times New Roman" w:cs="Times New Roman"/>
          <w:sz w:val="28"/>
          <w:szCs w:val="28"/>
        </w:rPr>
      </w:pPr>
    </w:p>
    <w:p w14:paraId="0C8451E7" w14:textId="77777777" w:rsidR="00A60B25" w:rsidRDefault="00A60B25" w:rsidP="00A60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14:paraId="4B46CC08" w14:textId="77777777" w:rsidR="00A60B25" w:rsidRDefault="00A60B25" w:rsidP="00A60B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управления образования                                                 </w:t>
      </w:r>
      <w:proofErr w:type="spellStart"/>
      <w:r>
        <w:rPr>
          <w:rFonts w:ascii="Times New Roman" w:hAnsi="Times New Roman" w:cs="Times New Roman"/>
          <w:sz w:val="28"/>
          <w:szCs w:val="28"/>
        </w:rPr>
        <w:t>К.А.Кузьмин</w:t>
      </w:r>
      <w:proofErr w:type="spellEnd"/>
    </w:p>
    <w:p w14:paraId="760E22D3" w14:textId="77777777" w:rsidR="00A60B25" w:rsidRDefault="00A60B25" w:rsidP="00A60B25">
      <w:pPr>
        <w:spacing w:after="0" w:line="240" w:lineRule="auto"/>
        <w:ind w:firstLine="709"/>
        <w:jc w:val="both"/>
        <w:rPr>
          <w:rFonts w:ascii="Times New Roman" w:hAnsi="Times New Roman" w:cs="Times New Roman"/>
          <w:sz w:val="28"/>
          <w:szCs w:val="28"/>
        </w:rPr>
      </w:pPr>
    </w:p>
    <w:p w14:paraId="175AE347" w14:textId="77777777" w:rsidR="00A60B25" w:rsidRDefault="00A60B25" w:rsidP="00A60B25">
      <w:pPr>
        <w:spacing w:after="0" w:line="240" w:lineRule="auto"/>
        <w:ind w:firstLine="709"/>
        <w:jc w:val="both"/>
        <w:rPr>
          <w:rFonts w:ascii="Times New Roman" w:hAnsi="Times New Roman" w:cs="Times New Roman"/>
          <w:sz w:val="28"/>
          <w:szCs w:val="28"/>
        </w:rPr>
      </w:pPr>
    </w:p>
    <w:p w14:paraId="14CDE08E" w14:textId="77777777" w:rsidR="00A60B25" w:rsidRDefault="00A60B25" w:rsidP="00A60B25">
      <w:pPr>
        <w:spacing w:after="0" w:line="240" w:lineRule="auto"/>
        <w:ind w:firstLine="709"/>
        <w:jc w:val="both"/>
        <w:rPr>
          <w:rFonts w:ascii="Times New Roman" w:hAnsi="Times New Roman" w:cs="Times New Roman"/>
          <w:sz w:val="28"/>
          <w:szCs w:val="28"/>
        </w:rPr>
      </w:pPr>
    </w:p>
    <w:p w14:paraId="392C5F2F" w14:textId="77777777" w:rsidR="00A60B25" w:rsidRDefault="00A60B25" w:rsidP="00A60B25">
      <w:pPr>
        <w:spacing w:after="0" w:line="240" w:lineRule="auto"/>
        <w:ind w:firstLine="709"/>
        <w:jc w:val="both"/>
        <w:rPr>
          <w:rFonts w:ascii="Times New Roman" w:hAnsi="Times New Roman" w:cs="Times New Roman"/>
          <w:sz w:val="28"/>
          <w:szCs w:val="28"/>
        </w:rPr>
      </w:pPr>
    </w:p>
    <w:p w14:paraId="764C5F5E" w14:textId="77777777" w:rsidR="00A60B25" w:rsidRDefault="00A60B25" w:rsidP="00A60B25">
      <w:pPr>
        <w:spacing w:after="0" w:line="240" w:lineRule="auto"/>
        <w:ind w:firstLine="709"/>
        <w:jc w:val="both"/>
        <w:rPr>
          <w:rFonts w:ascii="Times New Roman" w:hAnsi="Times New Roman" w:cs="Times New Roman"/>
          <w:sz w:val="28"/>
          <w:szCs w:val="28"/>
        </w:rPr>
      </w:pPr>
    </w:p>
    <w:p w14:paraId="6AF39C6C" w14:textId="55D25740" w:rsidR="00A60B25" w:rsidRDefault="00A60B25" w:rsidP="00A60B25">
      <w:pPr>
        <w:spacing w:after="0" w:line="240" w:lineRule="auto"/>
        <w:ind w:firstLine="709"/>
        <w:jc w:val="both"/>
        <w:rPr>
          <w:rFonts w:ascii="Times New Roman" w:hAnsi="Times New Roman" w:cs="Times New Roman"/>
          <w:sz w:val="28"/>
          <w:szCs w:val="28"/>
        </w:rPr>
      </w:pPr>
    </w:p>
    <w:p w14:paraId="016A0D97" w14:textId="5C981D70" w:rsidR="00730D26" w:rsidRDefault="00730D26" w:rsidP="00A60B25">
      <w:pPr>
        <w:spacing w:after="0" w:line="240" w:lineRule="auto"/>
        <w:ind w:firstLine="709"/>
        <w:jc w:val="both"/>
        <w:rPr>
          <w:rFonts w:ascii="Times New Roman" w:hAnsi="Times New Roman" w:cs="Times New Roman"/>
          <w:sz w:val="28"/>
          <w:szCs w:val="28"/>
        </w:rPr>
      </w:pPr>
    </w:p>
    <w:p w14:paraId="52AE4BBF" w14:textId="039CBF93" w:rsidR="00730D26" w:rsidRDefault="00730D26" w:rsidP="00A60B25">
      <w:pPr>
        <w:spacing w:after="0" w:line="240" w:lineRule="auto"/>
        <w:ind w:firstLine="709"/>
        <w:jc w:val="both"/>
        <w:rPr>
          <w:rFonts w:ascii="Times New Roman" w:hAnsi="Times New Roman" w:cs="Times New Roman"/>
          <w:sz w:val="28"/>
          <w:szCs w:val="28"/>
        </w:rPr>
      </w:pPr>
    </w:p>
    <w:p w14:paraId="2F6E0E12" w14:textId="2C1E8DB3" w:rsidR="00730D26" w:rsidRDefault="00730D26" w:rsidP="00A60B25">
      <w:pPr>
        <w:spacing w:after="0" w:line="240" w:lineRule="auto"/>
        <w:ind w:firstLine="709"/>
        <w:jc w:val="both"/>
        <w:rPr>
          <w:rFonts w:ascii="Times New Roman" w:hAnsi="Times New Roman" w:cs="Times New Roman"/>
          <w:sz w:val="28"/>
          <w:szCs w:val="28"/>
        </w:rPr>
      </w:pPr>
    </w:p>
    <w:p w14:paraId="2B2ED89B" w14:textId="3F387E36" w:rsidR="00730D26" w:rsidRDefault="00730D26" w:rsidP="00A60B25">
      <w:pPr>
        <w:spacing w:after="0" w:line="240" w:lineRule="auto"/>
        <w:ind w:firstLine="709"/>
        <w:jc w:val="both"/>
        <w:rPr>
          <w:rFonts w:ascii="Times New Roman" w:hAnsi="Times New Roman" w:cs="Times New Roman"/>
          <w:sz w:val="28"/>
          <w:szCs w:val="28"/>
        </w:rPr>
      </w:pPr>
    </w:p>
    <w:p w14:paraId="754EB787" w14:textId="77777777" w:rsidR="00730D26" w:rsidRDefault="00730D26" w:rsidP="00A60B25">
      <w:pPr>
        <w:spacing w:after="0" w:line="240" w:lineRule="auto"/>
        <w:ind w:firstLine="709"/>
        <w:jc w:val="both"/>
        <w:rPr>
          <w:rFonts w:ascii="Times New Roman" w:hAnsi="Times New Roman" w:cs="Times New Roman"/>
          <w:sz w:val="28"/>
          <w:szCs w:val="28"/>
        </w:rPr>
      </w:pPr>
    </w:p>
    <w:p w14:paraId="1EC4BE11" w14:textId="2B3507D7" w:rsidR="00A60B25" w:rsidRDefault="00A60B25" w:rsidP="00A60B25">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Приложение 1 к приказу управления образования </w:t>
      </w:r>
      <w:proofErr w:type="spellStart"/>
      <w:r w:rsidR="00913A24">
        <w:rPr>
          <w:rFonts w:ascii="Times New Roman" w:hAnsi="Times New Roman" w:cs="Times New Roman"/>
          <w:sz w:val="28"/>
          <w:szCs w:val="28"/>
        </w:rPr>
        <w:t>Балахтинского</w:t>
      </w:r>
      <w:proofErr w:type="spellEnd"/>
      <w:r w:rsidR="00913A24">
        <w:rPr>
          <w:rFonts w:ascii="Times New Roman" w:hAnsi="Times New Roman" w:cs="Times New Roman"/>
          <w:sz w:val="28"/>
          <w:szCs w:val="28"/>
        </w:rPr>
        <w:t xml:space="preserve"> </w:t>
      </w:r>
      <w:r>
        <w:rPr>
          <w:rFonts w:ascii="Times New Roman" w:hAnsi="Times New Roman" w:cs="Times New Roman"/>
          <w:sz w:val="28"/>
          <w:szCs w:val="28"/>
        </w:rPr>
        <w:t>района      от</w:t>
      </w:r>
      <w:r w:rsidR="00730D26">
        <w:rPr>
          <w:rFonts w:ascii="Times New Roman" w:hAnsi="Times New Roman" w:cs="Times New Roman"/>
          <w:sz w:val="28"/>
          <w:szCs w:val="28"/>
        </w:rPr>
        <w:t>01</w:t>
      </w:r>
      <w:r>
        <w:rPr>
          <w:rFonts w:ascii="Times New Roman" w:hAnsi="Times New Roman" w:cs="Times New Roman"/>
          <w:sz w:val="28"/>
          <w:szCs w:val="28"/>
        </w:rPr>
        <w:t>.0</w:t>
      </w:r>
      <w:r w:rsidR="00730D26">
        <w:rPr>
          <w:rFonts w:ascii="Times New Roman" w:hAnsi="Times New Roman" w:cs="Times New Roman"/>
          <w:sz w:val="28"/>
          <w:szCs w:val="28"/>
        </w:rPr>
        <w:t>9</w:t>
      </w:r>
      <w:r>
        <w:rPr>
          <w:rFonts w:ascii="Times New Roman" w:hAnsi="Times New Roman" w:cs="Times New Roman"/>
          <w:sz w:val="28"/>
          <w:szCs w:val="28"/>
        </w:rPr>
        <w:t>.202</w:t>
      </w:r>
      <w:r w:rsidR="00730D26">
        <w:rPr>
          <w:rFonts w:ascii="Times New Roman" w:hAnsi="Times New Roman" w:cs="Times New Roman"/>
          <w:sz w:val="28"/>
          <w:szCs w:val="28"/>
        </w:rPr>
        <w:t>3</w:t>
      </w:r>
      <w:r>
        <w:rPr>
          <w:rFonts w:ascii="Times New Roman" w:hAnsi="Times New Roman" w:cs="Times New Roman"/>
          <w:sz w:val="28"/>
          <w:szCs w:val="28"/>
        </w:rPr>
        <w:t xml:space="preserve"> № </w:t>
      </w:r>
      <w:r w:rsidR="00730D26">
        <w:rPr>
          <w:rFonts w:ascii="Times New Roman" w:hAnsi="Times New Roman" w:cs="Times New Roman"/>
          <w:sz w:val="28"/>
          <w:szCs w:val="28"/>
        </w:rPr>
        <w:t>118-а</w:t>
      </w:r>
    </w:p>
    <w:p w14:paraId="7CBC5C20" w14:textId="77777777" w:rsidR="00A60B25" w:rsidRPr="00EE6369" w:rsidRDefault="00A60B25" w:rsidP="00A60B25">
      <w:pPr>
        <w:spacing w:after="0" w:line="240" w:lineRule="auto"/>
        <w:ind w:firstLine="709"/>
        <w:jc w:val="both"/>
        <w:rPr>
          <w:rFonts w:ascii="Times New Roman" w:hAnsi="Times New Roman" w:cs="Times New Roman"/>
          <w:sz w:val="28"/>
          <w:szCs w:val="28"/>
        </w:rPr>
      </w:pPr>
    </w:p>
    <w:p w14:paraId="6127428A" w14:textId="77777777" w:rsidR="00A60B25" w:rsidRPr="00EE6369" w:rsidRDefault="00A60B25" w:rsidP="00A60B25">
      <w:pPr>
        <w:suppressAutoHyphens/>
        <w:spacing w:after="0" w:line="240" w:lineRule="auto"/>
        <w:jc w:val="center"/>
        <w:rPr>
          <w:rFonts w:ascii="Times New Roman" w:hAnsi="Times New Roman" w:cs="Times New Roman"/>
          <w:b/>
          <w:sz w:val="28"/>
          <w:szCs w:val="28"/>
        </w:rPr>
      </w:pPr>
      <w:r w:rsidRPr="00EE6369">
        <w:rPr>
          <w:rFonts w:ascii="Times New Roman" w:hAnsi="Times New Roman" w:cs="Times New Roman"/>
          <w:b/>
          <w:sz w:val="28"/>
          <w:szCs w:val="28"/>
        </w:rPr>
        <w:t>Требования к организации и проведению школьного этапа</w:t>
      </w:r>
      <w:r w:rsidRPr="00EE6369">
        <w:rPr>
          <w:rFonts w:ascii="Times New Roman" w:hAnsi="Times New Roman" w:cs="Times New Roman"/>
          <w:b/>
          <w:sz w:val="28"/>
          <w:szCs w:val="28"/>
        </w:rPr>
        <w:br/>
        <w:t xml:space="preserve">всероссийской олимпиады школьников </w:t>
      </w:r>
    </w:p>
    <w:p w14:paraId="3A309F58" w14:textId="2CACF3FB" w:rsidR="00A60B25" w:rsidRPr="00EE6369" w:rsidRDefault="00A60B25" w:rsidP="00A60B25">
      <w:pPr>
        <w:suppressAutoHyphens/>
        <w:spacing w:after="0" w:line="240" w:lineRule="auto"/>
        <w:jc w:val="center"/>
        <w:rPr>
          <w:rFonts w:ascii="Times New Roman" w:hAnsi="Times New Roman" w:cs="Times New Roman"/>
          <w:b/>
          <w:sz w:val="28"/>
          <w:szCs w:val="28"/>
        </w:rPr>
      </w:pPr>
      <w:r w:rsidRPr="00EE6369">
        <w:rPr>
          <w:rFonts w:ascii="Times New Roman" w:hAnsi="Times New Roman" w:cs="Times New Roman"/>
          <w:b/>
          <w:sz w:val="28"/>
          <w:szCs w:val="28"/>
        </w:rPr>
        <w:t xml:space="preserve">в </w:t>
      </w:r>
      <w:proofErr w:type="spellStart"/>
      <w:r>
        <w:rPr>
          <w:rFonts w:ascii="Times New Roman" w:hAnsi="Times New Roman" w:cs="Times New Roman"/>
          <w:b/>
          <w:sz w:val="28"/>
          <w:szCs w:val="28"/>
        </w:rPr>
        <w:t>Балахтинском</w:t>
      </w:r>
      <w:proofErr w:type="spellEnd"/>
      <w:r>
        <w:rPr>
          <w:rFonts w:ascii="Times New Roman" w:hAnsi="Times New Roman" w:cs="Times New Roman"/>
          <w:b/>
          <w:sz w:val="28"/>
          <w:szCs w:val="28"/>
        </w:rPr>
        <w:t xml:space="preserve"> </w:t>
      </w:r>
      <w:r w:rsidRPr="00EE6369">
        <w:rPr>
          <w:rFonts w:ascii="Times New Roman" w:hAnsi="Times New Roman" w:cs="Times New Roman"/>
          <w:b/>
          <w:sz w:val="28"/>
          <w:szCs w:val="28"/>
        </w:rPr>
        <w:t>районе в 202</w:t>
      </w:r>
      <w:r w:rsidR="00730D26">
        <w:rPr>
          <w:rFonts w:ascii="Times New Roman" w:hAnsi="Times New Roman" w:cs="Times New Roman"/>
          <w:b/>
          <w:sz w:val="28"/>
          <w:szCs w:val="28"/>
        </w:rPr>
        <w:t>3</w:t>
      </w:r>
      <w:r>
        <w:rPr>
          <w:rFonts w:ascii="Times New Roman" w:hAnsi="Times New Roman" w:cs="Times New Roman"/>
          <w:b/>
          <w:sz w:val="28"/>
          <w:szCs w:val="28"/>
        </w:rPr>
        <w:t>/</w:t>
      </w:r>
      <w:r w:rsidRPr="00EE6369">
        <w:rPr>
          <w:rFonts w:ascii="Times New Roman" w:hAnsi="Times New Roman" w:cs="Times New Roman"/>
          <w:b/>
          <w:sz w:val="28"/>
          <w:szCs w:val="28"/>
        </w:rPr>
        <w:t>202</w:t>
      </w:r>
      <w:r w:rsidR="00730D26">
        <w:rPr>
          <w:rFonts w:ascii="Times New Roman" w:hAnsi="Times New Roman" w:cs="Times New Roman"/>
          <w:b/>
          <w:sz w:val="28"/>
          <w:szCs w:val="28"/>
        </w:rPr>
        <w:t>4</w:t>
      </w:r>
      <w:r w:rsidRPr="00EE6369">
        <w:rPr>
          <w:rFonts w:ascii="Times New Roman" w:hAnsi="Times New Roman" w:cs="Times New Roman"/>
          <w:b/>
          <w:sz w:val="28"/>
          <w:szCs w:val="28"/>
        </w:rPr>
        <w:t xml:space="preserve"> учебном году</w:t>
      </w:r>
    </w:p>
    <w:p w14:paraId="765DCC6E" w14:textId="77777777" w:rsidR="00A60B25" w:rsidRPr="00EE6369" w:rsidRDefault="00A60B25" w:rsidP="00A60B25">
      <w:pPr>
        <w:pStyle w:val="a3"/>
        <w:suppressAutoHyphens/>
        <w:ind w:left="360"/>
        <w:jc w:val="center"/>
        <w:rPr>
          <w:b/>
          <w:sz w:val="28"/>
          <w:szCs w:val="28"/>
        </w:rPr>
      </w:pPr>
    </w:p>
    <w:p w14:paraId="07789385" w14:textId="77777777" w:rsidR="00A60B25" w:rsidRPr="00EE6369" w:rsidRDefault="00A60B25" w:rsidP="00A60B25">
      <w:pPr>
        <w:pStyle w:val="a3"/>
        <w:suppressAutoHyphens/>
        <w:ind w:left="360"/>
        <w:jc w:val="center"/>
        <w:rPr>
          <w:b/>
          <w:sz w:val="28"/>
          <w:szCs w:val="28"/>
        </w:rPr>
      </w:pPr>
      <w:r w:rsidRPr="00EE6369">
        <w:rPr>
          <w:b/>
          <w:sz w:val="28"/>
          <w:szCs w:val="28"/>
        </w:rPr>
        <w:t>1. Общие положения</w:t>
      </w:r>
    </w:p>
    <w:p w14:paraId="37C01D06" w14:textId="77777777" w:rsidR="00A60B25" w:rsidRPr="00EE6369" w:rsidRDefault="00A60B25" w:rsidP="00A60B25">
      <w:pPr>
        <w:pStyle w:val="a3"/>
        <w:suppressAutoHyphens/>
        <w:ind w:left="720"/>
        <w:rPr>
          <w:b/>
          <w:sz w:val="28"/>
          <w:szCs w:val="28"/>
        </w:rPr>
      </w:pPr>
    </w:p>
    <w:p w14:paraId="60264280" w14:textId="77777777" w:rsidR="00A60B25" w:rsidRPr="00EE6369" w:rsidRDefault="00A60B25" w:rsidP="00A60B25">
      <w:pPr>
        <w:pStyle w:val="a3"/>
        <w:suppressAutoHyphens/>
        <w:ind w:firstLine="567"/>
        <w:jc w:val="both"/>
        <w:rPr>
          <w:sz w:val="28"/>
          <w:szCs w:val="28"/>
        </w:rPr>
      </w:pPr>
      <w:r w:rsidRPr="00EE6369">
        <w:rPr>
          <w:sz w:val="28"/>
          <w:szCs w:val="28"/>
        </w:rPr>
        <w:t xml:space="preserve">1.1. Школьный этап всероссийской олимпиады школьников </w:t>
      </w:r>
      <w:proofErr w:type="gramStart"/>
      <w:r w:rsidRPr="00EE6369">
        <w:rPr>
          <w:sz w:val="28"/>
          <w:szCs w:val="28"/>
        </w:rPr>
        <w:t>в</w:t>
      </w:r>
      <w:proofErr w:type="gramEnd"/>
      <w:r w:rsidRPr="00EE6369">
        <w:rPr>
          <w:sz w:val="28"/>
          <w:szCs w:val="28"/>
        </w:rPr>
        <w:t xml:space="preserve"> К</w:t>
      </w:r>
      <w:r w:rsidRPr="00EE6369">
        <w:rPr>
          <w:b/>
          <w:sz w:val="28"/>
          <w:szCs w:val="28"/>
        </w:rPr>
        <w:t xml:space="preserve"> </w:t>
      </w:r>
      <w:proofErr w:type="spellStart"/>
      <w:r w:rsidRPr="00A60B25">
        <w:rPr>
          <w:sz w:val="28"/>
          <w:szCs w:val="28"/>
        </w:rPr>
        <w:t>Балахтинском</w:t>
      </w:r>
      <w:proofErr w:type="spellEnd"/>
      <w:r w:rsidRPr="00EE6369">
        <w:rPr>
          <w:sz w:val="28"/>
          <w:szCs w:val="28"/>
        </w:rPr>
        <w:t xml:space="preserve"> районе </w:t>
      </w:r>
      <w:r w:rsidRPr="00EE6369">
        <w:rPr>
          <w:rFonts w:eastAsia="Calibri"/>
          <w:sz w:val="28"/>
          <w:szCs w:val="28"/>
          <w:lang w:eastAsia="en-US"/>
        </w:rPr>
        <w:t xml:space="preserve">(далее – школьный этап олимпиады) </w:t>
      </w:r>
      <w:r w:rsidRPr="00EE6369">
        <w:rPr>
          <w:sz w:val="28"/>
          <w:szCs w:val="28"/>
        </w:rPr>
        <w:t>проводится в соответствии с:</w:t>
      </w:r>
    </w:p>
    <w:p w14:paraId="36D201BE" w14:textId="77777777" w:rsidR="00A60B25" w:rsidRPr="00EE6369" w:rsidRDefault="00A60B25" w:rsidP="00A60B25">
      <w:pPr>
        <w:pStyle w:val="a3"/>
        <w:suppressAutoHyphens/>
        <w:ind w:firstLine="567"/>
        <w:jc w:val="both"/>
        <w:rPr>
          <w:sz w:val="28"/>
          <w:szCs w:val="28"/>
        </w:rPr>
      </w:pPr>
      <w:r w:rsidRPr="00EE6369">
        <w:rPr>
          <w:sz w:val="28"/>
          <w:szCs w:val="28"/>
        </w:rPr>
        <w:t>- Порядком проведения всероссийской олимпиады школьников, утвержденным приказом Минобрнауки России от 27.11.2020 № 678 (далее - Порядок);</w:t>
      </w:r>
    </w:p>
    <w:p w14:paraId="31999650" w14:textId="77777777" w:rsidR="00A60B25" w:rsidRPr="00EE6369" w:rsidRDefault="00A60B25" w:rsidP="00A60B25">
      <w:pPr>
        <w:pStyle w:val="a3"/>
        <w:suppressAutoHyphens/>
        <w:ind w:firstLine="567"/>
        <w:jc w:val="both"/>
        <w:rPr>
          <w:sz w:val="28"/>
          <w:szCs w:val="28"/>
        </w:rPr>
      </w:pPr>
      <w:r w:rsidRPr="00EE6369">
        <w:rPr>
          <w:sz w:val="28"/>
          <w:szCs w:val="28"/>
        </w:rPr>
        <w:t xml:space="preserve">- санитарными правилами, утвержденными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E6369">
        <w:rPr>
          <w:sz w:val="28"/>
          <w:szCs w:val="28"/>
        </w:rPr>
        <w:t>коронавирусной</w:t>
      </w:r>
      <w:proofErr w:type="spellEnd"/>
      <w:r w:rsidRPr="00EE6369">
        <w:rPr>
          <w:sz w:val="28"/>
          <w:szCs w:val="28"/>
        </w:rPr>
        <w:t xml:space="preserve"> инфекции (</w:t>
      </w:r>
      <w:r w:rsidRPr="00EE6369">
        <w:rPr>
          <w:sz w:val="28"/>
          <w:szCs w:val="28"/>
          <w:lang w:val="en-US"/>
        </w:rPr>
        <w:t>COVID</w:t>
      </w:r>
      <w:r w:rsidRPr="00EE6369">
        <w:rPr>
          <w:sz w:val="28"/>
          <w:szCs w:val="28"/>
        </w:rPr>
        <w:t>-19)»;</w:t>
      </w:r>
    </w:p>
    <w:p w14:paraId="6C284F0E" w14:textId="77777777" w:rsidR="00A60B25" w:rsidRPr="00EE6369" w:rsidRDefault="00A60B25" w:rsidP="00A60B25">
      <w:pPr>
        <w:pStyle w:val="a3"/>
        <w:suppressAutoHyphens/>
        <w:ind w:firstLine="567"/>
        <w:jc w:val="both"/>
        <w:rPr>
          <w:sz w:val="28"/>
          <w:szCs w:val="28"/>
        </w:rPr>
      </w:pPr>
      <w:r w:rsidRPr="00EE6369">
        <w:rPr>
          <w:sz w:val="28"/>
          <w:szCs w:val="28"/>
        </w:rPr>
        <w:t xml:space="preserve">- </w:t>
      </w:r>
      <w:r w:rsidRPr="00EE6369">
        <w:rPr>
          <w:bCs/>
          <w:sz w:val="28"/>
          <w:szCs w:val="28"/>
        </w:rPr>
        <w:t>СанПин</w:t>
      </w:r>
      <w:r w:rsidRPr="00EE6369">
        <w:rPr>
          <w:sz w:val="28"/>
          <w:szCs w:val="28"/>
        </w:rPr>
        <w:t xml:space="preserve">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28.09.2020 N 28;</w:t>
      </w:r>
    </w:p>
    <w:p w14:paraId="616DBDAD" w14:textId="0C5A5BA8" w:rsidR="00A60B25" w:rsidRPr="00EE6369" w:rsidRDefault="00A60B25" w:rsidP="00A60B25">
      <w:pPr>
        <w:pStyle w:val="a3"/>
        <w:suppressAutoHyphens/>
        <w:ind w:firstLine="567"/>
        <w:jc w:val="both"/>
        <w:rPr>
          <w:rFonts w:eastAsia="BSEJM+TimesNewRomanPSMT"/>
          <w:bCs/>
          <w:sz w:val="28"/>
          <w:szCs w:val="28"/>
        </w:rPr>
      </w:pPr>
      <w:r w:rsidRPr="00EE6369">
        <w:rPr>
          <w:sz w:val="28"/>
          <w:szCs w:val="28"/>
        </w:rPr>
        <w:t xml:space="preserve">- организационно-технологической моделью проведения </w:t>
      </w:r>
      <w:r w:rsidRPr="00EE6369">
        <w:rPr>
          <w:rFonts w:eastAsia="BSEJM+TimesNewRomanPSMT"/>
          <w:bCs/>
          <w:sz w:val="28"/>
          <w:szCs w:val="28"/>
        </w:rPr>
        <w:t>школьного этапа</w:t>
      </w:r>
      <w:r w:rsidRPr="00EE6369">
        <w:rPr>
          <w:rFonts w:eastAsia="BSEJM+TimesNewRomanPSMT"/>
          <w:bCs/>
          <w:spacing w:val="1"/>
          <w:sz w:val="28"/>
          <w:szCs w:val="28"/>
        </w:rPr>
        <w:t xml:space="preserve"> </w:t>
      </w:r>
      <w:r w:rsidRPr="00EE6369">
        <w:rPr>
          <w:rFonts w:eastAsia="BSEJM+TimesNewRomanPSMT"/>
          <w:bCs/>
          <w:sz w:val="28"/>
          <w:szCs w:val="28"/>
        </w:rPr>
        <w:t>в</w:t>
      </w:r>
      <w:r w:rsidRPr="00EE6369">
        <w:rPr>
          <w:rFonts w:eastAsia="BSEJM+TimesNewRomanPSMT"/>
          <w:bCs/>
          <w:spacing w:val="-2"/>
          <w:sz w:val="28"/>
          <w:szCs w:val="28"/>
        </w:rPr>
        <w:t>с</w:t>
      </w:r>
      <w:r w:rsidRPr="00EE6369">
        <w:rPr>
          <w:rFonts w:eastAsia="BSEJM+TimesNewRomanPSMT"/>
          <w:bCs/>
          <w:sz w:val="28"/>
          <w:szCs w:val="28"/>
        </w:rPr>
        <w:t>ер</w:t>
      </w:r>
      <w:r w:rsidRPr="00EE6369">
        <w:rPr>
          <w:rFonts w:eastAsia="BSEJM+TimesNewRomanPSMT"/>
          <w:bCs/>
          <w:spacing w:val="-1"/>
          <w:sz w:val="28"/>
          <w:szCs w:val="28"/>
        </w:rPr>
        <w:t>о</w:t>
      </w:r>
      <w:r w:rsidRPr="00EE6369">
        <w:rPr>
          <w:rFonts w:eastAsia="BSEJM+TimesNewRomanPSMT"/>
          <w:bCs/>
          <w:sz w:val="28"/>
          <w:szCs w:val="28"/>
        </w:rPr>
        <w:t>сси</w:t>
      </w:r>
      <w:r w:rsidRPr="00EE6369">
        <w:rPr>
          <w:rFonts w:eastAsia="BSEJM+TimesNewRomanPSMT"/>
          <w:bCs/>
          <w:spacing w:val="-2"/>
          <w:sz w:val="28"/>
          <w:szCs w:val="28"/>
        </w:rPr>
        <w:t>й</w:t>
      </w:r>
      <w:r w:rsidRPr="00EE6369">
        <w:rPr>
          <w:rFonts w:eastAsia="BSEJM+TimesNewRomanPSMT"/>
          <w:bCs/>
          <w:sz w:val="28"/>
          <w:szCs w:val="28"/>
        </w:rPr>
        <w:t>ской ол</w:t>
      </w:r>
      <w:r w:rsidRPr="00EE6369">
        <w:rPr>
          <w:rFonts w:eastAsia="BSEJM+TimesNewRomanPSMT"/>
          <w:bCs/>
          <w:spacing w:val="-1"/>
          <w:sz w:val="28"/>
          <w:szCs w:val="28"/>
        </w:rPr>
        <w:t>и</w:t>
      </w:r>
      <w:r w:rsidRPr="00EE6369">
        <w:rPr>
          <w:rFonts w:eastAsia="BSEJM+TimesNewRomanPSMT"/>
          <w:bCs/>
          <w:sz w:val="28"/>
          <w:szCs w:val="28"/>
        </w:rPr>
        <w:t>мпиады ш</w:t>
      </w:r>
      <w:r w:rsidRPr="00EE6369">
        <w:rPr>
          <w:rFonts w:eastAsia="BSEJM+TimesNewRomanPSMT"/>
          <w:bCs/>
          <w:spacing w:val="-2"/>
          <w:sz w:val="28"/>
          <w:szCs w:val="28"/>
        </w:rPr>
        <w:t>к</w:t>
      </w:r>
      <w:r w:rsidRPr="00EE6369">
        <w:rPr>
          <w:rFonts w:eastAsia="BSEJM+TimesNewRomanPSMT"/>
          <w:bCs/>
          <w:sz w:val="28"/>
          <w:szCs w:val="28"/>
        </w:rPr>
        <w:t>ольни</w:t>
      </w:r>
      <w:r w:rsidRPr="00EE6369">
        <w:rPr>
          <w:rFonts w:eastAsia="BSEJM+TimesNewRomanPSMT"/>
          <w:bCs/>
          <w:spacing w:val="-1"/>
          <w:sz w:val="28"/>
          <w:szCs w:val="28"/>
        </w:rPr>
        <w:t>к</w:t>
      </w:r>
      <w:r w:rsidRPr="00EE6369">
        <w:rPr>
          <w:rFonts w:eastAsia="BSEJM+TimesNewRomanPSMT"/>
          <w:bCs/>
          <w:sz w:val="28"/>
          <w:szCs w:val="28"/>
        </w:rPr>
        <w:t>ов в</w:t>
      </w:r>
      <w:r w:rsidRPr="00EE6369">
        <w:rPr>
          <w:rFonts w:eastAsia="Calibri"/>
          <w:bCs/>
          <w:sz w:val="28"/>
          <w:szCs w:val="28"/>
        </w:rPr>
        <w:t xml:space="preserve"> </w:t>
      </w:r>
      <w:r w:rsidRPr="00EE6369">
        <w:rPr>
          <w:rFonts w:eastAsia="BSEJM+TimesNewRomanPSMT"/>
          <w:bCs/>
          <w:sz w:val="28"/>
          <w:szCs w:val="28"/>
        </w:rPr>
        <w:t>202</w:t>
      </w:r>
      <w:r w:rsidR="00730D26">
        <w:rPr>
          <w:rFonts w:eastAsia="BSEJM+TimesNewRomanPSMT"/>
          <w:bCs/>
          <w:sz w:val="28"/>
          <w:szCs w:val="28"/>
        </w:rPr>
        <w:t>3</w:t>
      </w:r>
      <w:r w:rsidRPr="00EE6369">
        <w:rPr>
          <w:rFonts w:eastAsia="BSEJM+TimesNewRomanPSMT"/>
          <w:bCs/>
          <w:sz w:val="28"/>
          <w:szCs w:val="28"/>
        </w:rPr>
        <w:t>/202</w:t>
      </w:r>
      <w:r w:rsidR="00730D26">
        <w:rPr>
          <w:rFonts w:eastAsia="BSEJM+TimesNewRomanPSMT"/>
          <w:bCs/>
          <w:sz w:val="28"/>
          <w:szCs w:val="28"/>
        </w:rPr>
        <w:t>4</w:t>
      </w:r>
      <w:r w:rsidRPr="00EE6369">
        <w:rPr>
          <w:rFonts w:eastAsia="BSEJM+TimesNewRomanPSMT"/>
          <w:bCs/>
          <w:sz w:val="28"/>
          <w:szCs w:val="28"/>
        </w:rPr>
        <w:t xml:space="preserve"> учеб</w:t>
      </w:r>
      <w:r w:rsidRPr="00EE6369">
        <w:rPr>
          <w:rFonts w:eastAsia="BSEJM+TimesNewRomanPSMT"/>
          <w:bCs/>
          <w:spacing w:val="-2"/>
          <w:sz w:val="28"/>
          <w:szCs w:val="28"/>
        </w:rPr>
        <w:t>н</w:t>
      </w:r>
      <w:r w:rsidRPr="00EE6369">
        <w:rPr>
          <w:rFonts w:eastAsia="BSEJM+TimesNewRomanPSMT"/>
          <w:bCs/>
          <w:sz w:val="28"/>
          <w:szCs w:val="28"/>
        </w:rPr>
        <w:t>о</w:t>
      </w:r>
      <w:r w:rsidRPr="00EE6369">
        <w:rPr>
          <w:rFonts w:eastAsia="BSEJM+TimesNewRomanPSMT"/>
          <w:bCs/>
          <w:spacing w:val="1"/>
          <w:sz w:val="28"/>
          <w:szCs w:val="28"/>
        </w:rPr>
        <w:t>м</w:t>
      </w:r>
      <w:r w:rsidRPr="00EE6369">
        <w:rPr>
          <w:rFonts w:eastAsia="BSEJM+TimesNewRomanPSMT"/>
          <w:bCs/>
          <w:spacing w:val="-1"/>
          <w:sz w:val="28"/>
          <w:szCs w:val="28"/>
        </w:rPr>
        <w:t xml:space="preserve"> </w:t>
      </w:r>
      <w:r w:rsidRPr="00EE6369">
        <w:rPr>
          <w:rFonts w:eastAsia="BSEJM+TimesNewRomanPSMT"/>
          <w:bCs/>
          <w:sz w:val="28"/>
          <w:szCs w:val="28"/>
        </w:rPr>
        <w:t xml:space="preserve">году </w:t>
      </w:r>
      <w:r w:rsidRPr="00EE6369">
        <w:rPr>
          <w:rFonts w:eastAsia="BSEJM+TimesNewRomanPSMT"/>
          <w:bCs/>
          <w:spacing w:val="-2"/>
          <w:sz w:val="28"/>
          <w:szCs w:val="28"/>
        </w:rPr>
        <w:t>н</w:t>
      </w:r>
      <w:r w:rsidRPr="00EE6369">
        <w:rPr>
          <w:rFonts w:eastAsia="BSEJM+TimesNewRomanPSMT"/>
          <w:bCs/>
          <w:sz w:val="28"/>
          <w:szCs w:val="28"/>
        </w:rPr>
        <w:t>а</w:t>
      </w:r>
      <w:r w:rsidRPr="00EE6369">
        <w:rPr>
          <w:rFonts w:eastAsia="BSEJM+TimesNewRomanPSMT"/>
          <w:bCs/>
          <w:spacing w:val="1"/>
          <w:sz w:val="28"/>
          <w:szCs w:val="28"/>
        </w:rPr>
        <w:t xml:space="preserve"> </w:t>
      </w:r>
      <w:r w:rsidRPr="00EE6369">
        <w:rPr>
          <w:rFonts w:eastAsia="BSEJM+TimesNewRomanPSMT"/>
          <w:bCs/>
          <w:sz w:val="28"/>
          <w:szCs w:val="28"/>
        </w:rPr>
        <w:t>т</w:t>
      </w:r>
      <w:r w:rsidRPr="00EE6369">
        <w:rPr>
          <w:rFonts w:eastAsia="BSEJM+TimesNewRomanPSMT"/>
          <w:bCs/>
          <w:spacing w:val="1"/>
          <w:sz w:val="28"/>
          <w:szCs w:val="28"/>
        </w:rPr>
        <w:t>е</w:t>
      </w:r>
      <w:r w:rsidRPr="00EE6369">
        <w:rPr>
          <w:rFonts w:eastAsia="BSEJM+TimesNewRomanPSMT"/>
          <w:bCs/>
          <w:spacing w:val="-1"/>
          <w:sz w:val="28"/>
          <w:szCs w:val="28"/>
        </w:rPr>
        <w:t>р</w:t>
      </w:r>
      <w:r w:rsidRPr="00EE6369">
        <w:rPr>
          <w:rFonts w:eastAsia="BSEJM+TimesNewRomanPSMT"/>
          <w:bCs/>
          <w:sz w:val="28"/>
          <w:szCs w:val="28"/>
        </w:rPr>
        <w:t>ри</w:t>
      </w:r>
      <w:r w:rsidRPr="00EE6369">
        <w:rPr>
          <w:rFonts w:eastAsia="BSEJM+TimesNewRomanPSMT"/>
          <w:bCs/>
          <w:spacing w:val="-1"/>
          <w:sz w:val="28"/>
          <w:szCs w:val="28"/>
        </w:rPr>
        <w:t>т</w:t>
      </w:r>
      <w:r w:rsidRPr="00EE6369">
        <w:rPr>
          <w:rFonts w:eastAsia="BSEJM+TimesNewRomanPSMT"/>
          <w:bCs/>
          <w:sz w:val="28"/>
          <w:szCs w:val="28"/>
        </w:rPr>
        <w:t>ор</w:t>
      </w:r>
      <w:r w:rsidRPr="00EE6369">
        <w:rPr>
          <w:rFonts w:eastAsia="BSEJM+TimesNewRomanPSMT"/>
          <w:bCs/>
          <w:spacing w:val="-2"/>
          <w:sz w:val="28"/>
          <w:szCs w:val="28"/>
        </w:rPr>
        <w:t>и</w:t>
      </w:r>
      <w:r w:rsidRPr="00EE6369">
        <w:rPr>
          <w:rFonts w:eastAsia="BSEJM+TimesNewRomanPSMT"/>
          <w:bCs/>
          <w:sz w:val="28"/>
          <w:szCs w:val="28"/>
        </w:rPr>
        <w:t xml:space="preserve">и </w:t>
      </w:r>
      <w:proofErr w:type="spellStart"/>
      <w:proofErr w:type="gramStart"/>
      <w:r w:rsidR="00730D26">
        <w:rPr>
          <w:rFonts w:eastAsia="BSEJM+TimesNewRomanPSMT"/>
          <w:bCs/>
          <w:sz w:val="28"/>
          <w:szCs w:val="28"/>
        </w:rPr>
        <w:t>Балахтинского</w:t>
      </w:r>
      <w:proofErr w:type="spellEnd"/>
      <w:r w:rsidR="00730D26">
        <w:rPr>
          <w:rFonts w:eastAsia="BSEJM+TimesNewRomanPSMT"/>
          <w:bCs/>
          <w:sz w:val="28"/>
          <w:szCs w:val="28"/>
        </w:rPr>
        <w:t xml:space="preserve"> </w:t>
      </w:r>
      <w:r w:rsidRPr="00EE6369">
        <w:rPr>
          <w:rFonts w:eastAsia="BSEJM+TimesNewRomanPSMT"/>
          <w:bCs/>
          <w:sz w:val="28"/>
          <w:szCs w:val="28"/>
        </w:rPr>
        <w:t xml:space="preserve"> района</w:t>
      </w:r>
      <w:proofErr w:type="gramEnd"/>
    </w:p>
    <w:p w14:paraId="426FEC4C" w14:textId="77777777"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EE6369">
        <w:rPr>
          <w:rFonts w:ascii="Times New Roman" w:eastAsia="Calibri" w:hAnsi="Times New Roman" w:cs="Times New Roman"/>
          <w:sz w:val="28"/>
          <w:szCs w:val="28"/>
          <w:lang w:eastAsia="en-US"/>
        </w:rPr>
        <w:t xml:space="preserve">1.2. Школьный этап олимпиады </w:t>
      </w:r>
      <w:r w:rsidRPr="00EE6369">
        <w:rPr>
          <w:rFonts w:ascii="Times New Roman" w:hAnsi="Times New Roman" w:cs="Times New Roman"/>
          <w:sz w:val="28"/>
          <w:szCs w:val="28"/>
        </w:rPr>
        <w:t xml:space="preserve">проводится на территории района </w:t>
      </w:r>
    </w:p>
    <w:p w14:paraId="5AC8F181" w14:textId="16580CFA" w:rsidR="00A60B25" w:rsidRPr="00EE6369" w:rsidRDefault="00A60B25" w:rsidP="00A60B25">
      <w:pPr>
        <w:suppressAutoHyphens/>
        <w:autoSpaceDE w:val="0"/>
        <w:autoSpaceDN w:val="0"/>
        <w:adjustRightInd w:val="0"/>
        <w:spacing w:after="0" w:line="240" w:lineRule="auto"/>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в общеобразовательных организациях по следующим общеобразовательным предметам: математика, русский, иностранный язык (английский),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Предметы астрономия, физика, математика, биология, химия, информатика</w:t>
      </w:r>
      <w:r w:rsidR="00730D26">
        <w:rPr>
          <w:rFonts w:ascii="Times New Roman" w:hAnsi="Times New Roman" w:cs="Times New Roman"/>
          <w:sz w:val="28"/>
          <w:szCs w:val="28"/>
        </w:rPr>
        <w:t>, технология (теория)</w:t>
      </w:r>
      <w:r w:rsidRPr="00EE6369">
        <w:rPr>
          <w:rFonts w:ascii="Times New Roman" w:hAnsi="Times New Roman" w:cs="Times New Roman"/>
          <w:sz w:val="28"/>
          <w:szCs w:val="28"/>
        </w:rPr>
        <w:t xml:space="preserve"> проводятся на информационном ресурсе «Онлайн-курсы Образовательного центра «Сириус» в информационно-телекоммуникационной сети Интернет (далее – платформа «</w:t>
      </w:r>
      <w:proofErr w:type="spellStart"/>
      <w:r w:rsidRPr="00EE6369">
        <w:rPr>
          <w:rFonts w:ascii="Times New Roman" w:hAnsi="Times New Roman" w:cs="Times New Roman"/>
          <w:sz w:val="28"/>
          <w:szCs w:val="28"/>
        </w:rPr>
        <w:t>Сириус.Курсы</w:t>
      </w:r>
      <w:proofErr w:type="spellEnd"/>
      <w:r w:rsidRPr="00EE6369">
        <w:rPr>
          <w:rFonts w:ascii="Times New Roman" w:hAnsi="Times New Roman" w:cs="Times New Roman"/>
          <w:sz w:val="28"/>
          <w:szCs w:val="28"/>
        </w:rPr>
        <w:t>»).</w:t>
      </w:r>
    </w:p>
    <w:p w14:paraId="69E5D028" w14:textId="77777777"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1.3. Школьный этап олимпиады проводится по разработанным муниципальными предметно-методическими комиссиями заданиям, </w:t>
      </w:r>
      <w:r w:rsidRPr="00EE6369">
        <w:rPr>
          <w:rFonts w:ascii="Times New Roman" w:hAnsi="Times New Roman" w:cs="Times New Roman"/>
          <w:sz w:val="28"/>
          <w:szCs w:val="28"/>
        </w:rPr>
        <w:lastRenderedPageBreak/>
        <w:t>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(математика, русский язык) и 5-11 классов (остальные общеобразовательные предметы).</w:t>
      </w:r>
    </w:p>
    <w:p w14:paraId="306F76C2" w14:textId="36889668"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1.4. Сроки проведения школьного этапа олимпиады в 202</w:t>
      </w:r>
      <w:r w:rsidR="00730D26">
        <w:rPr>
          <w:rFonts w:ascii="Times New Roman" w:hAnsi="Times New Roman" w:cs="Times New Roman"/>
          <w:sz w:val="28"/>
          <w:szCs w:val="28"/>
        </w:rPr>
        <w:t>3</w:t>
      </w:r>
      <w:r w:rsidRPr="00EE6369">
        <w:rPr>
          <w:rFonts w:ascii="Times New Roman" w:hAnsi="Times New Roman" w:cs="Times New Roman"/>
          <w:sz w:val="28"/>
          <w:szCs w:val="28"/>
        </w:rPr>
        <w:t xml:space="preserve"> году – </w:t>
      </w:r>
      <w:r w:rsidRPr="00EE6369">
        <w:rPr>
          <w:rFonts w:ascii="Times New Roman" w:hAnsi="Times New Roman" w:cs="Times New Roman"/>
          <w:sz w:val="28"/>
          <w:szCs w:val="28"/>
          <w:u w:val="single"/>
        </w:rPr>
        <w:t>с 1</w:t>
      </w:r>
      <w:r w:rsidR="00730D26">
        <w:rPr>
          <w:rFonts w:ascii="Times New Roman" w:hAnsi="Times New Roman" w:cs="Times New Roman"/>
          <w:sz w:val="28"/>
          <w:szCs w:val="28"/>
          <w:u w:val="single"/>
        </w:rPr>
        <w:t>8</w:t>
      </w:r>
      <w:r w:rsidRPr="00EE6369">
        <w:rPr>
          <w:rFonts w:ascii="Times New Roman" w:hAnsi="Times New Roman" w:cs="Times New Roman"/>
          <w:sz w:val="28"/>
          <w:szCs w:val="28"/>
          <w:u w:val="single"/>
        </w:rPr>
        <w:t xml:space="preserve"> сентября по 2</w:t>
      </w:r>
      <w:r w:rsidR="00730D26">
        <w:rPr>
          <w:rFonts w:ascii="Times New Roman" w:hAnsi="Times New Roman" w:cs="Times New Roman"/>
          <w:sz w:val="28"/>
          <w:szCs w:val="28"/>
          <w:u w:val="single"/>
        </w:rPr>
        <w:t>7</w:t>
      </w:r>
      <w:r w:rsidRPr="00EE6369">
        <w:rPr>
          <w:rFonts w:ascii="Times New Roman" w:hAnsi="Times New Roman" w:cs="Times New Roman"/>
          <w:sz w:val="28"/>
          <w:szCs w:val="28"/>
          <w:u w:val="single"/>
        </w:rPr>
        <w:t xml:space="preserve"> октября.</w:t>
      </w:r>
      <w:r w:rsidRPr="00EE6369">
        <w:rPr>
          <w:rFonts w:ascii="Times New Roman" w:hAnsi="Times New Roman" w:cs="Times New Roman"/>
          <w:sz w:val="28"/>
          <w:szCs w:val="28"/>
        </w:rPr>
        <w:t xml:space="preserve"> В соответствии с установленными сроками организатор школьного этапа олимпиады утверждает график проведения школьного этапа олимпиады по общеобразовательным предметам и график работы жюри.   </w:t>
      </w:r>
    </w:p>
    <w:p w14:paraId="3F2BBD5A"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1.5. Для участия в школьном этапе олимпиады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согласие на публикацию результатов по каждому общеобразовательному предмету и олимпиадной работы своего несовершеннолетнего ребенка, в том числе в сети Интернет. Заявление родителя (законного представителя) предоставляется в общеобразовательную организацию и направляется организатору школьного этапа олимпиады. </w:t>
      </w:r>
    </w:p>
    <w:p w14:paraId="0C0C0D79" w14:textId="77777777" w:rsidR="00A60B25" w:rsidRPr="00EE6369" w:rsidRDefault="00A60B25" w:rsidP="00A60B2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EE6369">
        <w:rPr>
          <w:rFonts w:ascii="Times New Roman" w:eastAsia="Calibri" w:hAnsi="Times New Roman" w:cs="Times New Roman"/>
          <w:iCs/>
          <w:sz w:val="28"/>
          <w:szCs w:val="28"/>
          <w:lang w:eastAsia="en-US"/>
        </w:rPr>
        <w:t>1.6. О</w:t>
      </w:r>
      <w:r w:rsidRPr="00EE6369">
        <w:rPr>
          <w:rFonts w:ascii="Times New Roman" w:eastAsia="Calibri" w:hAnsi="Times New Roman" w:cs="Times New Roman"/>
          <w:sz w:val="28"/>
          <w:szCs w:val="28"/>
          <w:lang w:eastAsia="en-US"/>
        </w:rPr>
        <w:t>рганизатор школьного этапа олимпиады -</w:t>
      </w:r>
      <w:r w:rsidRPr="00EE6369">
        <w:rPr>
          <w:rFonts w:ascii="Times New Roman" w:hAnsi="Times New Roman" w:cs="Times New Roman"/>
          <w:sz w:val="28"/>
          <w:szCs w:val="28"/>
        </w:rPr>
        <w:t xml:space="preserve"> </w:t>
      </w:r>
      <w:r w:rsidRPr="00EE6369">
        <w:rPr>
          <w:rFonts w:ascii="Times New Roman" w:eastAsia="Calibri" w:hAnsi="Times New Roman" w:cs="Times New Roman"/>
          <w:sz w:val="28"/>
          <w:szCs w:val="28"/>
          <w:lang w:eastAsia="en-US"/>
        </w:rPr>
        <w:t xml:space="preserve">управление образования администрации </w:t>
      </w:r>
      <w:proofErr w:type="spellStart"/>
      <w:r w:rsidRPr="00A60B25">
        <w:rPr>
          <w:rFonts w:ascii="Times New Roman" w:hAnsi="Times New Roman" w:cs="Times New Roman"/>
          <w:sz w:val="28"/>
          <w:szCs w:val="28"/>
        </w:rPr>
        <w:t>Балахтинско</w:t>
      </w:r>
      <w:r>
        <w:rPr>
          <w:rFonts w:ascii="Times New Roman" w:hAnsi="Times New Roman" w:cs="Times New Roman"/>
          <w:sz w:val="28"/>
          <w:szCs w:val="28"/>
        </w:rPr>
        <w:t>го</w:t>
      </w:r>
      <w:proofErr w:type="spellEnd"/>
      <w:r w:rsidRPr="00A60B25">
        <w:rPr>
          <w:rFonts w:ascii="Times New Roman" w:hAnsi="Times New Roman" w:cs="Times New Roman"/>
          <w:sz w:val="28"/>
          <w:szCs w:val="28"/>
        </w:rPr>
        <w:t xml:space="preserve"> </w:t>
      </w:r>
      <w:r w:rsidRPr="00EE6369">
        <w:rPr>
          <w:rFonts w:ascii="Times New Roman" w:eastAsia="Calibri" w:hAnsi="Times New Roman" w:cs="Times New Roman"/>
          <w:sz w:val="28"/>
          <w:szCs w:val="28"/>
          <w:lang w:eastAsia="en-US"/>
        </w:rPr>
        <w:t>района (далее – управление образования).</w:t>
      </w:r>
    </w:p>
    <w:p w14:paraId="456DA463" w14:textId="77777777" w:rsidR="00A60B25" w:rsidRPr="00EE6369" w:rsidRDefault="00A60B25" w:rsidP="00A60B2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EE6369">
        <w:rPr>
          <w:rFonts w:ascii="Times New Roman" w:eastAsia="Calibri" w:hAnsi="Times New Roman" w:cs="Times New Roman"/>
          <w:sz w:val="28"/>
          <w:szCs w:val="28"/>
          <w:lang w:eastAsia="en-US"/>
        </w:rPr>
        <w:t>Ответственные за проведение  школьного этапа олимпиады</w:t>
      </w:r>
    </w:p>
    <w:p w14:paraId="1A48441B" w14:textId="77777777" w:rsidR="00A60B25" w:rsidRPr="00EE6369" w:rsidRDefault="00A60B25" w:rsidP="00A60B2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EE6369">
        <w:rPr>
          <w:rFonts w:ascii="Times New Roman" w:eastAsia="Calibri" w:hAnsi="Times New Roman" w:cs="Times New Roman"/>
          <w:sz w:val="28"/>
          <w:szCs w:val="28"/>
          <w:lang w:eastAsia="en-US"/>
        </w:rPr>
        <w:t xml:space="preserve">- управление образования администрации </w:t>
      </w:r>
      <w:proofErr w:type="spellStart"/>
      <w:r w:rsidRPr="00A60B25">
        <w:rPr>
          <w:rFonts w:ascii="Times New Roman" w:hAnsi="Times New Roman" w:cs="Times New Roman"/>
          <w:sz w:val="28"/>
          <w:szCs w:val="28"/>
        </w:rPr>
        <w:t>Балахтинско</w:t>
      </w:r>
      <w:r>
        <w:rPr>
          <w:rFonts w:ascii="Times New Roman" w:hAnsi="Times New Roman" w:cs="Times New Roman"/>
          <w:sz w:val="28"/>
          <w:szCs w:val="28"/>
        </w:rPr>
        <w:t>го</w:t>
      </w:r>
      <w:proofErr w:type="spellEnd"/>
      <w:r w:rsidRPr="00EE6369">
        <w:rPr>
          <w:rFonts w:ascii="Times New Roman" w:eastAsia="Calibri" w:hAnsi="Times New Roman" w:cs="Times New Roman"/>
          <w:sz w:val="28"/>
          <w:szCs w:val="28"/>
          <w:lang w:eastAsia="en-US"/>
        </w:rPr>
        <w:t xml:space="preserve"> района;</w:t>
      </w:r>
    </w:p>
    <w:p w14:paraId="616986FD" w14:textId="77777777" w:rsidR="00A60B25" w:rsidRPr="00EE6369" w:rsidRDefault="00A60B25" w:rsidP="00A60B2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EE6369">
        <w:rPr>
          <w:rFonts w:ascii="Times New Roman" w:eastAsia="Calibri" w:hAnsi="Times New Roman" w:cs="Times New Roman"/>
          <w:sz w:val="28"/>
          <w:szCs w:val="28"/>
          <w:lang w:eastAsia="en-US"/>
        </w:rPr>
        <w:t>- общеобразовательные организации.</w:t>
      </w:r>
    </w:p>
    <w:p w14:paraId="286C872E" w14:textId="77777777" w:rsidR="00A60B25" w:rsidRPr="00EE6369" w:rsidRDefault="00A60B25" w:rsidP="00A60B25">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lang w:eastAsia="en-US"/>
        </w:rPr>
      </w:pPr>
    </w:p>
    <w:p w14:paraId="668ABF6F" w14:textId="77777777" w:rsidR="00A60B25" w:rsidRPr="00EE6369" w:rsidRDefault="00A60B25" w:rsidP="00A60B25">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lang w:eastAsia="en-US"/>
        </w:rPr>
      </w:pPr>
      <w:r w:rsidRPr="00EE6369">
        <w:rPr>
          <w:rFonts w:ascii="Times New Roman" w:eastAsia="Calibri" w:hAnsi="Times New Roman" w:cs="Times New Roman"/>
          <w:b/>
          <w:sz w:val="28"/>
          <w:szCs w:val="28"/>
          <w:lang w:eastAsia="en-US"/>
        </w:rPr>
        <w:t>2. Требования к организаторам школьного этапа олимпиады</w:t>
      </w:r>
    </w:p>
    <w:p w14:paraId="73DEE95A" w14:textId="77777777" w:rsidR="00A60B25" w:rsidRPr="00EE6369" w:rsidRDefault="00A60B25" w:rsidP="00A60B25">
      <w:pPr>
        <w:suppressAutoHyphens/>
        <w:autoSpaceDE w:val="0"/>
        <w:autoSpaceDN w:val="0"/>
        <w:adjustRightInd w:val="0"/>
        <w:spacing w:after="0" w:line="240" w:lineRule="auto"/>
        <w:ind w:firstLine="567"/>
        <w:contextualSpacing/>
        <w:jc w:val="center"/>
        <w:rPr>
          <w:rFonts w:ascii="Times New Roman" w:eastAsia="Calibri" w:hAnsi="Times New Roman" w:cs="Times New Roman"/>
          <w:b/>
          <w:sz w:val="28"/>
          <w:szCs w:val="28"/>
          <w:lang w:eastAsia="en-US"/>
        </w:rPr>
      </w:pPr>
    </w:p>
    <w:p w14:paraId="49AB0E57" w14:textId="77777777" w:rsidR="00A60B25" w:rsidRPr="00EE6369" w:rsidRDefault="00A60B25" w:rsidP="00A60B25">
      <w:pPr>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EE6369">
        <w:rPr>
          <w:rFonts w:ascii="Times New Roman" w:eastAsia="Calibri" w:hAnsi="Times New Roman" w:cs="Times New Roman"/>
          <w:sz w:val="28"/>
          <w:szCs w:val="28"/>
          <w:lang w:eastAsia="en-US"/>
        </w:rPr>
        <w:t>2.1. Управление образования:</w:t>
      </w:r>
    </w:p>
    <w:p w14:paraId="42520821"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eastAsia="Calibri" w:hAnsi="Times New Roman" w:cs="Times New Roman"/>
          <w:sz w:val="28"/>
          <w:szCs w:val="28"/>
          <w:lang w:eastAsia="en-US"/>
        </w:rPr>
        <w:t>2.1.1.</w:t>
      </w:r>
      <w:r w:rsidRPr="00EE6369">
        <w:rPr>
          <w:rFonts w:ascii="Times New Roman" w:hAnsi="Times New Roman" w:cs="Times New Roman"/>
          <w:sz w:val="28"/>
          <w:szCs w:val="28"/>
        </w:rPr>
        <w:t xml:space="preserve"> Формирует организационный комитет школьного этапа олимпиады (далее – оргкомитет), утверждает его состав.</w:t>
      </w:r>
    </w:p>
    <w:p w14:paraId="600EC2B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2.1.2. Формирует из числа педагогических работников общеобразовательных организаций:</w:t>
      </w:r>
    </w:p>
    <w:p w14:paraId="3151A3F4"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муниципальные предметно-методические комиссии по каждому общеобразовательному предмету (далее – МПМК), утверждает их составы;</w:t>
      </w:r>
    </w:p>
    <w:p w14:paraId="240B9292"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 жюри школьного этапа олимпиады по каждому общеобразовательному предмету (далее – жюри), утверждает их составы;</w:t>
      </w:r>
    </w:p>
    <w:p w14:paraId="6B02B717"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 апелляционную комиссию по каждому общеобразовательному предмету, утверждает ее состав.</w:t>
      </w:r>
    </w:p>
    <w:p w14:paraId="6236D534" w14:textId="77777777" w:rsidR="00A60B25" w:rsidRPr="00EE6369" w:rsidRDefault="00A60B25" w:rsidP="00A60B25">
      <w:pPr>
        <w:pStyle w:val="ConsPlusNormal"/>
        <w:tabs>
          <w:tab w:val="left" w:pos="851"/>
        </w:tabs>
        <w:ind w:firstLine="567"/>
        <w:jc w:val="both"/>
        <w:rPr>
          <w:rFonts w:ascii="Times New Roman" w:hAnsi="Times New Roman" w:cs="Times New Roman"/>
          <w:sz w:val="28"/>
          <w:szCs w:val="28"/>
        </w:rPr>
      </w:pPr>
      <w:r w:rsidRPr="00EE6369">
        <w:rPr>
          <w:rFonts w:ascii="Times New Roman" w:hAnsi="Times New Roman" w:cs="Times New Roman"/>
          <w:sz w:val="28"/>
          <w:szCs w:val="28"/>
        </w:rPr>
        <w:t>2.1.3.</w:t>
      </w:r>
      <w:r w:rsidRPr="00EE6369">
        <w:rPr>
          <w:rFonts w:ascii="Times New Roman" w:hAnsi="Times New Roman" w:cs="Times New Roman"/>
          <w:sz w:val="28"/>
          <w:szCs w:val="28"/>
        </w:rPr>
        <w:tab/>
        <w:t>Информирует руководителей общеобразовательных организаций, обучающихся и их родителей (законных представителей) о сроках проведения школьного этапа олимпиады, а также о Порядке проведения всероссийской олимпиады школьников и настоящих Требованиях.</w:t>
      </w:r>
    </w:p>
    <w:p w14:paraId="6C9E22CD" w14:textId="4765D7B9" w:rsidR="00A60B25" w:rsidRPr="00EE6369" w:rsidRDefault="00A60B25" w:rsidP="00A60B25">
      <w:pPr>
        <w:pStyle w:val="ConsPlusNormal"/>
        <w:tabs>
          <w:tab w:val="left" w:pos="851"/>
        </w:tabs>
        <w:ind w:firstLine="567"/>
        <w:jc w:val="both"/>
        <w:rPr>
          <w:rFonts w:ascii="Times New Roman" w:hAnsi="Times New Roman" w:cs="Times New Roman"/>
          <w:sz w:val="28"/>
          <w:szCs w:val="28"/>
        </w:rPr>
      </w:pPr>
      <w:r w:rsidRPr="00EE6369">
        <w:rPr>
          <w:rFonts w:ascii="Times New Roman" w:hAnsi="Times New Roman" w:cs="Times New Roman"/>
          <w:sz w:val="28"/>
          <w:szCs w:val="28"/>
        </w:rPr>
        <w:t>Школьный этап олимпиады проходит на базе общеобразовательных организаций. Предметы астрономия, физика, математика, биология, химия, информатика</w:t>
      </w:r>
      <w:r w:rsidR="00730D26">
        <w:rPr>
          <w:rFonts w:ascii="Times New Roman" w:hAnsi="Times New Roman" w:cs="Times New Roman"/>
          <w:sz w:val="28"/>
          <w:szCs w:val="28"/>
        </w:rPr>
        <w:t>,</w:t>
      </w:r>
      <w:r w:rsidR="00730D26" w:rsidRPr="00730D26">
        <w:rPr>
          <w:rFonts w:ascii="Times New Roman" w:hAnsi="Times New Roman" w:cs="Times New Roman"/>
          <w:sz w:val="28"/>
          <w:szCs w:val="28"/>
        </w:rPr>
        <w:t xml:space="preserve"> </w:t>
      </w:r>
      <w:r w:rsidR="00730D26">
        <w:rPr>
          <w:rFonts w:ascii="Times New Roman" w:hAnsi="Times New Roman" w:cs="Times New Roman"/>
          <w:sz w:val="28"/>
          <w:szCs w:val="28"/>
        </w:rPr>
        <w:t>технология (</w:t>
      </w:r>
      <w:proofErr w:type="gramStart"/>
      <w:r w:rsidR="00730D26">
        <w:rPr>
          <w:rFonts w:ascii="Times New Roman" w:hAnsi="Times New Roman" w:cs="Times New Roman"/>
          <w:sz w:val="28"/>
          <w:szCs w:val="28"/>
        </w:rPr>
        <w:t>теория)</w:t>
      </w:r>
      <w:r w:rsidR="00730D26" w:rsidRPr="00EE6369">
        <w:rPr>
          <w:rFonts w:ascii="Times New Roman" w:hAnsi="Times New Roman" w:cs="Times New Roman"/>
          <w:sz w:val="28"/>
          <w:szCs w:val="28"/>
        </w:rPr>
        <w:t xml:space="preserve"> </w:t>
      </w:r>
      <w:r w:rsidRPr="00EE6369">
        <w:rPr>
          <w:rFonts w:ascii="Times New Roman" w:hAnsi="Times New Roman" w:cs="Times New Roman"/>
          <w:sz w:val="28"/>
          <w:szCs w:val="28"/>
        </w:rPr>
        <w:t xml:space="preserve"> проводятся</w:t>
      </w:r>
      <w:proofErr w:type="gramEnd"/>
      <w:r w:rsidRPr="00EE6369">
        <w:rPr>
          <w:rFonts w:ascii="Times New Roman" w:hAnsi="Times New Roman" w:cs="Times New Roman"/>
          <w:sz w:val="28"/>
          <w:szCs w:val="28"/>
        </w:rPr>
        <w:t xml:space="preserve"> платформе «</w:t>
      </w:r>
      <w:proofErr w:type="spellStart"/>
      <w:r w:rsidRPr="00EE6369">
        <w:rPr>
          <w:rFonts w:ascii="Times New Roman" w:hAnsi="Times New Roman" w:cs="Times New Roman"/>
          <w:sz w:val="28"/>
          <w:szCs w:val="28"/>
        </w:rPr>
        <w:t>Сириус.Курсы</w:t>
      </w:r>
      <w:proofErr w:type="spellEnd"/>
      <w:r w:rsidRPr="00EE6369">
        <w:rPr>
          <w:rFonts w:ascii="Times New Roman" w:hAnsi="Times New Roman" w:cs="Times New Roman"/>
          <w:sz w:val="28"/>
          <w:szCs w:val="28"/>
        </w:rPr>
        <w:t xml:space="preserve">». </w:t>
      </w:r>
    </w:p>
    <w:p w14:paraId="09A9F66E"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2.1.4. Обеспечивает:</w:t>
      </w:r>
    </w:p>
    <w:p w14:paraId="585F996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lastRenderedPageBreak/>
        <w:t>- хранение заявлений родителей (законных представителей) обучающихся о подтверждении ознакомления с настоящим Порядком и о согласии на публикацию результатов по каждому общеобразовательному предмету, олимпиадных работ своих несовершеннолетних детей, в том числе в информационно-телекоммуникационной сети «Интернет», до конца учебного года;</w:t>
      </w:r>
    </w:p>
    <w:p w14:paraId="668DBEAA"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передачу общеобразовательным организациям комплекта заданий для школьного этапа олимпиады не позже, чем за день до начала олимпиады по каждому общеобразовательному предмету;</w:t>
      </w:r>
    </w:p>
    <w:p w14:paraId="66D87851"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хранение олимпиадных заданий по каждому общеобразовательному предмету для школьного этапа олимпиады до одного года, несет установленную законодательством Российской Федерации ответственность за их конфиденциальность;</w:t>
      </w:r>
    </w:p>
    <w:p w14:paraId="198C9F3C"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2.1.5. Готовит:</w:t>
      </w:r>
    </w:p>
    <w:p w14:paraId="42C5722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формы протоколов по каждому общеобразовательному предмету;</w:t>
      </w:r>
    </w:p>
    <w:p w14:paraId="2BB9F6B9"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материалы для проведения аккредитации общественных наблюдателей в министерстве образования Красноярского края;</w:t>
      </w:r>
    </w:p>
    <w:p w14:paraId="183AF0E6"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отчетность для министерства образования Красноярского края об итогах проведения олимпиады.</w:t>
      </w:r>
    </w:p>
    <w:p w14:paraId="28386B4B"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2.1.6. Определяет:</w:t>
      </w:r>
    </w:p>
    <w:p w14:paraId="1778D784"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квоты победителей и призеров школьного этапа олимпиады по каждому общеобразовательному предмету.</w:t>
      </w:r>
    </w:p>
    <w:p w14:paraId="11F0B06F"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количество баллов по каждому общеобразовательному предмету и классу, необходимое для участия в муниципальном этапе олимпиады.</w:t>
      </w:r>
    </w:p>
    <w:p w14:paraId="59AD3EC1" w14:textId="77777777" w:rsidR="00A60B25"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2.1.7. Утверждает результаты школьного этапа олимпиады по каждому общеобразовательному предмету и публикует их на официальном сайте управления образования в информационно-телекоммуникационной сети «Интернет»  </w:t>
      </w:r>
      <w:hyperlink r:id="rId4" w:history="1">
        <w:r w:rsidRPr="007E491A">
          <w:rPr>
            <w:rStyle w:val="a5"/>
            <w:rFonts w:ascii="Times New Roman" w:hAnsi="Times New Roman" w:cs="Times New Roman"/>
            <w:sz w:val="28"/>
            <w:szCs w:val="28"/>
          </w:rPr>
          <w:t>http://балахта-обр.рф/vserossijskaya-olimpiada-shkolnikov/</w:t>
        </w:r>
      </w:hyperlink>
      <w:r>
        <w:rPr>
          <w:rFonts w:ascii="Times New Roman" w:hAnsi="Times New Roman" w:cs="Times New Roman"/>
          <w:sz w:val="28"/>
          <w:szCs w:val="28"/>
        </w:rPr>
        <w:t>,</w:t>
      </w:r>
    </w:p>
    <w:p w14:paraId="664D674D" w14:textId="77777777" w:rsidR="00A60B25" w:rsidRPr="00EE6369" w:rsidRDefault="00A60B25" w:rsidP="00A60B25">
      <w:pPr>
        <w:pStyle w:val="ConsPlusNormal"/>
        <w:ind w:firstLine="540"/>
        <w:jc w:val="both"/>
        <w:rPr>
          <w:rFonts w:ascii="Times New Roman" w:hAnsi="Times New Roman" w:cs="Times New Roman"/>
          <w:sz w:val="28"/>
          <w:szCs w:val="28"/>
        </w:rPr>
      </w:pPr>
      <w:r w:rsidRPr="00A60B25">
        <w:rPr>
          <w:rFonts w:ascii="Times New Roman" w:hAnsi="Times New Roman" w:cs="Times New Roman"/>
          <w:sz w:val="28"/>
          <w:szCs w:val="28"/>
        </w:rPr>
        <w:t xml:space="preserve"> </w:t>
      </w:r>
      <w:r w:rsidRPr="00EE6369">
        <w:rPr>
          <w:rFonts w:ascii="Times New Roman" w:hAnsi="Times New Roman" w:cs="Times New Roman"/>
          <w:sz w:val="28"/>
          <w:szCs w:val="28"/>
        </w:rPr>
        <w:t>в том числе протоколы жюри школьного этапа олимпиады.</w:t>
      </w:r>
    </w:p>
    <w:p w14:paraId="4280D21C"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2.1.8. Осуществляет контроль и мониторинг выполнения настоящих Требований.</w:t>
      </w:r>
    </w:p>
    <w:p w14:paraId="63094D8B"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Во время проведения школьного этапа олимпиады на территории общеобразовательных организаций вправе присутствовать представители управления образования, оргкомитета и граждане, аккредитованные в качестве общественных наблюдателей в порядке, установленном Минобрнауки России. </w:t>
      </w:r>
    </w:p>
    <w:p w14:paraId="76F0B15F" w14:textId="77777777" w:rsidR="00A60B25" w:rsidRPr="00EE6369" w:rsidRDefault="00A60B25" w:rsidP="00A60B25">
      <w:pPr>
        <w:spacing w:after="0" w:line="240" w:lineRule="auto"/>
        <w:ind w:firstLine="567"/>
        <w:jc w:val="both"/>
        <w:rPr>
          <w:rFonts w:ascii="Times New Roman" w:hAnsi="Times New Roman" w:cs="Times New Roman"/>
          <w:sz w:val="28"/>
          <w:szCs w:val="28"/>
        </w:rPr>
      </w:pPr>
    </w:p>
    <w:p w14:paraId="0AD18E97" w14:textId="77777777" w:rsidR="00A60B25" w:rsidRPr="00EE6369" w:rsidRDefault="00A60B25" w:rsidP="00A60B25">
      <w:pPr>
        <w:pStyle w:val="ConsPlusNormal"/>
        <w:ind w:firstLine="540"/>
        <w:jc w:val="center"/>
        <w:rPr>
          <w:rFonts w:ascii="Times New Roman" w:hAnsi="Times New Roman" w:cs="Times New Roman"/>
          <w:b/>
          <w:sz w:val="28"/>
          <w:szCs w:val="28"/>
        </w:rPr>
      </w:pPr>
      <w:r w:rsidRPr="00EE6369">
        <w:rPr>
          <w:rFonts w:ascii="Times New Roman" w:hAnsi="Times New Roman" w:cs="Times New Roman"/>
          <w:b/>
          <w:sz w:val="28"/>
          <w:szCs w:val="28"/>
        </w:rPr>
        <w:t>3. Требования к МПМК школьного этапа олимпиады</w:t>
      </w:r>
    </w:p>
    <w:p w14:paraId="2457DAC0" w14:textId="77777777" w:rsidR="00A60B25" w:rsidRPr="00EE6369" w:rsidRDefault="00A60B25" w:rsidP="00A60B25">
      <w:pPr>
        <w:pStyle w:val="ConsPlusNormal"/>
        <w:ind w:firstLine="540"/>
        <w:jc w:val="center"/>
        <w:rPr>
          <w:rFonts w:ascii="Times New Roman" w:hAnsi="Times New Roman" w:cs="Times New Roman"/>
          <w:b/>
          <w:sz w:val="28"/>
          <w:szCs w:val="28"/>
        </w:rPr>
      </w:pPr>
    </w:p>
    <w:p w14:paraId="596FAB73"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3.1. МПМК школьного этапа олимпиады:</w:t>
      </w:r>
    </w:p>
    <w:p w14:paraId="2C11415B"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3.1.1. Составляют олимпиадные задания на основе содержания программ начального общего, основного общего и среднего общего образования углубленного уровня и соответствующей направленности (профиля), критерии оценивания, а также требования  к организации и проведению школьного этапа олимпиады с учетом методических рекомендаций, </w:t>
      </w:r>
      <w:r w:rsidRPr="00EE6369">
        <w:rPr>
          <w:rFonts w:ascii="Times New Roman" w:hAnsi="Times New Roman" w:cs="Times New Roman"/>
          <w:sz w:val="28"/>
          <w:szCs w:val="28"/>
        </w:rPr>
        <w:lastRenderedPageBreak/>
        <w:t>подготовленных центральными предметно-методическими комиссиями олимпиады, по каждому общеобразовательном предмету.</w:t>
      </w:r>
    </w:p>
    <w:p w14:paraId="2D050D16"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3.1.2. Формируют комплекты олимпиадных заданий в электронном виде, передают в оргкомитет школьного этапа олимпиады в срок до 9 сентября текущего года.</w:t>
      </w:r>
    </w:p>
    <w:p w14:paraId="35D3D458"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3.1.3.Обеспечивают хранение олимпиадных заданий для школьного этапа олимпиады до и после их передачи управлению образования, несут установленную законодательством Российской Федерации ответственность за их конфиденциальность.   </w:t>
      </w:r>
    </w:p>
    <w:p w14:paraId="1A85F529" w14:textId="77777777" w:rsidR="00A60B25" w:rsidRPr="00EE6369" w:rsidRDefault="00A60B25" w:rsidP="00A60B25">
      <w:pPr>
        <w:pStyle w:val="ConsPlusNormal"/>
        <w:ind w:firstLine="540"/>
        <w:jc w:val="center"/>
        <w:rPr>
          <w:rFonts w:ascii="Times New Roman" w:hAnsi="Times New Roman" w:cs="Times New Roman"/>
          <w:b/>
          <w:sz w:val="28"/>
          <w:szCs w:val="28"/>
        </w:rPr>
      </w:pPr>
    </w:p>
    <w:p w14:paraId="201ADA6C" w14:textId="77777777" w:rsidR="00A60B25" w:rsidRPr="00EE6369" w:rsidRDefault="00A60B25" w:rsidP="00A60B25">
      <w:pPr>
        <w:pStyle w:val="ConsPlusNormal"/>
        <w:ind w:firstLine="540"/>
        <w:jc w:val="center"/>
        <w:rPr>
          <w:rFonts w:ascii="Times New Roman" w:hAnsi="Times New Roman" w:cs="Times New Roman"/>
          <w:b/>
          <w:sz w:val="28"/>
          <w:szCs w:val="28"/>
        </w:rPr>
      </w:pPr>
      <w:r w:rsidRPr="00EE6369">
        <w:rPr>
          <w:rFonts w:ascii="Times New Roman" w:hAnsi="Times New Roman" w:cs="Times New Roman"/>
          <w:b/>
          <w:sz w:val="28"/>
          <w:szCs w:val="28"/>
        </w:rPr>
        <w:t>4. Требования к оргкомитету школьного этапа олимпиады</w:t>
      </w:r>
    </w:p>
    <w:p w14:paraId="413A2160" w14:textId="77777777" w:rsidR="00A60B25" w:rsidRPr="00EE6369" w:rsidRDefault="00A60B25" w:rsidP="00A60B25">
      <w:pPr>
        <w:pStyle w:val="ConsPlusNormal"/>
        <w:ind w:firstLine="540"/>
        <w:jc w:val="center"/>
        <w:rPr>
          <w:rFonts w:ascii="Times New Roman" w:hAnsi="Times New Roman" w:cs="Times New Roman"/>
          <w:b/>
          <w:sz w:val="28"/>
          <w:szCs w:val="28"/>
        </w:rPr>
      </w:pPr>
    </w:p>
    <w:p w14:paraId="6E1F25EE"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eastAsia="Calibri" w:hAnsi="Times New Roman" w:cs="Times New Roman"/>
          <w:iCs/>
          <w:sz w:val="28"/>
          <w:szCs w:val="28"/>
          <w:lang w:eastAsia="en-US"/>
        </w:rPr>
        <w:t>4.1. Оргкомитет школьного этапа олимпиады</w:t>
      </w:r>
      <w:r w:rsidRPr="00EE6369">
        <w:rPr>
          <w:rFonts w:ascii="Times New Roman" w:eastAsia="Calibri" w:hAnsi="Times New Roman" w:cs="Times New Roman"/>
          <w:b/>
          <w:iCs/>
          <w:sz w:val="28"/>
          <w:szCs w:val="28"/>
          <w:lang w:eastAsia="en-US"/>
        </w:rPr>
        <w:t xml:space="preserve"> </w:t>
      </w:r>
      <w:r w:rsidRPr="00EE6369">
        <w:rPr>
          <w:rFonts w:ascii="Times New Roman" w:hAnsi="Times New Roman" w:cs="Times New Roman"/>
          <w:sz w:val="28"/>
          <w:szCs w:val="28"/>
        </w:rPr>
        <w:t xml:space="preserve">формируется из представителей общеобразовательных организаций, ответственных за проведение школьного этапа олимпиады, специалистов управления образования, членов общественных организаций, СМИ. </w:t>
      </w:r>
    </w:p>
    <w:p w14:paraId="3BFF154C" w14:textId="77777777"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4.2. Оргкомитет школьного этапа олимпиады:</w:t>
      </w:r>
    </w:p>
    <w:p w14:paraId="43E0C593"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определяет организационно-технологическую модель проведения школьного этапа олимпиады;</w:t>
      </w:r>
    </w:p>
    <w:p w14:paraId="21085E63"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вносит предложения по составу МПМК и жюри по каждому общеобразовательному  предмету;</w:t>
      </w:r>
    </w:p>
    <w:p w14:paraId="5919C877" w14:textId="77777777"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обеспечивает:</w:t>
      </w:r>
    </w:p>
    <w:p w14:paraId="4D2C6887"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 организацию и проведение школьного этапа олимпиады в соответствии с утвержденными сроками, настоящими Требованиями и действующими на момент проведения школьного этапа олимпиады санитарно-эпидемиологическими требованиями; </w:t>
      </w:r>
    </w:p>
    <w:p w14:paraId="3BB2E114"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хранение олимпиадных заданий по каждому общеобразовательному предмету с соблюдением конфиденциальности;</w:t>
      </w:r>
    </w:p>
    <w:p w14:paraId="58719488" w14:textId="77777777" w:rsidR="00A60B25" w:rsidRPr="00EE6369" w:rsidRDefault="00A60B25" w:rsidP="00A60B25">
      <w:pPr>
        <w:tabs>
          <w:tab w:val="left" w:pos="851"/>
        </w:tab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w:t>
      </w:r>
      <w:r w:rsidRPr="00EE6369">
        <w:rPr>
          <w:rFonts w:ascii="Times New Roman" w:hAnsi="Times New Roman" w:cs="Times New Roman"/>
          <w:sz w:val="28"/>
          <w:szCs w:val="28"/>
        </w:rPr>
        <w:tab/>
        <w:t>регистрацию участников и распределение их по аудиториям с предоставлением каждому участнику олимпиады отдельного рабочего места, оборудованного в соответствии с требованиями к проведению школьного этапа олимпиады. Все рабочие места участников олимпиады должны предоставлять школьникам равные условия, соответствовать действующим на момент проведения олимпиады  санитарным эпидемиологическим правилам и нормам;</w:t>
      </w:r>
    </w:p>
    <w:p w14:paraId="185BFE33"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 проведение инструктажа для участников до начала школьного этапа олимпиады по каждому общеобразовательному предмету – информирование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1C33A75F"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 - работу организаторов в каждой аудитории, где будет проходить школьный этап олимпиады (приложение № 1 к настоящим Требованиям), не являющихся специалистами по предмету олимпиады;</w:t>
      </w:r>
    </w:p>
    <w:p w14:paraId="04A8ADE0"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наличие дежурных в коридоре из числа педагогов, не являющихся специалистами по предмету олимпиады;</w:t>
      </w:r>
    </w:p>
    <w:p w14:paraId="56230CFE"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lastRenderedPageBreak/>
        <w:t xml:space="preserve"> -  наличие медицинского работника на время проведения практического тура школьного этапа олимпиады по физической культуре, технологии и ОБЖ.</w:t>
      </w:r>
    </w:p>
    <w:p w14:paraId="19B642F8"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4.3. Организаторам в аудиториях во время проведения школьного этапа олимпиады запрещается: </w:t>
      </w:r>
    </w:p>
    <w:p w14:paraId="0033DDA5"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пользоваться электронными приборами или средствами связи; </w:t>
      </w:r>
    </w:p>
    <w:p w14:paraId="60CAA33C"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отвечать на вопросы учащихся, касающиеся решения олимпиадных заданий; </w:t>
      </w:r>
    </w:p>
    <w:p w14:paraId="58E519A7"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оставлять участников одних в аудитории во время проведения школьного этапа олимпиады; </w:t>
      </w:r>
    </w:p>
    <w:p w14:paraId="6815F043"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допускать грубые, некорректные действия в отношении участников олимпиады; </w:t>
      </w:r>
    </w:p>
    <w:p w14:paraId="2CAF16F4"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делать какие-либо пометки в сданных участниками бланках ответов. </w:t>
      </w:r>
    </w:p>
    <w:p w14:paraId="54105599"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4.4. Дежурные в коридоре во время проведения школьного этапа олимпиады:</w:t>
      </w:r>
    </w:p>
    <w:p w14:paraId="11B0A8F3"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громко не разговаривают;</w:t>
      </w:r>
    </w:p>
    <w:p w14:paraId="414E2800"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устраняют технические и другие  причины, препятствующие соблюдению настоящих Требований, созданию благоприятной обстановки для выполнения участниками олимпиадных заданий;</w:t>
      </w:r>
    </w:p>
    <w:p w14:paraId="6E616AE7"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обеспечивают порядок в коридоре во время проведения школьного этапа олимпиады.</w:t>
      </w:r>
    </w:p>
    <w:p w14:paraId="2A4F1721" w14:textId="77777777" w:rsidR="00A60B25" w:rsidRPr="00EE6369" w:rsidRDefault="00A60B25" w:rsidP="00A60B25">
      <w:pPr>
        <w:pStyle w:val="2"/>
        <w:suppressAutoHyphens/>
        <w:spacing w:after="0" w:line="240" w:lineRule="auto"/>
        <w:ind w:left="0" w:firstLine="540"/>
        <w:jc w:val="both"/>
        <w:rPr>
          <w:bCs/>
          <w:sz w:val="28"/>
          <w:szCs w:val="28"/>
        </w:rPr>
      </w:pPr>
      <w:r w:rsidRPr="00EE6369">
        <w:rPr>
          <w:bCs/>
          <w:sz w:val="28"/>
          <w:szCs w:val="28"/>
        </w:rPr>
        <w:t>4.5. Во время проведения школьного этапа олимпиады лица, сопровождающие участников, а также лица, не привлеченные к организации проведения олимпиады, не должны находиться поблизости от места проведения олимпиады.</w:t>
      </w:r>
    </w:p>
    <w:p w14:paraId="37372687"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4.6. Оргкомитет по завершению школьного этапа олимпиады по каждому общеобразовательному предмету:</w:t>
      </w:r>
    </w:p>
    <w:p w14:paraId="59CDE534"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осуществляет кодирование (обезличивание) олимпиадных работ участников школьного этапа олимпиады и передачу их жюри;</w:t>
      </w:r>
    </w:p>
    <w:p w14:paraId="4ADEE5C4"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обеспечивает работу жюри для проверки олимпиадных работ по каждому общеобразовательному предмету в соответствии с установленным графиком;</w:t>
      </w:r>
    </w:p>
    <w:p w14:paraId="64215CEE"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 выставляет на сайте управления образования предварительные результаты олимпиады по каждому общеобразовательному предмету; </w:t>
      </w:r>
    </w:p>
    <w:p w14:paraId="6EF6F04C"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 создает апелляционные комиссии по рассмотрению апелляций; </w:t>
      </w:r>
    </w:p>
    <w:p w14:paraId="126D8BA6"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оформляет итоги олимпиады по каждому общеобразовательному предмету (электронные и бумажные протоколы) и передает в управление образования для утверждения;</w:t>
      </w:r>
    </w:p>
    <w:p w14:paraId="0F93127C"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 </w:t>
      </w:r>
      <w:r w:rsidRPr="00EE6369">
        <w:rPr>
          <w:rFonts w:ascii="Times New Roman" w:eastAsia="Calibri" w:hAnsi="Times New Roman" w:cs="Times New Roman"/>
          <w:sz w:val="28"/>
          <w:szCs w:val="28"/>
          <w:lang w:eastAsia="en-US"/>
        </w:rPr>
        <w:t xml:space="preserve">несет ответственность за своевременность и правильность данных о результатах олимпиады, публикуемых на </w:t>
      </w:r>
      <w:r w:rsidRPr="00EE6369">
        <w:rPr>
          <w:rFonts w:ascii="Times New Roman" w:hAnsi="Times New Roman" w:cs="Times New Roman"/>
          <w:sz w:val="28"/>
          <w:szCs w:val="28"/>
        </w:rPr>
        <w:t>сайте управления образования;</w:t>
      </w:r>
    </w:p>
    <w:p w14:paraId="1838D4D9"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xml:space="preserve">- обеспечивает хранение работ участников школьного этапа олимпиады до конца учебного года.  </w:t>
      </w:r>
    </w:p>
    <w:p w14:paraId="574A4C57" w14:textId="77777777" w:rsidR="00A60B25" w:rsidRPr="00EE6369" w:rsidRDefault="00A60B25" w:rsidP="00A60B25">
      <w:pPr>
        <w:pStyle w:val="ConsPlusNormal"/>
        <w:ind w:firstLine="567"/>
        <w:jc w:val="center"/>
        <w:rPr>
          <w:rFonts w:ascii="Times New Roman" w:hAnsi="Times New Roman" w:cs="Times New Roman"/>
          <w:b/>
          <w:sz w:val="28"/>
          <w:szCs w:val="28"/>
        </w:rPr>
      </w:pPr>
    </w:p>
    <w:p w14:paraId="585F98B2" w14:textId="77777777" w:rsidR="00A60B25" w:rsidRPr="00EE6369" w:rsidRDefault="00A60B25" w:rsidP="00A60B25">
      <w:pPr>
        <w:pStyle w:val="ConsPlusNormal"/>
        <w:ind w:firstLine="567"/>
        <w:jc w:val="center"/>
        <w:rPr>
          <w:rFonts w:ascii="Times New Roman" w:hAnsi="Times New Roman" w:cs="Times New Roman"/>
          <w:b/>
          <w:sz w:val="28"/>
          <w:szCs w:val="28"/>
        </w:rPr>
      </w:pPr>
      <w:r w:rsidRPr="00EE6369">
        <w:rPr>
          <w:rFonts w:ascii="Times New Roman" w:hAnsi="Times New Roman" w:cs="Times New Roman"/>
          <w:b/>
          <w:sz w:val="28"/>
          <w:szCs w:val="28"/>
        </w:rPr>
        <w:t>5. Требования к общеобразовательным организациям при проведении школьного этапа олимпиады</w:t>
      </w:r>
    </w:p>
    <w:p w14:paraId="6671BE80" w14:textId="77777777" w:rsidR="00A60B25" w:rsidRPr="00EE6369" w:rsidRDefault="00A60B25" w:rsidP="00A60B25">
      <w:pPr>
        <w:pStyle w:val="ConsPlusNormal"/>
        <w:ind w:firstLine="567"/>
        <w:jc w:val="center"/>
        <w:rPr>
          <w:rFonts w:ascii="Times New Roman" w:hAnsi="Times New Roman" w:cs="Times New Roman"/>
          <w:b/>
          <w:sz w:val="28"/>
          <w:szCs w:val="28"/>
        </w:rPr>
      </w:pPr>
    </w:p>
    <w:p w14:paraId="34A62C89" w14:textId="77777777" w:rsidR="00A60B25" w:rsidRPr="00EE6369" w:rsidRDefault="00A60B25" w:rsidP="00A60B25">
      <w:pPr>
        <w:pStyle w:val="ConsPlusNormal"/>
        <w:ind w:firstLine="567"/>
        <w:jc w:val="both"/>
        <w:rPr>
          <w:rFonts w:ascii="Times New Roman" w:eastAsia="Calibri" w:hAnsi="Times New Roman" w:cs="Times New Roman"/>
          <w:sz w:val="28"/>
          <w:szCs w:val="28"/>
          <w:lang w:eastAsia="en-US"/>
        </w:rPr>
      </w:pPr>
      <w:r w:rsidRPr="00EE6369">
        <w:rPr>
          <w:rFonts w:ascii="Times New Roman" w:hAnsi="Times New Roman" w:cs="Times New Roman"/>
          <w:sz w:val="28"/>
          <w:szCs w:val="28"/>
        </w:rPr>
        <w:t>5.1. Общеобразовательные организации</w:t>
      </w:r>
      <w:r w:rsidRPr="00EE6369">
        <w:rPr>
          <w:rFonts w:ascii="Times New Roman" w:eastAsia="Calibri" w:hAnsi="Times New Roman" w:cs="Times New Roman"/>
          <w:sz w:val="28"/>
          <w:szCs w:val="28"/>
          <w:lang w:eastAsia="en-US"/>
        </w:rPr>
        <w:t xml:space="preserve"> для подготовки к проведению школьного этапа олимпиады:</w:t>
      </w:r>
    </w:p>
    <w:p w14:paraId="66075D28"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готовят локальные акты, регламентирующие проведение школьного этапа олимпиады на территории общеобразовательной организации, в том числе приказ руководителя о назначении ответственного лица за проведение школьного этапа олимпиады;</w:t>
      </w:r>
    </w:p>
    <w:p w14:paraId="438DBC1F" w14:textId="77777777" w:rsidR="00A60B25" w:rsidRPr="00EE6369" w:rsidRDefault="00A60B25" w:rsidP="00A60B25">
      <w:pPr>
        <w:suppressAutoHyphens/>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r w:rsidRPr="00EE6369">
        <w:rPr>
          <w:rFonts w:ascii="Times New Roman" w:hAnsi="Times New Roman" w:cs="Times New Roman"/>
          <w:sz w:val="28"/>
          <w:szCs w:val="28"/>
        </w:rPr>
        <w:t>- выдвигают кандидатов по составу жюри школьного этапа олимпиады и по составу муниципальных предметно-методических комиссий;</w:t>
      </w:r>
    </w:p>
    <w:p w14:paraId="2F76BD04"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осуществляют сбор письменных заявлений родителей (законных представителей) обучающихся,  заявивших о подтверждении ознакомления с Порядком проведения всероссийской олимпиады школьников и о согласии на публикацию результатов олимпиады по каждому общеобразовательному предмету, олимпиадных работ своих несовершеннолетних детей, в том числе в информационно-телекоммуникационной сети «Интернет» (приложение № 2 к настоящим Требованиям),  в срок не менее чем за 10 рабочих дней до начала школьного этапа олимпиады;</w:t>
      </w:r>
    </w:p>
    <w:p w14:paraId="793E0E6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организуют передачу письменных заявлений родителей (законных представителей) в управление образования.</w:t>
      </w:r>
    </w:p>
    <w:p w14:paraId="5CBC72D8"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5.2. Общеобразовательные организации оказывают содействие оргкомитету в организации и проведении школьного этапа олимпиады.</w:t>
      </w:r>
    </w:p>
    <w:p w14:paraId="448E9D10"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5.3. Общеобразовательные организации несут ответственность за жизнь и здоровье участников во время проведения школьного этапа олимпиады.   </w:t>
      </w:r>
    </w:p>
    <w:p w14:paraId="2E2C4B6D" w14:textId="77777777" w:rsidR="00A60B25" w:rsidRPr="00EE6369" w:rsidRDefault="00A60B25" w:rsidP="00A60B25">
      <w:pPr>
        <w:pStyle w:val="ConsPlusNormal"/>
        <w:ind w:firstLine="540"/>
        <w:rPr>
          <w:rFonts w:ascii="Times New Roman" w:hAnsi="Times New Roman" w:cs="Times New Roman"/>
          <w:b/>
          <w:sz w:val="28"/>
          <w:szCs w:val="28"/>
        </w:rPr>
      </w:pPr>
    </w:p>
    <w:p w14:paraId="74565B8D" w14:textId="77777777" w:rsidR="00A60B25" w:rsidRPr="00EE6369" w:rsidRDefault="00A60B25" w:rsidP="00A60B25">
      <w:pPr>
        <w:suppressAutoHyphens/>
        <w:autoSpaceDE w:val="0"/>
        <w:autoSpaceDN w:val="0"/>
        <w:adjustRightInd w:val="0"/>
        <w:spacing w:after="0" w:line="240" w:lineRule="auto"/>
        <w:ind w:firstLine="540"/>
        <w:contextualSpacing/>
        <w:jc w:val="center"/>
        <w:outlineLvl w:val="0"/>
        <w:rPr>
          <w:rFonts w:ascii="Times New Roman" w:hAnsi="Times New Roman" w:cs="Times New Roman"/>
          <w:b/>
          <w:sz w:val="28"/>
          <w:szCs w:val="28"/>
        </w:rPr>
      </w:pPr>
      <w:r w:rsidRPr="00EE6369">
        <w:rPr>
          <w:rFonts w:ascii="Times New Roman" w:hAnsi="Times New Roman" w:cs="Times New Roman"/>
          <w:b/>
          <w:sz w:val="28"/>
          <w:szCs w:val="28"/>
        </w:rPr>
        <w:t xml:space="preserve">6. Требования к жюри школьного этапа олимпиады </w:t>
      </w:r>
    </w:p>
    <w:p w14:paraId="300330F3" w14:textId="77777777" w:rsidR="00A60B25" w:rsidRPr="00EE6369" w:rsidRDefault="00A60B25" w:rsidP="00A60B25">
      <w:pPr>
        <w:suppressAutoHyphens/>
        <w:autoSpaceDE w:val="0"/>
        <w:autoSpaceDN w:val="0"/>
        <w:adjustRightInd w:val="0"/>
        <w:spacing w:after="0" w:line="240" w:lineRule="auto"/>
        <w:ind w:firstLine="540"/>
        <w:contextualSpacing/>
        <w:jc w:val="center"/>
        <w:outlineLvl w:val="0"/>
        <w:rPr>
          <w:rFonts w:ascii="Times New Roman" w:hAnsi="Times New Roman" w:cs="Times New Roman"/>
          <w:b/>
          <w:sz w:val="28"/>
          <w:szCs w:val="28"/>
        </w:rPr>
      </w:pPr>
    </w:p>
    <w:p w14:paraId="0579B685"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6.1. Состав жюри школьного этапа олимпиады формируется из числа педагогов образовательных учреждений, являющихся членами районных методических объединений и утверждается приказом управления образования.</w:t>
      </w:r>
    </w:p>
    <w:p w14:paraId="295BB06F"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 Жюри школьного этапа олимпиады:</w:t>
      </w:r>
    </w:p>
    <w:p w14:paraId="3D8C5AEE"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6.2.1.</w:t>
      </w:r>
      <w:r w:rsidRPr="00EE6369">
        <w:rPr>
          <w:rFonts w:ascii="Times New Roman" w:hAnsi="Times New Roman" w:cs="Times New Roman"/>
          <w:sz w:val="28"/>
          <w:szCs w:val="28"/>
        </w:rPr>
        <w:tab/>
        <w:t>Принимает для оценивания закодированные (обезличенные) олимпиадные работы участников школьного этапа олимпиады.</w:t>
      </w:r>
    </w:p>
    <w:p w14:paraId="4C8936A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6.2.2. Осуществляет проверку работ участников школьного этапа олимпиады по системе оценивания, установленной МПМК по каждому общеобразовательному предмету.</w:t>
      </w:r>
    </w:p>
    <w:p w14:paraId="470358FF"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6.2.3.</w:t>
      </w:r>
      <w:r w:rsidRPr="00EE6369">
        <w:rPr>
          <w:rFonts w:ascii="Times New Roman" w:hAnsi="Times New Roman" w:cs="Times New Roman"/>
          <w:color w:val="FF0000"/>
          <w:sz w:val="28"/>
          <w:szCs w:val="28"/>
        </w:rPr>
        <w:t xml:space="preserve"> </w:t>
      </w:r>
      <w:r w:rsidRPr="00EE6369">
        <w:rPr>
          <w:rFonts w:ascii="Times New Roman" w:hAnsi="Times New Roman" w:cs="Times New Roman"/>
          <w:sz w:val="28"/>
          <w:szCs w:val="28"/>
        </w:rPr>
        <w:t>Проводит анализ и показ олимпиадных работ.</w:t>
      </w:r>
    </w:p>
    <w:p w14:paraId="667A19C8"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6.2.4.  Определяет победителей и призеров школьного этапа олимпиады на основании рейтинга по каждому общеобразовательному предмету, в соответствии с выделенной квотой.</w:t>
      </w:r>
    </w:p>
    <w:p w14:paraId="753C041D"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6.2.5. Оформляет протоколы, передает подписанные членами жюри бумажные протоколы и электронные протоколы в оргкомитет школьного этапа олимпиады.</w:t>
      </w:r>
    </w:p>
    <w:p w14:paraId="1A76D369" w14:textId="77777777" w:rsidR="00A60B25" w:rsidRPr="00EE6369" w:rsidRDefault="00A60B25" w:rsidP="00A60B25">
      <w:pPr>
        <w:pStyle w:val="ConsPlusNormal"/>
        <w:ind w:firstLine="540"/>
        <w:jc w:val="both"/>
        <w:rPr>
          <w:rFonts w:ascii="Times New Roman" w:hAnsi="Times New Roman" w:cs="Times New Roman"/>
          <w:sz w:val="28"/>
          <w:szCs w:val="28"/>
        </w:rPr>
      </w:pPr>
    </w:p>
    <w:p w14:paraId="5B9914D2" w14:textId="77777777" w:rsidR="00A60B25" w:rsidRPr="00EE6369" w:rsidRDefault="00A60B25" w:rsidP="00A60B25">
      <w:pPr>
        <w:pStyle w:val="ConsPlusNormal"/>
        <w:ind w:firstLine="540"/>
        <w:jc w:val="center"/>
        <w:rPr>
          <w:rFonts w:ascii="Times New Roman" w:hAnsi="Times New Roman" w:cs="Times New Roman"/>
          <w:b/>
          <w:sz w:val="28"/>
          <w:szCs w:val="28"/>
        </w:rPr>
      </w:pPr>
      <w:r w:rsidRPr="00EE6369">
        <w:rPr>
          <w:rFonts w:ascii="Times New Roman" w:hAnsi="Times New Roman" w:cs="Times New Roman"/>
          <w:b/>
          <w:sz w:val="28"/>
          <w:szCs w:val="28"/>
        </w:rPr>
        <w:t xml:space="preserve">7. Требования к участникам школьного этапа олимпиады </w:t>
      </w:r>
    </w:p>
    <w:p w14:paraId="1AC0A68A" w14:textId="77777777" w:rsidR="00A60B25" w:rsidRPr="00EE6369" w:rsidRDefault="00A60B25" w:rsidP="00A60B25">
      <w:pPr>
        <w:pStyle w:val="ConsPlusNormal"/>
        <w:ind w:firstLine="540"/>
        <w:jc w:val="center"/>
        <w:rPr>
          <w:rFonts w:ascii="Times New Roman" w:hAnsi="Times New Roman" w:cs="Times New Roman"/>
          <w:b/>
          <w:sz w:val="28"/>
          <w:szCs w:val="28"/>
        </w:rPr>
      </w:pPr>
    </w:p>
    <w:p w14:paraId="6BC1C556" w14:textId="77777777" w:rsidR="00A60B25" w:rsidRPr="00EE6369" w:rsidRDefault="00A60B25" w:rsidP="00A60B25">
      <w:pPr>
        <w:tabs>
          <w:tab w:val="left" w:pos="0"/>
        </w:tabs>
        <w:suppressAutoHyphens/>
        <w:spacing w:after="0" w:line="240" w:lineRule="auto"/>
        <w:ind w:firstLine="284"/>
        <w:jc w:val="both"/>
        <w:rPr>
          <w:rFonts w:ascii="Times New Roman" w:hAnsi="Times New Roman" w:cs="Times New Roman"/>
          <w:sz w:val="28"/>
          <w:szCs w:val="28"/>
        </w:rPr>
      </w:pPr>
      <w:r w:rsidRPr="00EE6369">
        <w:rPr>
          <w:rFonts w:ascii="Times New Roman" w:hAnsi="Times New Roman" w:cs="Times New Roman"/>
          <w:sz w:val="28"/>
          <w:szCs w:val="28"/>
        </w:rPr>
        <w:t xml:space="preserve">7.1. Участники школьного этапа олимпиады должны иметь с собой: </w:t>
      </w:r>
    </w:p>
    <w:p w14:paraId="03BC5FD8" w14:textId="77777777" w:rsidR="00A60B25" w:rsidRPr="00EE6369" w:rsidRDefault="00A60B25" w:rsidP="00A60B25">
      <w:pPr>
        <w:tabs>
          <w:tab w:val="left" w:pos="0"/>
        </w:tabs>
        <w:suppressAutoHyphens/>
        <w:spacing w:after="0" w:line="240" w:lineRule="auto"/>
        <w:ind w:firstLine="284"/>
        <w:jc w:val="both"/>
        <w:rPr>
          <w:rFonts w:ascii="Times New Roman" w:hAnsi="Times New Roman" w:cs="Times New Roman"/>
          <w:sz w:val="28"/>
          <w:szCs w:val="28"/>
        </w:rPr>
      </w:pPr>
      <w:r w:rsidRPr="00EE6369">
        <w:rPr>
          <w:rFonts w:ascii="Times New Roman" w:hAnsi="Times New Roman" w:cs="Times New Roman"/>
          <w:sz w:val="28"/>
          <w:szCs w:val="28"/>
        </w:rPr>
        <w:tab/>
        <w:t xml:space="preserve">- тетрадь в линейку (для олимпиад по русскому языку и литературе) или в клетку (для олимпиад по остальным предметам) для выполнения олимпиадных заданий и черновик; </w:t>
      </w:r>
    </w:p>
    <w:p w14:paraId="6CB58EA6" w14:textId="77777777" w:rsidR="00A60B25" w:rsidRPr="00EE6369" w:rsidRDefault="00A60B25" w:rsidP="00A60B25">
      <w:pPr>
        <w:tabs>
          <w:tab w:val="left" w:pos="0"/>
        </w:tabs>
        <w:suppressAutoHyphens/>
        <w:spacing w:after="0" w:line="240" w:lineRule="auto"/>
        <w:ind w:firstLine="284"/>
        <w:jc w:val="both"/>
        <w:rPr>
          <w:rFonts w:ascii="Times New Roman" w:hAnsi="Times New Roman" w:cs="Times New Roman"/>
          <w:sz w:val="28"/>
          <w:szCs w:val="28"/>
        </w:rPr>
      </w:pPr>
      <w:r w:rsidRPr="00EE6369">
        <w:rPr>
          <w:rFonts w:ascii="Times New Roman" w:hAnsi="Times New Roman" w:cs="Times New Roman"/>
          <w:sz w:val="28"/>
          <w:szCs w:val="28"/>
        </w:rPr>
        <w:tab/>
        <w:t>- ручку с черными чернилами, канцелярские принадлежности для выполнения чертежей, рисунков (линейку, ластик, простой карандаш).</w:t>
      </w:r>
    </w:p>
    <w:p w14:paraId="0C2E6474" w14:textId="77777777" w:rsidR="00A60B25" w:rsidRPr="00EE6369" w:rsidRDefault="00A60B25" w:rsidP="00A60B25">
      <w:pPr>
        <w:tabs>
          <w:tab w:val="left" w:pos="0"/>
        </w:tabs>
        <w:suppressAutoHyphens/>
        <w:spacing w:after="0" w:line="240" w:lineRule="auto"/>
        <w:ind w:firstLine="284"/>
        <w:jc w:val="both"/>
        <w:rPr>
          <w:rFonts w:ascii="Times New Roman" w:hAnsi="Times New Roman" w:cs="Times New Roman"/>
          <w:color w:val="FF0000"/>
          <w:sz w:val="28"/>
          <w:szCs w:val="28"/>
        </w:rPr>
      </w:pPr>
      <w:r w:rsidRPr="00EE6369">
        <w:rPr>
          <w:rFonts w:ascii="Times New Roman" w:hAnsi="Times New Roman" w:cs="Times New Roman"/>
          <w:sz w:val="28"/>
          <w:szCs w:val="28"/>
        </w:rPr>
        <w:tab/>
        <w:t xml:space="preserve">7.2. Все средства связи, электронно-вычислительная техника, фото-, аудио-, видеоаппаратура, справочные материалы, письменные заметки и иные средства хранения и передачи информации, а также  сумки и портфели,  имеющиеся у участников школьного этапа олимпиады, до начала олимпиады должны быть оставлены в аудитории  в специально отведенном для этого месте. </w:t>
      </w:r>
    </w:p>
    <w:p w14:paraId="6AD06A37" w14:textId="77777777" w:rsidR="00A60B25" w:rsidRPr="00EE6369" w:rsidRDefault="00A60B25" w:rsidP="00A60B25">
      <w:pPr>
        <w:pStyle w:val="ConsPlusNormal"/>
        <w:ind w:firstLine="540"/>
        <w:jc w:val="both"/>
        <w:rPr>
          <w:rFonts w:ascii="Times New Roman" w:hAnsi="Times New Roman" w:cs="Times New Roman"/>
          <w:b/>
          <w:sz w:val="28"/>
          <w:szCs w:val="28"/>
        </w:rPr>
      </w:pPr>
      <w:r w:rsidRPr="00EE6369">
        <w:rPr>
          <w:rFonts w:ascii="Times New Roman" w:hAnsi="Times New Roman" w:cs="Times New Roman"/>
          <w:sz w:val="28"/>
          <w:szCs w:val="28"/>
        </w:rPr>
        <w:t>7.3.</w:t>
      </w:r>
      <w:r w:rsidRPr="00EE6369">
        <w:rPr>
          <w:rFonts w:ascii="Times New Roman" w:hAnsi="Times New Roman" w:cs="Times New Roman"/>
          <w:b/>
          <w:sz w:val="28"/>
          <w:szCs w:val="28"/>
        </w:rPr>
        <w:t xml:space="preserve"> </w:t>
      </w:r>
      <w:r w:rsidRPr="00EE6369">
        <w:rPr>
          <w:rFonts w:ascii="Times New Roman" w:hAnsi="Times New Roman" w:cs="Times New Roman"/>
          <w:sz w:val="28"/>
          <w:szCs w:val="28"/>
        </w:rPr>
        <w:t>Участники во время проведения школьного этапа олимпиады:</w:t>
      </w:r>
    </w:p>
    <w:p w14:paraId="5887A309"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7.3.1 Должны соблюдать Порядок проведения всероссийской олимпиады школьников и настоящие Требования.</w:t>
      </w:r>
    </w:p>
    <w:p w14:paraId="66866F34"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7.3.2. Должны следовать указаниям организаторов в аудитории.</w:t>
      </w:r>
    </w:p>
    <w:p w14:paraId="4E64FD0D" w14:textId="77777777" w:rsidR="00A60B25" w:rsidRPr="00EE6369" w:rsidRDefault="00A60B25" w:rsidP="00A60B25">
      <w:pPr>
        <w:pStyle w:val="ConsPlusNormal"/>
        <w:tabs>
          <w:tab w:val="left" w:pos="1560"/>
        </w:tabs>
        <w:ind w:firstLine="540"/>
        <w:jc w:val="both"/>
        <w:rPr>
          <w:rFonts w:ascii="Times New Roman" w:hAnsi="Times New Roman" w:cs="Times New Roman"/>
          <w:sz w:val="28"/>
          <w:szCs w:val="28"/>
        </w:rPr>
      </w:pPr>
      <w:r w:rsidRPr="00EE6369">
        <w:rPr>
          <w:rFonts w:ascii="Times New Roman" w:hAnsi="Times New Roman" w:cs="Times New Roman"/>
          <w:sz w:val="28"/>
          <w:szCs w:val="28"/>
        </w:rPr>
        <w:t>7.3.3. Не вправе общаться друг с другом, свободно перемещаться по аудитории, пользоваться электронными средствами связи, в том числе сотовыми телефонами.</w:t>
      </w:r>
    </w:p>
    <w:p w14:paraId="134CA96D" w14:textId="77777777" w:rsidR="00A60B25" w:rsidRPr="00EE6369" w:rsidRDefault="00A60B25" w:rsidP="00A60B25">
      <w:pPr>
        <w:pStyle w:val="ConsPlusNormal"/>
        <w:tabs>
          <w:tab w:val="left" w:pos="1560"/>
        </w:tabs>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7.3.4. Вправе иметь справочные материалы, предметы канцелярии, разрешенные к использованию во время проведения школьного этапа олимпиады, перечень которых определяется в требованиях к организации и проведению по каждому общеобразовательному предмету. </w:t>
      </w:r>
    </w:p>
    <w:p w14:paraId="7F0C7BEE"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7.3.5. Во время выполнения заданий участник может выходить из аудитории только в сопровождении дежурного. При этом работа (тетрадь) в обязательном порядке остается в аудитории на столе участника. </w:t>
      </w:r>
    </w:p>
    <w:p w14:paraId="1CFB68A7"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7.3.6. Не вправе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73EA86A3"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color w:val="000000"/>
          <w:sz w:val="28"/>
          <w:szCs w:val="28"/>
        </w:rPr>
        <w:t>7.3.7. В бланке ответов, в заданиях указывать сведения об участнике олимпиады и его общеобразовательного учреждения, делать какие - либо пометки, не относящиеся к содержанию ответа.</w:t>
      </w:r>
    </w:p>
    <w:p w14:paraId="073C0F5C"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7.3.8.Участник школьного этапа олимпиады:</w:t>
      </w:r>
    </w:p>
    <w:p w14:paraId="2625DE84"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 может завершить выполнение заданий раньше отведенного времени, сдать лист (тетрадь) с ответами и решениями, и покинуть аудиторию. В этом случае он не имеет права вернуться и продолжить выполнение олимпиадных заданий; </w:t>
      </w:r>
    </w:p>
    <w:p w14:paraId="15D63A3C"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не имеет права продолжить выполнение заданий дольше отведенного времени.</w:t>
      </w:r>
    </w:p>
    <w:p w14:paraId="5684BFD3"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7.3.9. Для участников с ограниченными возможностями здоровья и инвалидов (далее – участники с ОВЗ, дети с ОВЗ) (при предъявлении заключения психолого-медико-педагогической комиссии, справки об инвалидности) время на выполнение заданий школьного этапа олимпиады увеличивается  до 1,5 часов по усмотрению участника. </w:t>
      </w:r>
    </w:p>
    <w:p w14:paraId="3DBFEC0D"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lastRenderedPageBreak/>
        <w:t>По заявлению родителей (законных представителей) для участия детей с ОВЗ в школьном этапе олимпиады могут быть привлечены ассистенты-специалисты, оказывающие им необходимую техническую помощь с учетом их здоровья, особенностей психофизического развития и индивидуальных возможностей.</w:t>
      </w:r>
    </w:p>
    <w:p w14:paraId="06CF85DE" w14:textId="77777777" w:rsidR="00A60B25" w:rsidRPr="00EE6369" w:rsidRDefault="00A60B25" w:rsidP="00A60B25">
      <w:pPr>
        <w:suppressAutoHyphens/>
        <w:spacing w:after="0" w:line="240" w:lineRule="auto"/>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7.3.10.Тексты олимпиадных заданий вместе с черновиками сдаются организаторам в аудитории, если на этих же бланках выполнялась олимпиадная работа. Если работа выполнялась в тетради, то участник может забрать тексты олимпиадных заданий. </w:t>
      </w:r>
    </w:p>
    <w:p w14:paraId="624F52A3" w14:textId="77777777" w:rsidR="00A60B25" w:rsidRPr="00EE6369" w:rsidRDefault="00A60B25" w:rsidP="00A60B25">
      <w:pPr>
        <w:pStyle w:val="ConsPlusNormal"/>
        <w:tabs>
          <w:tab w:val="left" w:pos="1560"/>
        </w:tabs>
        <w:ind w:firstLine="540"/>
        <w:jc w:val="both"/>
        <w:rPr>
          <w:rFonts w:ascii="Times New Roman" w:hAnsi="Times New Roman" w:cs="Times New Roman"/>
          <w:sz w:val="28"/>
          <w:szCs w:val="28"/>
        </w:rPr>
      </w:pPr>
      <w:r w:rsidRPr="00EE6369">
        <w:rPr>
          <w:rFonts w:ascii="Times New Roman" w:hAnsi="Times New Roman" w:cs="Times New Roman"/>
          <w:sz w:val="28"/>
          <w:szCs w:val="28"/>
        </w:rPr>
        <w:t>7.4. В случае нарушения участником школьного этапа олимпиады настоящих Требований, организатор в аудитории приглашает представителя оргкомитета, который  вправе удалить данного участника из аудитории, составив акт об удалении участника (приложение № 3 к настоящим Требованиям).</w:t>
      </w:r>
    </w:p>
    <w:p w14:paraId="182231E0"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Участники школьного этапа олимпиады, которые были удалены, лишаются права дальнейшего участия в олимпиаде по данному общеобразовательному предмету в текущем учебном году.</w:t>
      </w:r>
    </w:p>
    <w:p w14:paraId="72E01F1C"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7.5. В целях обеспечения права на объективное оценивание работы участники олимпиады вправе подать в оргкомитет апелляцию о несогласии с выставленными баллами (приложение № 4 к настоящим Требованиям). Процедура рассмотрения апелляции осуществляется в соответствии с разделом  9 настоящих Требований.</w:t>
      </w:r>
    </w:p>
    <w:p w14:paraId="1B1672FB"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Участник школьного этапа олимпиады перед подачей апелляции вправе убедиться в том, что его работа проверена и оценена в соответствии с критериями и методикой, разработанными МПМК олимпиады.</w:t>
      </w:r>
    </w:p>
    <w:p w14:paraId="4745B9C3"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7.6.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14:paraId="58F4389E"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sz w:val="28"/>
          <w:szCs w:val="28"/>
        </w:rPr>
        <w:t xml:space="preserve">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или для более старших классов. </w:t>
      </w:r>
    </w:p>
    <w:p w14:paraId="2C2CE9E1" w14:textId="77777777" w:rsidR="00A60B25" w:rsidRPr="00EE6369" w:rsidRDefault="00A60B25" w:rsidP="00A60B25">
      <w:pPr>
        <w:suppressAutoHyphen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p>
    <w:p w14:paraId="52152678" w14:textId="77777777" w:rsidR="00A60B25" w:rsidRPr="00EE6369" w:rsidRDefault="00A60B25" w:rsidP="00A60B25">
      <w:pPr>
        <w:suppressAutoHyphens/>
        <w:spacing w:after="0" w:line="240" w:lineRule="auto"/>
        <w:ind w:firstLine="567"/>
        <w:rPr>
          <w:rFonts w:ascii="Times New Roman" w:hAnsi="Times New Roman" w:cs="Times New Roman"/>
          <w:b/>
          <w:sz w:val="28"/>
          <w:szCs w:val="28"/>
        </w:rPr>
      </w:pPr>
      <w:r w:rsidRPr="00EE6369">
        <w:rPr>
          <w:rFonts w:ascii="Times New Roman" w:hAnsi="Times New Roman" w:cs="Times New Roman"/>
          <w:b/>
          <w:sz w:val="28"/>
          <w:szCs w:val="28"/>
        </w:rPr>
        <w:t xml:space="preserve">        8. Требования к подведению итогов школьного этапа олимпиады</w:t>
      </w:r>
    </w:p>
    <w:p w14:paraId="1071993F" w14:textId="77777777" w:rsidR="00A60B25" w:rsidRPr="00EE6369" w:rsidRDefault="00A60B25" w:rsidP="00A60B25">
      <w:pPr>
        <w:suppressAutoHyphens/>
        <w:spacing w:after="0" w:line="240" w:lineRule="auto"/>
        <w:ind w:firstLine="567"/>
        <w:rPr>
          <w:rFonts w:ascii="Times New Roman" w:hAnsi="Times New Roman" w:cs="Times New Roman"/>
          <w:b/>
          <w:sz w:val="28"/>
          <w:szCs w:val="28"/>
        </w:rPr>
      </w:pPr>
    </w:p>
    <w:p w14:paraId="7110BC95" w14:textId="77777777" w:rsidR="00A60B25" w:rsidRPr="00EE6369" w:rsidRDefault="00A60B25" w:rsidP="00A60B25">
      <w:pPr>
        <w:pStyle w:val="a6"/>
        <w:suppressAutoHyphens/>
        <w:ind w:left="0" w:firstLine="567"/>
        <w:jc w:val="both"/>
        <w:rPr>
          <w:b/>
          <w:sz w:val="28"/>
          <w:szCs w:val="28"/>
        </w:rPr>
      </w:pPr>
      <w:r w:rsidRPr="00EE6369">
        <w:rPr>
          <w:sz w:val="28"/>
          <w:szCs w:val="28"/>
        </w:rPr>
        <w:t>8.1. Члены жюри школьного этапа олимпиады по каждому общеобразовательному предмету после проверки выполненных олимпиадных заданий заносят индивидуальные результаты участников в электронный и бумажный протокол.</w:t>
      </w:r>
    </w:p>
    <w:p w14:paraId="2A1F90E6"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8.2. Подведение итогов школьного этапа олимпиады по каждому общеобразовательному предмету осуществляется в два приема:</w:t>
      </w:r>
    </w:p>
    <w:p w14:paraId="18068945"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8.2.1. Подведение предварительных результатов олимпиады производится по завершению работы жюри:</w:t>
      </w:r>
    </w:p>
    <w:p w14:paraId="4DCCDB01"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lastRenderedPageBreak/>
        <w:t>-  протоколы школьного этапа олимпиады в тот же день размещаются на официальных сайтах общеобразовательных организаций, о чем общеобразовательная организация информирует участников школьного этапа олимпиады;</w:t>
      </w:r>
    </w:p>
    <w:p w14:paraId="46FAA562"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в течение суток (24 часов) после размещения протоколов на официальных сайтах общеобразовательных организаций участник школьного этапа олимпиады может подать апелляцию о несогласии с выставленными баллами представителю оргкомитета в общеобразовательной организации.</w:t>
      </w:r>
    </w:p>
    <w:p w14:paraId="18A76949"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8.2.2. Подведение окончательных итогов школьного этапа олимпиады осуществляется по завершению работы апелляционных комиссий. </w:t>
      </w:r>
    </w:p>
    <w:p w14:paraId="697ED056" w14:textId="77777777" w:rsidR="00A60B25" w:rsidRDefault="00A60B25" w:rsidP="00A60B25">
      <w:pPr>
        <w:shd w:val="clear" w:color="auto" w:fill="FFFFFF"/>
        <w:suppressAutoHyphens/>
        <w:spacing w:after="0" w:line="240" w:lineRule="auto"/>
        <w:ind w:firstLine="567"/>
        <w:jc w:val="both"/>
        <w:rPr>
          <w:rFonts w:ascii="Arial" w:hAnsi="Arial" w:cs="Arial"/>
          <w:color w:val="999999"/>
          <w:sz w:val="20"/>
          <w:szCs w:val="20"/>
          <w:shd w:val="clear" w:color="auto" w:fill="FFFFFF"/>
        </w:rPr>
      </w:pPr>
      <w:r w:rsidRPr="00EE6369">
        <w:rPr>
          <w:rFonts w:ascii="Times New Roman" w:hAnsi="Times New Roman" w:cs="Times New Roman"/>
          <w:sz w:val="28"/>
          <w:szCs w:val="28"/>
        </w:rPr>
        <w:t xml:space="preserve">По завершению работы жюри школьного этапа олимпиады по каждому общеобразовательному предмету председатель жюри направляет итоговые протоколы (электронный и сканированный бумажный) в управление образования на электронный адрес: </w:t>
      </w:r>
      <w:hyperlink r:id="rId5" w:history="1">
        <w:r w:rsidRPr="007E491A">
          <w:rPr>
            <w:rStyle w:val="a5"/>
            <w:rFonts w:ascii="Arial" w:hAnsi="Arial" w:cs="Arial"/>
            <w:sz w:val="20"/>
            <w:szCs w:val="20"/>
            <w:shd w:val="clear" w:color="auto" w:fill="FFFFFF"/>
          </w:rPr>
          <w:t>cuzminyx.irina1963@yandex.ru</w:t>
        </w:r>
      </w:hyperlink>
    </w:p>
    <w:p w14:paraId="410B63A3" w14:textId="77777777" w:rsidR="00A60B25" w:rsidRPr="00EE6369" w:rsidRDefault="00A60B25" w:rsidP="00A60B25">
      <w:pPr>
        <w:pStyle w:val="ConsPlusNormal"/>
        <w:ind w:firstLine="540"/>
        <w:jc w:val="both"/>
        <w:rPr>
          <w:rFonts w:ascii="Times New Roman" w:hAnsi="Times New Roman" w:cs="Times New Roman"/>
          <w:sz w:val="28"/>
          <w:szCs w:val="28"/>
        </w:rPr>
      </w:pPr>
      <w:r w:rsidRPr="00EE6369">
        <w:rPr>
          <w:rFonts w:ascii="Times New Roman" w:hAnsi="Times New Roman" w:cs="Times New Roman"/>
          <w:color w:val="FF0000"/>
          <w:sz w:val="28"/>
          <w:szCs w:val="28"/>
        </w:rPr>
        <w:t xml:space="preserve"> </w:t>
      </w:r>
      <w:r w:rsidRPr="00EE6369">
        <w:rPr>
          <w:rFonts w:ascii="Times New Roman" w:hAnsi="Times New Roman" w:cs="Times New Roman"/>
          <w:sz w:val="28"/>
          <w:szCs w:val="28"/>
        </w:rPr>
        <w:t xml:space="preserve">8.3. Председатель жюри на основании представленных протоколов формирует </w:t>
      </w:r>
      <w:proofErr w:type="spellStart"/>
      <w:r w:rsidRPr="00EE6369">
        <w:rPr>
          <w:rFonts w:ascii="Times New Roman" w:hAnsi="Times New Roman" w:cs="Times New Roman"/>
          <w:sz w:val="28"/>
          <w:szCs w:val="28"/>
        </w:rPr>
        <w:t>общерайонную</w:t>
      </w:r>
      <w:proofErr w:type="spellEnd"/>
      <w:r w:rsidRPr="00EE6369">
        <w:rPr>
          <w:rFonts w:ascii="Times New Roman" w:hAnsi="Times New Roman" w:cs="Times New Roman"/>
          <w:sz w:val="28"/>
          <w:szCs w:val="28"/>
        </w:rPr>
        <w:t xml:space="preserve"> рейтинговую таблицу результатов участников школьного этапа олимпиады по общеобразовательному предмету в каждой параллели,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рейтинге в алфавитном порядке.</w:t>
      </w:r>
    </w:p>
    <w:p w14:paraId="6CFA295F" w14:textId="77777777" w:rsidR="00A60B25" w:rsidRPr="00EE6369" w:rsidRDefault="00A60B25" w:rsidP="00A60B25">
      <w:pPr>
        <w:shd w:val="clear" w:color="auto" w:fill="FFFFFF"/>
        <w:suppressAutoHyphens/>
        <w:adjustRightInd w:val="0"/>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8.4. Победителями школьного этапа олимпиады считаются участники, набравшие наибольшее количество баллов и преодолевшие 50% от максимально возможных баллов. </w:t>
      </w:r>
    </w:p>
    <w:p w14:paraId="54121473"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В случае равенства набранных баллов у нескольких участников все они признаются победителями.</w:t>
      </w:r>
    </w:p>
    <w:p w14:paraId="54A77231" w14:textId="77777777" w:rsidR="00A60B25" w:rsidRPr="00EE6369" w:rsidRDefault="00A60B25" w:rsidP="00A60B25">
      <w:pPr>
        <w:shd w:val="clear" w:color="auto" w:fill="FFFFFF"/>
        <w:suppressAutoHyphens/>
        <w:adjustRightInd w:val="0"/>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8.5. Призерами школьного этапа олимпиады могут стать участники,  преодолевшие 50 % от максимально возможных баллов. </w:t>
      </w:r>
    </w:p>
    <w:p w14:paraId="36D4A9A7" w14:textId="77777777" w:rsidR="00A60B25" w:rsidRPr="00EE6369" w:rsidRDefault="00A60B25" w:rsidP="00A60B25">
      <w:pPr>
        <w:shd w:val="clear" w:color="auto" w:fill="FFFFFF"/>
        <w:suppressAutoHyphens/>
        <w:adjustRightInd w:val="0"/>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Количество призеров школьного этапа олимпиады по каждому общеобразовательному предмету определяет жюри. </w:t>
      </w:r>
    </w:p>
    <w:p w14:paraId="177D3C12" w14:textId="77777777" w:rsidR="00A60B25" w:rsidRPr="00EE6369" w:rsidRDefault="00A60B25" w:rsidP="00A60B25">
      <w:pPr>
        <w:shd w:val="clear" w:color="auto" w:fill="FFFFFF"/>
        <w:suppressAutoHyphens/>
        <w:adjustRightInd w:val="0"/>
        <w:spacing w:after="0" w:line="240" w:lineRule="auto"/>
        <w:jc w:val="both"/>
        <w:rPr>
          <w:rFonts w:ascii="Times New Roman" w:hAnsi="Times New Roman" w:cs="Times New Roman"/>
          <w:sz w:val="28"/>
          <w:szCs w:val="28"/>
        </w:rPr>
      </w:pPr>
    </w:p>
    <w:p w14:paraId="3A762E32" w14:textId="77777777" w:rsidR="00A60B25" w:rsidRPr="00EE6369" w:rsidRDefault="00A60B25" w:rsidP="00A60B25">
      <w:pPr>
        <w:suppressAutoHyphens/>
        <w:spacing w:after="0" w:line="240" w:lineRule="auto"/>
        <w:jc w:val="center"/>
        <w:rPr>
          <w:rFonts w:ascii="Times New Roman" w:hAnsi="Times New Roman" w:cs="Times New Roman"/>
          <w:b/>
          <w:sz w:val="28"/>
          <w:szCs w:val="28"/>
        </w:rPr>
      </w:pPr>
      <w:r w:rsidRPr="00EE6369">
        <w:rPr>
          <w:rFonts w:ascii="Times New Roman" w:hAnsi="Times New Roman" w:cs="Times New Roman"/>
          <w:b/>
          <w:bCs/>
          <w:sz w:val="28"/>
          <w:szCs w:val="28"/>
        </w:rPr>
        <w:t xml:space="preserve">9. Требования к организации апелляционных процедур </w:t>
      </w:r>
    </w:p>
    <w:p w14:paraId="62D6FBB8" w14:textId="77777777" w:rsidR="00A60B25" w:rsidRPr="00EE6369" w:rsidRDefault="00A60B25" w:rsidP="00A60B25">
      <w:pPr>
        <w:suppressAutoHyphens/>
        <w:spacing w:after="0" w:line="240" w:lineRule="auto"/>
        <w:ind w:left="567" w:hanging="567"/>
        <w:jc w:val="center"/>
        <w:rPr>
          <w:rFonts w:ascii="Times New Roman" w:hAnsi="Times New Roman" w:cs="Times New Roman"/>
          <w:b/>
          <w:sz w:val="28"/>
          <w:szCs w:val="28"/>
        </w:rPr>
      </w:pPr>
      <w:r w:rsidRPr="00EE6369">
        <w:rPr>
          <w:rFonts w:ascii="Times New Roman" w:hAnsi="Times New Roman" w:cs="Times New Roman"/>
          <w:b/>
          <w:sz w:val="28"/>
          <w:szCs w:val="28"/>
        </w:rPr>
        <w:t>школьного этапа олимпиады</w:t>
      </w:r>
    </w:p>
    <w:p w14:paraId="6C83AD97"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9.1. В случае несогласия с выставленными баллами  участник подает заявление на апелляцию в  апелляционную комиссию, которая проводит процедуру рассмотрения апелляции в день, следующий за днем ее подачи. Апелляционная комиссия состоит из членов жюри по общеобразовательному предмету в количестве не менее трех человек.</w:t>
      </w:r>
    </w:p>
    <w:p w14:paraId="12A75B57"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9.2. Заявление на апелляцию принимается в общеобразовательной организации в течение суток (24 часов) после размещения предварительных результатов (протоколов) школьного этапа олимпиады на официальном сайте общеобразовательной организации.</w:t>
      </w:r>
    </w:p>
    <w:p w14:paraId="3967D838"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9.3. Рассмотрение апелляции проводится в спокойной и доброжелательной обстановке.      При рассмотрении апелляции присутствует </w:t>
      </w:r>
      <w:r w:rsidRPr="00EE6369">
        <w:rPr>
          <w:rFonts w:ascii="Times New Roman" w:hAnsi="Times New Roman" w:cs="Times New Roman"/>
          <w:sz w:val="28"/>
          <w:szCs w:val="28"/>
        </w:rPr>
        <w:lastRenderedPageBreak/>
        <w:t xml:space="preserve">участник школьного этапа олимпиады, подавший заявление, имеющий при себе документ, удостоверяющий личность. </w:t>
      </w:r>
    </w:p>
    <w:p w14:paraId="5FDEBE59"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9.4. На апелляции перепроверяется только текст решения задачи, который письменно был изложен в работе участника. Устные пояснения участника не оцениваются. </w:t>
      </w:r>
    </w:p>
    <w:p w14:paraId="7F394CA5"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9.5. Апелляция по условиям заданий, системе оценивая заданий не рассматривается.</w:t>
      </w:r>
    </w:p>
    <w:p w14:paraId="543E60DC"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9.6.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 в сторону их повышения либо понижения.</w:t>
      </w:r>
    </w:p>
    <w:p w14:paraId="7816A8C4"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9.7.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w:t>
      </w:r>
    </w:p>
    <w:p w14:paraId="18556709"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9.8. Решение апелляционной комиссии является окончательным и пересмотру не подлежит. </w:t>
      </w:r>
    </w:p>
    <w:p w14:paraId="1F5E7340"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9.9.  Работа апелляционной комиссии оформляется протоколом (приложение № 5 к настоящим Требованиям), который подписываются председателем и членами комиссии. Вносятся соответствующие изменения в электронный и бумажный протоколы школьного этапа олимпиады по общеобразовательному предмету, которые передаются в управление образования.  </w:t>
      </w:r>
    </w:p>
    <w:p w14:paraId="057833D2" w14:textId="77777777" w:rsidR="00A60B25" w:rsidRPr="00EE6369" w:rsidRDefault="00A60B25" w:rsidP="00A60B25">
      <w:pPr>
        <w:shd w:val="clear" w:color="auto" w:fill="FFFFFF"/>
        <w:suppressAutoHyphens/>
        <w:spacing w:after="0" w:line="240" w:lineRule="auto"/>
        <w:ind w:firstLine="567"/>
        <w:jc w:val="both"/>
        <w:rPr>
          <w:rFonts w:ascii="Times New Roman" w:hAnsi="Times New Roman" w:cs="Times New Roman"/>
          <w:sz w:val="28"/>
          <w:szCs w:val="28"/>
        </w:rPr>
      </w:pPr>
    </w:p>
    <w:p w14:paraId="6F68C365" w14:textId="77777777" w:rsidR="00A60B25" w:rsidRPr="00EE6369" w:rsidRDefault="00A60B25" w:rsidP="00A60B25">
      <w:pPr>
        <w:spacing w:after="0" w:line="240" w:lineRule="auto"/>
        <w:jc w:val="center"/>
        <w:rPr>
          <w:rFonts w:ascii="Times New Roman" w:hAnsi="Times New Roman" w:cs="Times New Roman"/>
          <w:b/>
          <w:iCs/>
          <w:sz w:val="28"/>
          <w:szCs w:val="28"/>
        </w:rPr>
      </w:pPr>
      <w:r w:rsidRPr="00EE6369">
        <w:rPr>
          <w:rFonts w:ascii="Times New Roman" w:hAnsi="Times New Roman" w:cs="Times New Roman"/>
          <w:b/>
          <w:iCs/>
          <w:sz w:val="28"/>
          <w:szCs w:val="28"/>
        </w:rPr>
        <w:t>10. Участие в муниципальном этапе олимпиады</w:t>
      </w:r>
    </w:p>
    <w:p w14:paraId="211CFE2B" w14:textId="77777777" w:rsidR="00A60B25" w:rsidRPr="00EE6369" w:rsidRDefault="00A60B25" w:rsidP="00A60B25">
      <w:pPr>
        <w:spacing w:after="0" w:line="240" w:lineRule="auto"/>
        <w:jc w:val="center"/>
        <w:rPr>
          <w:rFonts w:ascii="Times New Roman" w:hAnsi="Times New Roman" w:cs="Times New Roman"/>
          <w:b/>
          <w:iCs/>
          <w:sz w:val="28"/>
          <w:szCs w:val="28"/>
        </w:rPr>
      </w:pPr>
    </w:p>
    <w:p w14:paraId="704F707D" w14:textId="77777777" w:rsidR="00A60B25" w:rsidRPr="00EE6369" w:rsidRDefault="00A60B25" w:rsidP="00A60B25">
      <w:pPr>
        <w:spacing w:after="0" w:line="240" w:lineRule="auto"/>
        <w:jc w:val="center"/>
        <w:rPr>
          <w:rFonts w:ascii="Times New Roman" w:hAnsi="Times New Roman" w:cs="Times New Roman"/>
          <w:iCs/>
          <w:sz w:val="28"/>
          <w:szCs w:val="28"/>
        </w:rPr>
      </w:pPr>
      <w:r w:rsidRPr="00EE6369">
        <w:rPr>
          <w:rFonts w:ascii="Times New Roman" w:hAnsi="Times New Roman" w:cs="Times New Roman"/>
          <w:iCs/>
          <w:sz w:val="28"/>
          <w:szCs w:val="28"/>
        </w:rPr>
        <w:t xml:space="preserve"> В муниципальном этапе олимпиады принимают участие обучающиеся 7-11 классов.</w:t>
      </w:r>
    </w:p>
    <w:p w14:paraId="329B6672" w14:textId="77777777" w:rsidR="00A60B25" w:rsidRPr="00EE6369" w:rsidRDefault="00A60B25" w:rsidP="00A60B25">
      <w:pPr>
        <w:spacing w:after="0" w:line="240" w:lineRule="auto"/>
        <w:rPr>
          <w:rFonts w:ascii="Times New Roman" w:hAnsi="Times New Roman" w:cs="Times New Roman"/>
          <w:iCs/>
          <w:sz w:val="28"/>
          <w:szCs w:val="28"/>
        </w:rPr>
      </w:pPr>
      <w:r w:rsidRPr="00EE6369">
        <w:rPr>
          <w:rFonts w:ascii="Times New Roman" w:hAnsi="Times New Roman" w:cs="Times New Roman"/>
          <w:iCs/>
          <w:sz w:val="28"/>
          <w:szCs w:val="28"/>
        </w:rPr>
        <w:t>Общеобразовательные организации, на основании протоколов школьного этапа олимпиады направляют заявку на участие детей в муниципальном этапе олимпиады в управление образования.</w:t>
      </w:r>
    </w:p>
    <w:p w14:paraId="0EB5E0C9"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 xml:space="preserve">Победители и призеры школьного этапа предыдущего учебного года, не преодолевшие минимальный </w:t>
      </w:r>
      <w:proofErr w:type="spellStart"/>
      <w:r w:rsidRPr="00EE6369">
        <w:rPr>
          <w:rFonts w:ascii="Times New Roman" w:hAnsi="Times New Roman" w:cs="Times New Roman"/>
          <w:sz w:val="28"/>
          <w:szCs w:val="28"/>
        </w:rPr>
        <w:t>проходный</w:t>
      </w:r>
      <w:proofErr w:type="spellEnd"/>
      <w:r w:rsidRPr="00EE6369">
        <w:rPr>
          <w:rFonts w:ascii="Times New Roman" w:hAnsi="Times New Roman" w:cs="Times New Roman"/>
          <w:sz w:val="28"/>
          <w:szCs w:val="28"/>
        </w:rPr>
        <w:t xml:space="preserve"> балл в текущем учебном году,     также обладают правом участия в муниципальном этапе олимпиады по общеобразовательному предмету. </w:t>
      </w:r>
    </w:p>
    <w:p w14:paraId="727D296D" w14:textId="77777777" w:rsidR="00A60B25" w:rsidRPr="00EE6369" w:rsidRDefault="00A60B25" w:rsidP="00A60B25">
      <w:pPr>
        <w:spacing w:after="0" w:line="240" w:lineRule="auto"/>
        <w:ind w:firstLine="567"/>
        <w:jc w:val="both"/>
        <w:rPr>
          <w:rFonts w:ascii="Times New Roman" w:hAnsi="Times New Roman" w:cs="Times New Roman"/>
          <w:sz w:val="28"/>
          <w:szCs w:val="28"/>
        </w:rPr>
      </w:pPr>
      <w:r w:rsidRPr="00EE6369">
        <w:rPr>
          <w:rFonts w:ascii="Times New Roman" w:hAnsi="Times New Roman" w:cs="Times New Roman"/>
          <w:sz w:val="28"/>
          <w:szCs w:val="28"/>
        </w:rPr>
        <w:tab/>
      </w:r>
      <w:r w:rsidRPr="00EE6369">
        <w:rPr>
          <w:rFonts w:ascii="Times New Roman" w:hAnsi="Times New Roman" w:cs="Times New Roman"/>
          <w:sz w:val="28"/>
          <w:szCs w:val="28"/>
        </w:rPr>
        <w:br w:type="page"/>
      </w:r>
    </w:p>
    <w:p w14:paraId="28A1A91B" w14:textId="77777777" w:rsidR="00BF2B77" w:rsidRDefault="00BF2B77">
      <w:bookmarkStart w:id="0" w:name="_GoBack"/>
      <w:bookmarkEnd w:id="0"/>
    </w:p>
    <w:sectPr w:rsidR="00BF2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SEJM+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F88"/>
    <w:rsid w:val="00000733"/>
    <w:rsid w:val="00002096"/>
    <w:rsid w:val="0000281B"/>
    <w:rsid w:val="00002A55"/>
    <w:rsid w:val="000058DD"/>
    <w:rsid w:val="00006026"/>
    <w:rsid w:val="00006476"/>
    <w:rsid w:val="00011962"/>
    <w:rsid w:val="00011E9D"/>
    <w:rsid w:val="00012FDA"/>
    <w:rsid w:val="00013156"/>
    <w:rsid w:val="00013D4A"/>
    <w:rsid w:val="000145EF"/>
    <w:rsid w:val="0001461D"/>
    <w:rsid w:val="0001537E"/>
    <w:rsid w:val="000159CE"/>
    <w:rsid w:val="00016033"/>
    <w:rsid w:val="000220F6"/>
    <w:rsid w:val="0002279D"/>
    <w:rsid w:val="000231D1"/>
    <w:rsid w:val="00024795"/>
    <w:rsid w:val="00025635"/>
    <w:rsid w:val="00026EC5"/>
    <w:rsid w:val="00026EFA"/>
    <w:rsid w:val="00027919"/>
    <w:rsid w:val="00030CF8"/>
    <w:rsid w:val="00030DAA"/>
    <w:rsid w:val="000314E9"/>
    <w:rsid w:val="0003195B"/>
    <w:rsid w:val="0003281A"/>
    <w:rsid w:val="00032EEA"/>
    <w:rsid w:val="00033900"/>
    <w:rsid w:val="00033EDA"/>
    <w:rsid w:val="0003433E"/>
    <w:rsid w:val="000344A2"/>
    <w:rsid w:val="00035841"/>
    <w:rsid w:val="0003658F"/>
    <w:rsid w:val="00037452"/>
    <w:rsid w:val="000374B1"/>
    <w:rsid w:val="00037711"/>
    <w:rsid w:val="00042F5A"/>
    <w:rsid w:val="00043818"/>
    <w:rsid w:val="00045467"/>
    <w:rsid w:val="00045584"/>
    <w:rsid w:val="000455B1"/>
    <w:rsid w:val="00050B93"/>
    <w:rsid w:val="00050FD0"/>
    <w:rsid w:val="00052AB4"/>
    <w:rsid w:val="00052C3A"/>
    <w:rsid w:val="0005462D"/>
    <w:rsid w:val="0005477C"/>
    <w:rsid w:val="000635AD"/>
    <w:rsid w:val="00066A26"/>
    <w:rsid w:val="00067FD1"/>
    <w:rsid w:val="00070BD7"/>
    <w:rsid w:val="00070D61"/>
    <w:rsid w:val="000712C7"/>
    <w:rsid w:val="000714DC"/>
    <w:rsid w:val="00071CE5"/>
    <w:rsid w:val="000728E5"/>
    <w:rsid w:val="000734E0"/>
    <w:rsid w:val="00073BEC"/>
    <w:rsid w:val="00074D5E"/>
    <w:rsid w:val="000753A3"/>
    <w:rsid w:val="00075580"/>
    <w:rsid w:val="00077E8E"/>
    <w:rsid w:val="00077F9D"/>
    <w:rsid w:val="000815FE"/>
    <w:rsid w:val="00082434"/>
    <w:rsid w:val="00082C77"/>
    <w:rsid w:val="00083AC4"/>
    <w:rsid w:val="00084E0B"/>
    <w:rsid w:val="00084EC0"/>
    <w:rsid w:val="00086E65"/>
    <w:rsid w:val="000907A8"/>
    <w:rsid w:val="00092770"/>
    <w:rsid w:val="00093356"/>
    <w:rsid w:val="00093752"/>
    <w:rsid w:val="00096167"/>
    <w:rsid w:val="000968F9"/>
    <w:rsid w:val="000A0D6C"/>
    <w:rsid w:val="000A1378"/>
    <w:rsid w:val="000A29A7"/>
    <w:rsid w:val="000A3ACF"/>
    <w:rsid w:val="000A59B5"/>
    <w:rsid w:val="000A63FE"/>
    <w:rsid w:val="000A6C5E"/>
    <w:rsid w:val="000A764B"/>
    <w:rsid w:val="000A7855"/>
    <w:rsid w:val="000B3B04"/>
    <w:rsid w:val="000B40B9"/>
    <w:rsid w:val="000B4B30"/>
    <w:rsid w:val="000B5DE0"/>
    <w:rsid w:val="000C14AD"/>
    <w:rsid w:val="000C20C2"/>
    <w:rsid w:val="000C3D99"/>
    <w:rsid w:val="000C4596"/>
    <w:rsid w:val="000C6A05"/>
    <w:rsid w:val="000D0568"/>
    <w:rsid w:val="000D077D"/>
    <w:rsid w:val="000D09E0"/>
    <w:rsid w:val="000D14F6"/>
    <w:rsid w:val="000D24C3"/>
    <w:rsid w:val="000D5E1F"/>
    <w:rsid w:val="000D69E3"/>
    <w:rsid w:val="000D6C48"/>
    <w:rsid w:val="000E1399"/>
    <w:rsid w:val="000E35E4"/>
    <w:rsid w:val="000E3F83"/>
    <w:rsid w:val="000E6328"/>
    <w:rsid w:val="000E6580"/>
    <w:rsid w:val="000E6EC6"/>
    <w:rsid w:val="000F190A"/>
    <w:rsid w:val="000F2756"/>
    <w:rsid w:val="000F2E17"/>
    <w:rsid w:val="000F4171"/>
    <w:rsid w:val="000F55DC"/>
    <w:rsid w:val="000F59BE"/>
    <w:rsid w:val="000F7168"/>
    <w:rsid w:val="000F7170"/>
    <w:rsid w:val="00100126"/>
    <w:rsid w:val="00101D5E"/>
    <w:rsid w:val="0010257F"/>
    <w:rsid w:val="0010671E"/>
    <w:rsid w:val="00107964"/>
    <w:rsid w:val="00107CFD"/>
    <w:rsid w:val="001110E7"/>
    <w:rsid w:val="00111EDD"/>
    <w:rsid w:val="00113D35"/>
    <w:rsid w:val="00114D22"/>
    <w:rsid w:val="00117209"/>
    <w:rsid w:val="00120A7E"/>
    <w:rsid w:val="00121243"/>
    <w:rsid w:val="001230ED"/>
    <w:rsid w:val="00123301"/>
    <w:rsid w:val="00123B84"/>
    <w:rsid w:val="00124737"/>
    <w:rsid w:val="00124792"/>
    <w:rsid w:val="00124AA8"/>
    <w:rsid w:val="0012683F"/>
    <w:rsid w:val="001349AC"/>
    <w:rsid w:val="001361F7"/>
    <w:rsid w:val="001379D9"/>
    <w:rsid w:val="0014121C"/>
    <w:rsid w:val="001418FE"/>
    <w:rsid w:val="00143328"/>
    <w:rsid w:val="00143978"/>
    <w:rsid w:val="00145A76"/>
    <w:rsid w:val="00146378"/>
    <w:rsid w:val="0014652B"/>
    <w:rsid w:val="00146976"/>
    <w:rsid w:val="00146A3F"/>
    <w:rsid w:val="001516D1"/>
    <w:rsid w:val="00152F6F"/>
    <w:rsid w:val="00152FF4"/>
    <w:rsid w:val="00155513"/>
    <w:rsid w:val="001556D8"/>
    <w:rsid w:val="0016094D"/>
    <w:rsid w:val="00160EBB"/>
    <w:rsid w:val="00161FF6"/>
    <w:rsid w:val="001630E5"/>
    <w:rsid w:val="0016343F"/>
    <w:rsid w:val="00164556"/>
    <w:rsid w:val="0016718B"/>
    <w:rsid w:val="00167B49"/>
    <w:rsid w:val="00167CB8"/>
    <w:rsid w:val="001709E0"/>
    <w:rsid w:val="00170E58"/>
    <w:rsid w:val="00172F90"/>
    <w:rsid w:val="00175344"/>
    <w:rsid w:val="00175C28"/>
    <w:rsid w:val="0017608E"/>
    <w:rsid w:val="00176BC3"/>
    <w:rsid w:val="001770E0"/>
    <w:rsid w:val="00177D9A"/>
    <w:rsid w:val="00180B08"/>
    <w:rsid w:val="001819F2"/>
    <w:rsid w:val="001836E5"/>
    <w:rsid w:val="001844BC"/>
    <w:rsid w:val="001870DD"/>
    <w:rsid w:val="00187E2B"/>
    <w:rsid w:val="00190B40"/>
    <w:rsid w:val="001932A6"/>
    <w:rsid w:val="0019405D"/>
    <w:rsid w:val="001964CE"/>
    <w:rsid w:val="00197B9F"/>
    <w:rsid w:val="001A001F"/>
    <w:rsid w:val="001A3298"/>
    <w:rsid w:val="001A515D"/>
    <w:rsid w:val="001A6C66"/>
    <w:rsid w:val="001B09D4"/>
    <w:rsid w:val="001B198F"/>
    <w:rsid w:val="001B29B3"/>
    <w:rsid w:val="001B2F36"/>
    <w:rsid w:val="001C0462"/>
    <w:rsid w:val="001C1FBB"/>
    <w:rsid w:val="001C276B"/>
    <w:rsid w:val="001C2A3A"/>
    <w:rsid w:val="001C5757"/>
    <w:rsid w:val="001C6D1B"/>
    <w:rsid w:val="001C71BC"/>
    <w:rsid w:val="001C75A7"/>
    <w:rsid w:val="001D0C25"/>
    <w:rsid w:val="001D0FD8"/>
    <w:rsid w:val="001D177C"/>
    <w:rsid w:val="001D17AE"/>
    <w:rsid w:val="001D2488"/>
    <w:rsid w:val="001D2EBE"/>
    <w:rsid w:val="001D3479"/>
    <w:rsid w:val="001D3929"/>
    <w:rsid w:val="001D4027"/>
    <w:rsid w:val="001D4357"/>
    <w:rsid w:val="001D5E4F"/>
    <w:rsid w:val="001D61A4"/>
    <w:rsid w:val="001E3D83"/>
    <w:rsid w:val="001F185E"/>
    <w:rsid w:val="001F1DAC"/>
    <w:rsid w:val="001F32FD"/>
    <w:rsid w:val="001F6C1A"/>
    <w:rsid w:val="001F6C7D"/>
    <w:rsid w:val="001F729B"/>
    <w:rsid w:val="001F7757"/>
    <w:rsid w:val="00201336"/>
    <w:rsid w:val="00202D6B"/>
    <w:rsid w:val="00202FCB"/>
    <w:rsid w:val="00204807"/>
    <w:rsid w:val="00205E98"/>
    <w:rsid w:val="00206817"/>
    <w:rsid w:val="00207E42"/>
    <w:rsid w:val="0021002E"/>
    <w:rsid w:val="00210338"/>
    <w:rsid w:val="00213D41"/>
    <w:rsid w:val="00215183"/>
    <w:rsid w:val="00215AF9"/>
    <w:rsid w:val="00223A53"/>
    <w:rsid w:val="00223B08"/>
    <w:rsid w:val="002268E5"/>
    <w:rsid w:val="002276E2"/>
    <w:rsid w:val="0023003C"/>
    <w:rsid w:val="00231477"/>
    <w:rsid w:val="002323D3"/>
    <w:rsid w:val="00233174"/>
    <w:rsid w:val="002338D7"/>
    <w:rsid w:val="00233D67"/>
    <w:rsid w:val="00237EF1"/>
    <w:rsid w:val="00240141"/>
    <w:rsid w:val="00241A05"/>
    <w:rsid w:val="00242416"/>
    <w:rsid w:val="002437BB"/>
    <w:rsid w:val="002451AF"/>
    <w:rsid w:val="002456AD"/>
    <w:rsid w:val="00245C92"/>
    <w:rsid w:val="00246C60"/>
    <w:rsid w:val="0024789F"/>
    <w:rsid w:val="00247AC6"/>
    <w:rsid w:val="00250DB1"/>
    <w:rsid w:val="00253109"/>
    <w:rsid w:val="00254E20"/>
    <w:rsid w:val="00256106"/>
    <w:rsid w:val="0025741A"/>
    <w:rsid w:val="002611D5"/>
    <w:rsid w:val="002630A4"/>
    <w:rsid w:val="00263877"/>
    <w:rsid w:val="00263F53"/>
    <w:rsid w:val="00265956"/>
    <w:rsid w:val="00265D5F"/>
    <w:rsid w:val="00266AA3"/>
    <w:rsid w:val="00267E6A"/>
    <w:rsid w:val="00271BFA"/>
    <w:rsid w:val="002732DE"/>
    <w:rsid w:val="0027399B"/>
    <w:rsid w:val="00274E61"/>
    <w:rsid w:val="00280043"/>
    <w:rsid w:val="00280883"/>
    <w:rsid w:val="0028187E"/>
    <w:rsid w:val="00281FB5"/>
    <w:rsid w:val="00283BD1"/>
    <w:rsid w:val="00284E90"/>
    <w:rsid w:val="0028671F"/>
    <w:rsid w:val="00290267"/>
    <w:rsid w:val="0029259D"/>
    <w:rsid w:val="002933F6"/>
    <w:rsid w:val="002937BA"/>
    <w:rsid w:val="002940A1"/>
    <w:rsid w:val="00294DBD"/>
    <w:rsid w:val="0029557E"/>
    <w:rsid w:val="00295C11"/>
    <w:rsid w:val="002969D1"/>
    <w:rsid w:val="002A4EE6"/>
    <w:rsid w:val="002A5851"/>
    <w:rsid w:val="002A6AC1"/>
    <w:rsid w:val="002B476F"/>
    <w:rsid w:val="002B63C9"/>
    <w:rsid w:val="002B6F86"/>
    <w:rsid w:val="002C25C0"/>
    <w:rsid w:val="002C2B05"/>
    <w:rsid w:val="002C36EC"/>
    <w:rsid w:val="002C500B"/>
    <w:rsid w:val="002C6293"/>
    <w:rsid w:val="002D5EAD"/>
    <w:rsid w:val="002D6BC4"/>
    <w:rsid w:val="002D77D1"/>
    <w:rsid w:val="002D7927"/>
    <w:rsid w:val="002D7A7A"/>
    <w:rsid w:val="002E1296"/>
    <w:rsid w:val="002F325B"/>
    <w:rsid w:val="002F5712"/>
    <w:rsid w:val="002F6359"/>
    <w:rsid w:val="003013B6"/>
    <w:rsid w:val="00301E51"/>
    <w:rsid w:val="00302699"/>
    <w:rsid w:val="0030271E"/>
    <w:rsid w:val="00305447"/>
    <w:rsid w:val="00305B1D"/>
    <w:rsid w:val="0030751F"/>
    <w:rsid w:val="00310CC1"/>
    <w:rsid w:val="003124EC"/>
    <w:rsid w:val="00312DCF"/>
    <w:rsid w:val="003136BD"/>
    <w:rsid w:val="003141CF"/>
    <w:rsid w:val="0031440F"/>
    <w:rsid w:val="0031484C"/>
    <w:rsid w:val="00317552"/>
    <w:rsid w:val="003208DB"/>
    <w:rsid w:val="00320BEF"/>
    <w:rsid w:val="003217E1"/>
    <w:rsid w:val="00321BF0"/>
    <w:rsid w:val="003232AC"/>
    <w:rsid w:val="00327417"/>
    <w:rsid w:val="00327551"/>
    <w:rsid w:val="0033145B"/>
    <w:rsid w:val="00332A03"/>
    <w:rsid w:val="00333E5D"/>
    <w:rsid w:val="0033555D"/>
    <w:rsid w:val="003357B6"/>
    <w:rsid w:val="00335EE9"/>
    <w:rsid w:val="00337A2F"/>
    <w:rsid w:val="00341D32"/>
    <w:rsid w:val="0034326B"/>
    <w:rsid w:val="00345015"/>
    <w:rsid w:val="00345286"/>
    <w:rsid w:val="003455DA"/>
    <w:rsid w:val="00345C5F"/>
    <w:rsid w:val="00347F9D"/>
    <w:rsid w:val="0035005D"/>
    <w:rsid w:val="003502D5"/>
    <w:rsid w:val="00350C05"/>
    <w:rsid w:val="003548C2"/>
    <w:rsid w:val="0035655E"/>
    <w:rsid w:val="00356A4B"/>
    <w:rsid w:val="00357743"/>
    <w:rsid w:val="0036103D"/>
    <w:rsid w:val="0036294C"/>
    <w:rsid w:val="003641A9"/>
    <w:rsid w:val="00366829"/>
    <w:rsid w:val="0036716D"/>
    <w:rsid w:val="0036748A"/>
    <w:rsid w:val="00370CE8"/>
    <w:rsid w:val="00372169"/>
    <w:rsid w:val="0037309B"/>
    <w:rsid w:val="00375481"/>
    <w:rsid w:val="0037567A"/>
    <w:rsid w:val="00375C76"/>
    <w:rsid w:val="00376F3E"/>
    <w:rsid w:val="003775D6"/>
    <w:rsid w:val="00377DDD"/>
    <w:rsid w:val="00382BF1"/>
    <w:rsid w:val="00383579"/>
    <w:rsid w:val="00384381"/>
    <w:rsid w:val="00384ABC"/>
    <w:rsid w:val="00385969"/>
    <w:rsid w:val="00386120"/>
    <w:rsid w:val="00386FF7"/>
    <w:rsid w:val="00387142"/>
    <w:rsid w:val="00390731"/>
    <w:rsid w:val="003908BA"/>
    <w:rsid w:val="00390DF5"/>
    <w:rsid w:val="00392098"/>
    <w:rsid w:val="00393651"/>
    <w:rsid w:val="00394A3B"/>
    <w:rsid w:val="003956CD"/>
    <w:rsid w:val="00397B6F"/>
    <w:rsid w:val="003A088C"/>
    <w:rsid w:val="003A35C7"/>
    <w:rsid w:val="003A6C36"/>
    <w:rsid w:val="003A77CF"/>
    <w:rsid w:val="003A78DA"/>
    <w:rsid w:val="003B00E4"/>
    <w:rsid w:val="003B0C3C"/>
    <w:rsid w:val="003B2849"/>
    <w:rsid w:val="003B2C77"/>
    <w:rsid w:val="003B388E"/>
    <w:rsid w:val="003B4317"/>
    <w:rsid w:val="003B6A94"/>
    <w:rsid w:val="003C5709"/>
    <w:rsid w:val="003C79D8"/>
    <w:rsid w:val="003D0D57"/>
    <w:rsid w:val="003D210D"/>
    <w:rsid w:val="003D2547"/>
    <w:rsid w:val="003D280D"/>
    <w:rsid w:val="003D2AF1"/>
    <w:rsid w:val="003D5567"/>
    <w:rsid w:val="003D55B7"/>
    <w:rsid w:val="003D57E5"/>
    <w:rsid w:val="003D6C01"/>
    <w:rsid w:val="003E1F01"/>
    <w:rsid w:val="003E6188"/>
    <w:rsid w:val="003E676B"/>
    <w:rsid w:val="003F00E4"/>
    <w:rsid w:val="003F0924"/>
    <w:rsid w:val="003F0A0B"/>
    <w:rsid w:val="003F0C81"/>
    <w:rsid w:val="003F2B4A"/>
    <w:rsid w:val="003F44ED"/>
    <w:rsid w:val="003F4B68"/>
    <w:rsid w:val="00401167"/>
    <w:rsid w:val="004014EE"/>
    <w:rsid w:val="00402E38"/>
    <w:rsid w:val="00403770"/>
    <w:rsid w:val="00404527"/>
    <w:rsid w:val="00404BEB"/>
    <w:rsid w:val="00405340"/>
    <w:rsid w:val="004055D8"/>
    <w:rsid w:val="00405AB8"/>
    <w:rsid w:val="00410250"/>
    <w:rsid w:val="00411D16"/>
    <w:rsid w:val="00413F71"/>
    <w:rsid w:val="00414890"/>
    <w:rsid w:val="00414E55"/>
    <w:rsid w:val="0041606E"/>
    <w:rsid w:val="0041628C"/>
    <w:rsid w:val="0041676E"/>
    <w:rsid w:val="00423220"/>
    <w:rsid w:val="00424389"/>
    <w:rsid w:val="004248A7"/>
    <w:rsid w:val="00424B44"/>
    <w:rsid w:val="00426B75"/>
    <w:rsid w:val="00426BC9"/>
    <w:rsid w:val="004303AB"/>
    <w:rsid w:val="004316A5"/>
    <w:rsid w:val="004323B0"/>
    <w:rsid w:val="004324DD"/>
    <w:rsid w:val="004328B3"/>
    <w:rsid w:val="00434594"/>
    <w:rsid w:val="0043584B"/>
    <w:rsid w:val="00435F72"/>
    <w:rsid w:val="00440765"/>
    <w:rsid w:val="004414D2"/>
    <w:rsid w:val="004417A6"/>
    <w:rsid w:val="00442C57"/>
    <w:rsid w:val="00446FBA"/>
    <w:rsid w:val="0045134E"/>
    <w:rsid w:val="00453695"/>
    <w:rsid w:val="00456D98"/>
    <w:rsid w:val="0045761E"/>
    <w:rsid w:val="00462A6B"/>
    <w:rsid w:val="004648AE"/>
    <w:rsid w:val="00465ED6"/>
    <w:rsid w:val="00466D33"/>
    <w:rsid w:val="004679FF"/>
    <w:rsid w:val="00467F8B"/>
    <w:rsid w:val="00470E9C"/>
    <w:rsid w:val="00470FC8"/>
    <w:rsid w:val="0047101C"/>
    <w:rsid w:val="00472705"/>
    <w:rsid w:val="00474CEC"/>
    <w:rsid w:val="00475969"/>
    <w:rsid w:val="004765F6"/>
    <w:rsid w:val="004810C6"/>
    <w:rsid w:val="00481360"/>
    <w:rsid w:val="00483822"/>
    <w:rsid w:val="00483EB5"/>
    <w:rsid w:val="004848EC"/>
    <w:rsid w:val="00484A9C"/>
    <w:rsid w:val="0048564F"/>
    <w:rsid w:val="00485714"/>
    <w:rsid w:val="00486615"/>
    <w:rsid w:val="004866E4"/>
    <w:rsid w:val="0048701D"/>
    <w:rsid w:val="00487C27"/>
    <w:rsid w:val="00493006"/>
    <w:rsid w:val="00493559"/>
    <w:rsid w:val="00494FFB"/>
    <w:rsid w:val="00495F8C"/>
    <w:rsid w:val="00496A11"/>
    <w:rsid w:val="00496B60"/>
    <w:rsid w:val="00497483"/>
    <w:rsid w:val="004A17EB"/>
    <w:rsid w:val="004A2763"/>
    <w:rsid w:val="004A46E5"/>
    <w:rsid w:val="004A61C4"/>
    <w:rsid w:val="004B0B6C"/>
    <w:rsid w:val="004B2094"/>
    <w:rsid w:val="004B2871"/>
    <w:rsid w:val="004B3AEA"/>
    <w:rsid w:val="004B3B85"/>
    <w:rsid w:val="004B4E83"/>
    <w:rsid w:val="004B5BC2"/>
    <w:rsid w:val="004B5C48"/>
    <w:rsid w:val="004B7EBE"/>
    <w:rsid w:val="004C0EC1"/>
    <w:rsid w:val="004C2486"/>
    <w:rsid w:val="004C4302"/>
    <w:rsid w:val="004C4887"/>
    <w:rsid w:val="004C4B70"/>
    <w:rsid w:val="004C4CA6"/>
    <w:rsid w:val="004C59A7"/>
    <w:rsid w:val="004C5CE7"/>
    <w:rsid w:val="004C600D"/>
    <w:rsid w:val="004C6049"/>
    <w:rsid w:val="004C6AEC"/>
    <w:rsid w:val="004C7263"/>
    <w:rsid w:val="004D009B"/>
    <w:rsid w:val="004D5A57"/>
    <w:rsid w:val="004D68B1"/>
    <w:rsid w:val="004D7C2D"/>
    <w:rsid w:val="004E1D1F"/>
    <w:rsid w:val="004E46C7"/>
    <w:rsid w:val="004E64CE"/>
    <w:rsid w:val="004E7A05"/>
    <w:rsid w:val="004E7D3F"/>
    <w:rsid w:val="004F08F5"/>
    <w:rsid w:val="004F1A7B"/>
    <w:rsid w:val="004F2ABE"/>
    <w:rsid w:val="004F6930"/>
    <w:rsid w:val="00500B0B"/>
    <w:rsid w:val="0050226C"/>
    <w:rsid w:val="0050351E"/>
    <w:rsid w:val="00503E08"/>
    <w:rsid w:val="00504A0F"/>
    <w:rsid w:val="005062B7"/>
    <w:rsid w:val="00507B8B"/>
    <w:rsid w:val="005104DC"/>
    <w:rsid w:val="00510E96"/>
    <w:rsid w:val="005126B1"/>
    <w:rsid w:val="00512A92"/>
    <w:rsid w:val="00514000"/>
    <w:rsid w:val="00515147"/>
    <w:rsid w:val="00515B8A"/>
    <w:rsid w:val="00517E53"/>
    <w:rsid w:val="00520C15"/>
    <w:rsid w:val="00521826"/>
    <w:rsid w:val="00523956"/>
    <w:rsid w:val="00523D78"/>
    <w:rsid w:val="00525D22"/>
    <w:rsid w:val="0052607A"/>
    <w:rsid w:val="00526DBE"/>
    <w:rsid w:val="005275F9"/>
    <w:rsid w:val="0052798B"/>
    <w:rsid w:val="00527BCD"/>
    <w:rsid w:val="00530BBD"/>
    <w:rsid w:val="00532B86"/>
    <w:rsid w:val="005340AA"/>
    <w:rsid w:val="00534E74"/>
    <w:rsid w:val="005378B6"/>
    <w:rsid w:val="00537A64"/>
    <w:rsid w:val="00540438"/>
    <w:rsid w:val="00540CCF"/>
    <w:rsid w:val="0054251B"/>
    <w:rsid w:val="00542DA8"/>
    <w:rsid w:val="00543870"/>
    <w:rsid w:val="00544418"/>
    <w:rsid w:val="00546EB7"/>
    <w:rsid w:val="005507AB"/>
    <w:rsid w:val="0055187A"/>
    <w:rsid w:val="0055225C"/>
    <w:rsid w:val="005523AF"/>
    <w:rsid w:val="0055259F"/>
    <w:rsid w:val="0055376B"/>
    <w:rsid w:val="00554F2D"/>
    <w:rsid w:val="00556F30"/>
    <w:rsid w:val="0055719C"/>
    <w:rsid w:val="005609B4"/>
    <w:rsid w:val="00562C11"/>
    <w:rsid w:val="0056777D"/>
    <w:rsid w:val="00570B20"/>
    <w:rsid w:val="00573567"/>
    <w:rsid w:val="005745E9"/>
    <w:rsid w:val="00574A7B"/>
    <w:rsid w:val="0058035E"/>
    <w:rsid w:val="00582A9F"/>
    <w:rsid w:val="00583235"/>
    <w:rsid w:val="00584428"/>
    <w:rsid w:val="005847CE"/>
    <w:rsid w:val="00584B52"/>
    <w:rsid w:val="0058777F"/>
    <w:rsid w:val="0059255B"/>
    <w:rsid w:val="00593488"/>
    <w:rsid w:val="005956AA"/>
    <w:rsid w:val="00595758"/>
    <w:rsid w:val="00595C32"/>
    <w:rsid w:val="00596DA1"/>
    <w:rsid w:val="00597B56"/>
    <w:rsid w:val="005A0498"/>
    <w:rsid w:val="005A04C4"/>
    <w:rsid w:val="005A14EF"/>
    <w:rsid w:val="005A2899"/>
    <w:rsid w:val="005A2ACF"/>
    <w:rsid w:val="005A2C71"/>
    <w:rsid w:val="005A66B8"/>
    <w:rsid w:val="005A6B38"/>
    <w:rsid w:val="005A7892"/>
    <w:rsid w:val="005A7E77"/>
    <w:rsid w:val="005B04AA"/>
    <w:rsid w:val="005B15D5"/>
    <w:rsid w:val="005B2CD4"/>
    <w:rsid w:val="005B3D55"/>
    <w:rsid w:val="005B415B"/>
    <w:rsid w:val="005B5A24"/>
    <w:rsid w:val="005B5C26"/>
    <w:rsid w:val="005B6C8A"/>
    <w:rsid w:val="005B751A"/>
    <w:rsid w:val="005B7C4A"/>
    <w:rsid w:val="005C098D"/>
    <w:rsid w:val="005C0A77"/>
    <w:rsid w:val="005C144D"/>
    <w:rsid w:val="005C1ECF"/>
    <w:rsid w:val="005C482A"/>
    <w:rsid w:val="005C4D74"/>
    <w:rsid w:val="005C6A5E"/>
    <w:rsid w:val="005C7C13"/>
    <w:rsid w:val="005C7C26"/>
    <w:rsid w:val="005D0C8E"/>
    <w:rsid w:val="005D1797"/>
    <w:rsid w:val="005D31B2"/>
    <w:rsid w:val="005D71FB"/>
    <w:rsid w:val="005D730E"/>
    <w:rsid w:val="005E263E"/>
    <w:rsid w:val="005E2C3F"/>
    <w:rsid w:val="005E3537"/>
    <w:rsid w:val="005E3756"/>
    <w:rsid w:val="005E4E04"/>
    <w:rsid w:val="005E6E39"/>
    <w:rsid w:val="005E7BB4"/>
    <w:rsid w:val="005E7F62"/>
    <w:rsid w:val="005F08D3"/>
    <w:rsid w:val="005F149C"/>
    <w:rsid w:val="005F5A9E"/>
    <w:rsid w:val="005F6B72"/>
    <w:rsid w:val="005F7D25"/>
    <w:rsid w:val="005F7D3F"/>
    <w:rsid w:val="00600E8B"/>
    <w:rsid w:val="006023C0"/>
    <w:rsid w:val="00602B55"/>
    <w:rsid w:val="00603628"/>
    <w:rsid w:val="006040BE"/>
    <w:rsid w:val="006047DE"/>
    <w:rsid w:val="00606220"/>
    <w:rsid w:val="00607204"/>
    <w:rsid w:val="006076FC"/>
    <w:rsid w:val="006108E1"/>
    <w:rsid w:val="00610A74"/>
    <w:rsid w:val="00610BE2"/>
    <w:rsid w:val="00612728"/>
    <w:rsid w:val="00612C55"/>
    <w:rsid w:val="00613493"/>
    <w:rsid w:val="0061397A"/>
    <w:rsid w:val="0061597B"/>
    <w:rsid w:val="00616270"/>
    <w:rsid w:val="006172C1"/>
    <w:rsid w:val="00617B9C"/>
    <w:rsid w:val="00621A6B"/>
    <w:rsid w:val="00621D0C"/>
    <w:rsid w:val="006234E6"/>
    <w:rsid w:val="00623824"/>
    <w:rsid w:val="00623FC7"/>
    <w:rsid w:val="0062455B"/>
    <w:rsid w:val="00626C46"/>
    <w:rsid w:val="006274F6"/>
    <w:rsid w:val="006412E0"/>
    <w:rsid w:val="00642064"/>
    <w:rsid w:val="006425F2"/>
    <w:rsid w:val="00645029"/>
    <w:rsid w:val="006451F5"/>
    <w:rsid w:val="00645DE0"/>
    <w:rsid w:val="006475D1"/>
    <w:rsid w:val="00651DAD"/>
    <w:rsid w:val="006521AA"/>
    <w:rsid w:val="00652D5E"/>
    <w:rsid w:val="006543DE"/>
    <w:rsid w:val="00654BE8"/>
    <w:rsid w:val="006550F5"/>
    <w:rsid w:val="00656FB8"/>
    <w:rsid w:val="00657E5E"/>
    <w:rsid w:val="006600EA"/>
    <w:rsid w:val="0066012F"/>
    <w:rsid w:val="00660CFC"/>
    <w:rsid w:val="00660FF1"/>
    <w:rsid w:val="00661A5B"/>
    <w:rsid w:val="00661A6A"/>
    <w:rsid w:val="006624FF"/>
    <w:rsid w:val="006628DE"/>
    <w:rsid w:val="00663AFD"/>
    <w:rsid w:val="006650FD"/>
    <w:rsid w:val="00667586"/>
    <w:rsid w:val="006676A7"/>
    <w:rsid w:val="006726EB"/>
    <w:rsid w:val="00675BDA"/>
    <w:rsid w:val="006773F3"/>
    <w:rsid w:val="00680544"/>
    <w:rsid w:val="00682BAD"/>
    <w:rsid w:val="00683657"/>
    <w:rsid w:val="00685A9F"/>
    <w:rsid w:val="00685C24"/>
    <w:rsid w:val="00686000"/>
    <w:rsid w:val="00686002"/>
    <w:rsid w:val="00686CBD"/>
    <w:rsid w:val="006911CC"/>
    <w:rsid w:val="00693556"/>
    <w:rsid w:val="00694119"/>
    <w:rsid w:val="00694C66"/>
    <w:rsid w:val="00695E48"/>
    <w:rsid w:val="00697E8C"/>
    <w:rsid w:val="006A00BD"/>
    <w:rsid w:val="006A3D1C"/>
    <w:rsid w:val="006A3D59"/>
    <w:rsid w:val="006A7EEE"/>
    <w:rsid w:val="006B022D"/>
    <w:rsid w:val="006B3A6B"/>
    <w:rsid w:val="006B4E4E"/>
    <w:rsid w:val="006B64EF"/>
    <w:rsid w:val="006C2BE7"/>
    <w:rsid w:val="006C3A59"/>
    <w:rsid w:val="006C554A"/>
    <w:rsid w:val="006C5B17"/>
    <w:rsid w:val="006C6BEE"/>
    <w:rsid w:val="006C6FE0"/>
    <w:rsid w:val="006C724C"/>
    <w:rsid w:val="006D0C84"/>
    <w:rsid w:val="006D1AF1"/>
    <w:rsid w:val="006D2097"/>
    <w:rsid w:val="006D4145"/>
    <w:rsid w:val="006D511D"/>
    <w:rsid w:val="006D6B5A"/>
    <w:rsid w:val="006D7B34"/>
    <w:rsid w:val="006E127B"/>
    <w:rsid w:val="006E164D"/>
    <w:rsid w:val="006E251B"/>
    <w:rsid w:val="006E7339"/>
    <w:rsid w:val="006F2A67"/>
    <w:rsid w:val="006F6059"/>
    <w:rsid w:val="006F7A9A"/>
    <w:rsid w:val="007015ED"/>
    <w:rsid w:val="0070250A"/>
    <w:rsid w:val="00705358"/>
    <w:rsid w:val="0071078A"/>
    <w:rsid w:val="00712395"/>
    <w:rsid w:val="00712A50"/>
    <w:rsid w:val="007146BC"/>
    <w:rsid w:val="00715955"/>
    <w:rsid w:val="0071750A"/>
    <w:rsid w:val="00722789"/>
    <w:rsid w:val="00725522"/>
    <w:rsid w:val="00726E96"/>
    <w:rsid w:val="00730D26"/>
    <w:rsid w:val="00731A32"/>
    <w:rsid w:val="00731AFE"/>
    <w:rsid w:val="007326F5"/>
    <w:rsid w:val="00733BE5"/>
    <w:rsid w:val="007343DB"/>
    <w:rsid w:val="0073528F"/>
    <w:rsid w:val="0073796A"/>
    <w:rsid w:val="00737B6C"/>
    <w:rsid w:val="0074190A"/>
    <w:rsid w:val="00741FEB"/>
    <w:rsid w:val="00742867"/>
    <w:rsid w:val="0074421F"/>
    <w:rsid w:val="00744D45"/>
    <w:rsid w:val="0074532F"/>
    <w:rsid w:val="0074628C"/>
    <w:rsid w:val="00746FD5"/>
    <w:rsid w:val="00747BFF"/>
    <w:rsid w:val="007515EF"/>
    <w:rsid w:val="00752788"/>
    <w:rsid w:val="00753906"/>
    <w:rsid w:val="0075417C"/>
    <w:rsid w:val="00754635"/>
    <w:rsid w:val="00754FDA"/>
    <w:rsid w:val="00756B5D"/>
    <w:rsid w:val="00760098"/>
    <w:rsid w:val="00760A8C"/>
    <w:rsid w:val="00761545"/>
    <w:rsid w:val="007624B6"/>
    <w:rsid w:val="00764DFF"/>
    <w:rsid w:val="00766347"/>
    <w:rsid w:val="00766C6A"/>
    <w:rsid w:val="00767475"/>
    <w:rsid w:val="007722C9"/>
    <w:rsid w:val="00772A48"/>
    <w:rsid w:val="0077476A"/>
    <w:rsid w:val="00781F22"/>
    <w:rsid w:val="00783FCF"/>
    <w:rsid w:val="00785741"/>
    <w:rsid w:val="00785891"/>
    <w:rsid w:val="00785D83"/>
    <w:rsid w:val="00786219"/>
    <w:rsid w:val="00786DCF"/>
    <w:rsid w:val="00786EEF"/>
    <w:rsid w:val="00787A15"/>
    <w:rsid w:val="0079007A"/>
    <w:rsid w:val="007929CD"/>
    <w:rsid w:val="00794A06"/>
    <w:rsid w:val="007964F9"/>
    <w:rsid w:val="007A21A7"/>
    <w:rsid w:val="007A2897"/>
    <w:rsid w:val="007A4789"/>
    <w:rsid w:val="007A5292"/>
    <w:rsid w:val="007A6903"/>
    <w:rsid w:val="007A6D8F"/>
    <w:rsid w:val="007A7621"/>
    <w:rsid w:val="007B11D5"/>
    <w:rsid w:val="007B2357"/>
    <w:rsid w:val="007B2457"/>
    <w:rsid w:val="007B40D6"/>
    <w:rsid w:val="007B54F6"/>
    <w:rsid w:val="007B636A"/>
    <w:rsid w:val="007B751F"/>
    <w:rsid w:val="007B7520"/>
    <w:rsid w:val="007C16DB"/>
    <w:rsid w:val="007C1D55"/>
    <w:rsid w:val="007C3900"/>
    <w:rsid w:val="007C5B2B"/>
    <w:rsid w:val="007C62C5"/>
    <w:rsid w:val="007D0283"/>
    <w:rsid w:val="007D034D"/>
    <w:rsid w:val="007D2CC1"/>
    <w:rsid w:val="007D32EB"/>
    <w:rsid w:val="007D37F5"/>
    <w:rsid w:val="007D3D91"/>
    <w:rsid w:val="007D3E03"/>
    <w:rsid w:val="007D4CA0"/>
    <w:rsid w:val="007D5360"/>
    <w:rsid w:val="007D54F6"/>
    <w:rsid w:val="007D5ABA"/>
    <w:rsid w:val="007D6072"/>
    <w:rsid w:val="007D69ED"/>
    <w:rsid w:val="007D6E2C"/>
    <w:rsid w:val="007D7D8F"/>
    <w:rsid w:val="007E0166"/>
    <w:rsid w:val="007E0A7D"/>
    <w:rsid w:val="007E3DD5"/>
    <w:rsid w:val="007E44D4"/>
    <w:rsid w:val="007E4547"/>
    <w:rsid w:val="007E59DF"/>
    <w:rsid w:val="007E61DC"/>
    <w:rsid w:val="007E662A"/>
    <w:rsid w:val="007E7F0F"/>
    <w:rsid w:val="007F152F"/>
    <w:rsid w:val="007F187F"/>
    <w:rsid w:val="007F2858"/>
    <w:rsid w:val="007F43CB"/>
    <w:rsid w:val="007F45AE"/>
    <w:rsid w:val="007F48E8"/>
    <w:rsid w:val="007F5B42"/>
    <w:rsid w:val="007F6498"/>
    <w:rsid w:val="007F728A"/>
    <w:rsid w:val="007F7D74"/>
    <w:rsid w:val="00800154"/>
    <w:rsid w:val="00800E14"/>
    <w:rsid w:val="00803D83"/>
    <w:rsid w:val="00805B49"/>
    <w:rsid w:val="00805DBE"/>
    <w:rsid w:val="00805E71"/>
    <w:rsid w:val="00811A05"/>
    <w:rsid w:val="00815783"/>
    <w:rsid w:val="008157F6"/>
    <w:rsid w:val="00820014"/>
    <w:rsid w:val="00820D34"/>
    <w:rsid w:val="00821710"/>
    <w:rsid w:val="008237A9"/>
    <w:rsid w:val="00824C92"/>
    <w:rsid w:val="00825AD6"/>
    <w:rsid w:val="008264BB"/>
    <w:rsid w:val="0082680E"/>
    <w:rsid w:val="00826F76"/>
    <w:rsid w:val="00827DA0"/>
    <w:rsid w:val="0083074A"/>
    <w:rsid w:val="008308E2"/>
    <w:rsid w:val="0083199E"/>
    <w:rsid w:val="008331FF"/>
    <w:rsid w:val="00837AB9"/>
    <w:rsid w:val="00840D71"/>
    <w:rsid w:val="0084140E"/>
    <w:rsid w:val="0084159E"/>
    <w:rsid w:val="0084333C"/>
    <w:rsid w:val="00843A3C"/>
    <w:rsid w:val="0084411A"/>
    <w:rsid w:val="0084553D"/>
    <w:rsid w:val="00845C2A"/>
    <w:rsid w:val="008468F7"/>
    <w:rsid w:val="0085003D"/>
    <w:rsid w:val="008500E5"/>
    <w:rsid w:val="00851DAE"/>
    <w:rsid w:val="0085524C"/>
    <w:rsid w:val="0085605A"/>
    <w:rsid w:val="00856F19"/>
    <w:rsid w:val="00860C3C"/>
    <w:rsid w:val="00861592"/>
    <w:rsid w:val="00861CF5"/>
    <w:rsid w:val="008621AA"/>
    <w:rsid w:val="008628E6"/>
    <w:rsid w:val="00863F2B"/>
    <w:rsid w:val="00864081"/>
    <w:rsid w:val="00871240"/>
    <w:rsid w:val="00872737"/>
    <w:rsid w:val="00873325"/>
    <w:rsid w:val="00876927"/>
    <w:rsid w:val="0087718C"/>
    <w:rsid w:val="008774D0"/>
    <w:rsid w:val="0087776A"/>
    <w:rsid w:val="00877E47"/>
    <w:rsid w:val="00877F16"/>
    <w:rsid w:val="00880D6F"/>
    <w:rsid w:val="008825BD"/>
    <w:rsid w:val="008834A5"/>
    <w:rsid w:val="0089005E"/>
    <w:rsid w:val="008900B0"/>
    <w:rsid w:val="00890AAB"/>
    <w:rsid w:val="008944BC"/>
    <w:rsid w:val="00896040"/>
    <w:rsid w:val="008965A2"/>
    <w:rsid w:val="00896E54"/>
    <w:rsid w:val="008A170A"/>
    <w:rsid w:val="008A56E8"/>
    <w:rsid w:val="008A6215"/>
    <w:rsid w:val="008B3D60"/>
    <w:rsid w:val="008B473C"/>
    <w:rsid w:val="008B4749"/>
    <w:rsid w:val="008C0DC2"/>
    <w:rsid w:val="008C0E15"/>
    <w:rsid w:val="008C28F3"/>
    <w:rsid w:val="008C3C5F"/>
    <w:rsid w:val="008C45FC"/>
    <w:rsid w:val="008C7A4F"/>
    <w:rsid w:val="008D212C"/>
    <w:rsid w:val="008D22B9"/>
    <w:rsid w:val="008D2435"/>
    <w:rsid w:val="008D2CB3"/>
    <w:rsid w:val="008D3079"/>
    <w:rsid w:val="008D3AB8"/>
    <w:rsid w:val="008D3D07"/>
    <w:rsid w:val="008D5022"/>
    <w:rsid w:val="008D5043"/>
    <w:rsid w:val="008D5054"/>
    <w:rsid w:val="008D6D4D"/>
    <w:rsid w:val="008E0530"/>
    <w:rsid w:val="008E0798"/>
    <w:rsid w:val="008E53E6"/>
    <w:rsid w:val="008E6855"/>
    <w:rsid w:val="008E75B0"/>
    <w:rsid w:val="008E78D1"/>
    <w:rsid w:val="008E7B2E"/>
    <w:rsid w:val="008E7E60"/>
    <w:rsid w:val="008F1200"/>
    <w:rsid w:val="008F1960"/>
    <w:rsid w:val="008F2964"/>
    <w:rsid w:val="008F29BF"/>
    <w:rsid w:val="008F2B1D"/>
    <w:rsid w:val="008F2CBD"/>
    <w:rsid w:val="00900906"/>
    <w:rsid w:val="00900C7E"/>
    <w:rsid w:val="00903D84"/>
    <w:rsid w:val="009045FB"/>
    <w:rsid w:val="009067B2"/>
    <w:rsid w:val="0091107E"/>
    <w:rsid w:val="00911AA9"/>
    <w:rsid w:val="009121D2"/>
    <w:rsid w:val="009133B5"/>
    <w:rsid w:val="00913A24"/>
    <w:rsid w:val="009156B2"/>
    <w:rsid w:val="00921558"/>
    <w:rsid w:val="00921D23"/>
    <w:rsid w:val="009228DC"/>
    <w:rsid w:val="00922C7A"/>
    <w:rsid w:val="00925BA7"/>
    <w:rsid w:val="0092680F"/>
    <w:rsid w:val="00926E2D"/>
    <w:rsid w:val="00927D52"/>
    <w:rsid w:val="0093265F"/>
    <w:rsid w:val="00932695"/>
    <w:rsid w:val="00933117"/>
    <w:rsid w:val="00934188"/>
    <w:rsid w:val="009349ED"/>
    <w:rsid w:val="00942282"/>
    <w:rsid w:val="009424DA"/>
    <w:rsid w:val="00944594"/>
    <w:rsid w:val="0094689A"/>
    <w:rsid w:val="00946C19"/>
    <w:rsid w:val="00947C64"/>
    <w:rsid w:val="00955266"/>
    <w:rsid w:val="0095611E"/>
    <w:rsid w:val="00956FD4"/>
    <w:rsid w:val="009576D7"/>
    <w:rsid w:val="00957799"/>
    <w:rsid w:val="009578F8"/>
    <w:rsid w:val="0096289C"/>
    <w:rsid w:val="009678E4"/>
    <w:rsid w:val="009717AF"/>
    <w:rsid w:val="00972B83"/>
    <w:rsid w:val="00976EF1"/>
    <w:rsid w:val="00976F56"/>
    <w:rsid w:val="0098165F"/>
    <w:rsid w:val="009830AF"/>
    <w:rsid w:val="009850D6"/>
    <w:rsid w:val="00986AB1"/>
    <w:rsid w:val="00986B1C"/>
    <w:rsid w:val="00987B6E"/>
    <w:rsid w:val="00990117"/>
    <w:rsid w:val="00990232"/>
    <w:rsid w:val="0099032E"/>
    <w:rsid w:val="00991D23"/>
    <w:rsid w:val="00991F40"/>
    <w:rsid w:val="00991FD8"/>
    <w:rsid w:val="00992441"/>
    <w:rsid w:val="00992C88"/>
    <w:rsid w:val="0099314A"/>
    <w:rsid w:val="0099320D"/>
    <w:rsid w:val="009940CE"/>
    <w:rsid w:val="00994394"/>
    <w:rsid w:val="0099533E"/>
    <w:rsid w:val="00997F36"/>
    <w:rsid w:val="009A228C"/>
    <w:rsid w:val="009A272B"/>
    <w:rsid w:val="009A3FD2"/>
    <w:rsid w:val="009A44DA"/>
    <w:rsid w:val="009A4742"/>
    <w:rsid w:val="009A47DD"/>
    <w:rsid w:val="009A5808"/>
    <w:rsid w:val="009A5DCA"/>
    <w:rsid w:val="009A66CE"/>
    <w:rsid w:val="009A6A56"/>
    <w:rsid w:val="009B067F"/>
    <w:rsid w:val="009B08DD"/>
    <w:rsid w:val="009B1384"/>
    <w:rsid w:val="009B2DFE"/>
    <w:rsid w:val="009B40F7"/>
    <w:rsid w:val="009B4458"/>
    <w:rsid w:val="009B4575"/>
    <w:rsid w:val="009B51F7"/>
    <w:rsid w:val="009B5F0F"/>
    <w:rsid w:val="009B6D2C"/>
    <w:rsid w:val="009B6E1A"/>
    <w:rsid w:val="009B798B"/>
    <w:rsid w:val="009C0A9E"/>
    <w:rsid w:val="009C127E"/>
    <w:rsid w:val="009C2C81"/>
    <w:rsid w:val="009C4B32"/>
    <w:rsid w:val="009C4E24"/>
    <w:rsid w:val="009C637E"/>
    <w:rsid w:val="009C718B"/>
    <w:rsid w:val="009C7ECA"/>
    <w:rsid w:val="009D124B"/>
    <w:rsid w:val="009D1EA4"/>
    <w:rsid w:val="009D3ED5"/>
    <w:rsid w:val="009D7B24"/>
    <w:rsid w:val="009E0C37"/>
    <w:rsid w:val="009E1A48"/>
    <w:rsid w:val="009E39C9"/>
    <w:rsid w:val="009E45DD"/>
    <w:rsid w:val="009E6016"/>
    <w:rsid w:val="009E674D"/>
    <w:rsid w:val="009E7411"/>
    <w:rsid w:val="009F05B4"/>
    <w:rsid w:val="009F1246"/>
    <w:rsid w:val="009F5592"/>
    <w:rsid w:val="009F720C"/>
    <w:rsid w:val="00A000F5"/>
    <w:rsid w:val="00A00D35"/>
    <w:rsid w:val="00A01328"/>
    <w:rsid w:val="00A02367"/>
    <w:rsid w:val="00A02BC1"/>
    <w:rsid w:val="00A04D6B"/>
    <w:rsid w:val="00A05EA6"/>
    <w:rsid w:val="00A127B0"/>
    <w:rsid w:val="00A14FC7"/>
    <w:rsid w:val="00A150DA"/>
    <w:rsid w:val="00A15C8F"/>
    <w:rsid w:val="00A21A84"/>
    <w:rsid w:val="00A21B90"/>
    <w:rsid w:val="00A2406E"/>
    <w:rsid w:val="00A24087"/>
    <w:rsid w:val="00A323FC"/>
    <w:rsid w:val="00A34815"/>
    <w:rsid w:val="00A3545E"/>
    <w:rsid w:val="00A35C1C"/>
    <w:rsid w:val="00A35DC4"/>
    <w:rsid w:val="00A35FD1"/>
    <w:rsid w:val="00A37718"/>
    <w:rsid w:val="00A37FE5"/>
    <w:rsid w:val="00A46FDB"/>
    <w:rsid w:val="00A503BC"/>
    <w:rsid w:val="00A50991"/>
    <w:rsid w:val="00A52899"/>
    <w:rsid w:val="00A54C40"/>
    <w:rsid w:val="00A55005"/>
    <w:rsid w:val="00A554E0"/>
    <w:rsid w:val="00A558B5"/>
    <w:rsid w:val="00A55C3B"/>
    <w:rsid w:val="00A55E5B"/>
    <w:rsid w:val="00A56893"/>
    <w:rsid w:val="00A60B25"/>
    <w:rsid w:val="00A662EE"/>
    <w:rsid w:val="00A66441"/>
    <w:rsid w:val="00A66F5F"/>
    <w:rsid w:val="00A728CA"/>
    <w:rsid w:val="00A7351C"/>
    <w:rsid w:val="00A73E7F"/>
    <w:rsid w:val="00A74BD3"/>
    <w:rsid w:val="00A777A6"/>
    <w:rsid w:val="00A80B31"/>
    <w:rsid w:val="00A813D5"/>
    <w:rsid w:val="00A81FFE"/>
    <w:rsid w:val="00A824CC"/>
    <w:rsid w:val="00A83962"/>
    <w:rsid w:val="00A87B5B"/>
    <w:rsid w:val="00A901B0"/>
    <w:rsid w:val="00A90B58"/>
    <w:rsid w:val="00A910CF"/>
    <w:rsid w:val="00A914DA"/>
    <w:rsid w:val="00A91CEC"/>
    <w:rsid w:val="00A937AA"/>
    <w:rsid w:val="00A965DB"/>
    <w:rsid w:val="00A97247"/>
    <w:rsid w:val="00A9788D"/>
    <w:rsid w:val="00A97C3D"/>
    <w:rsid w:val="00AA0B82"/>
    <w:rsid w:val="00AA3048"/>
    <w:rsid w:val="00AA4B86"/>
    <w:rsid w:val="00AA57B9"/>
    <w:rsid w:val="00AA5D5F"/>
    <w:rsid w:val="00AA61A7"/>
    <w:rsid w:val="00AA6AEF"/>
    <w:rsid w:val="00AB013A"/>
    <w:rsid w:val="00AB106B"/>
    <w:rsid w:val="00AB1D25"/>
    <w:rsid w:val="00AB5448"/>
    <w:rsid w:val="00AC03BE"/>
    <w:rsid w:val="00AC23C2"/>
    <w:rsid w:val="00AC2A15"/>
    <w:rsid w:val="00AC4FE7"/>
    <w:rsid w:val="00AC679F"/>
    <w:rsid w:val="00AC6C42"/>
    <w:rsid w:val="00AC7252"/>
    <w:rsid w:val="00AD0293"/>
    <w:rsid w:val="00AD0679"/>
    <w:rsid w:val="00AD0945"/>
    <w:rsid w:val="00AD24AD"/>
    <w:rsid w:val="00AD43AC"/>
    <w:rsid w:val="00AD4430"/>
    <w:rsid w:val="00AD4B77"/>
    <w:rsid w:val="00AD5622"/>
    <w:rsid w:val="00AE0FFE"/>
    <w:rsid w:val="00AE2001"/>
    <w:rsid w:val="00AE2242"/>
    <w:rsid w:val="00AE4DAA"/>
    <w:rsid w:val="00AE778D"/>
    <w:rsid w:val="00AE7CEF"/>
    <w:rsid w:val="00AF031F"/>
    <w:rsid w:val="00AF0D52"/>
    <w:rsid w:val="00AF13D4"/>
    <w:rsid w:val="00AF249B"/>
    <w:rsid w:val="00AF2546"/>
    <w:rsid w:val="00AF3E92"/>
    <w:rsid w:val="00AF6348"/>
    <w:rsid w:val="00B00DCD"/>
    <w:rsid w:val="00B00DE2"/>
    <w:rsid w:val="00B01B3D"/>
    <w:rsid w:val="00B023EE"/>
    <w:rsid w:val="00B02EF1"/>
    <w:rsid w:val="00B045E6"/>
    <w:rsid w:val="00B05739"/>
    <w:rsid w:val="00B0687E"/>
    <w:rsid w:val="00B13E3F"/>
    <w:rsid w:val="00B161C3"/>
    <w:rsid w:val="00B16CDA"/>
    <w:rsid w:val="00B20023"/>
    <w:rsid w:val="00B21C12"/>
    <w:rsid w:val="00B2317D"/>
    <w:rsid w:val="00B23336"/>
    <w:rsid w:val="00B23E03"/>
    <w:rsid w:val="00B27C42"/>
    <w:rsid w:val="00B31B5D"/>
    <w:rsid w:val="00B32281"/>
    <w:rsid w:val="00B3453D"/>
    <w:rsid w:val="00B34D03"/>
    <w:rsid w:val="00B352D4"/>
    <w:rsid w:val="00B358EE"/>
    <w:rsid w:val="00B359FB"/>
    <w:rsid w:val="00B360E8"/>
    <w:rsid w:val="00B36E95"/>
    <w:rsid w:val="00B424EE"/>
    <w:rsid w:val="00B43888"/>
    <w:rsid w:val="00B43D20"/>
    <w:rsid w:val="00B44D9C"/>
    <w:rsid w:val="00B466F7"/>
    <w:rsid w:val="00B46976"/>
    <w:rsid w:val="00B517A5"/>
    <w:rsid w:val="00B55FD4"/>
    <w:rsid w:val="00B56680"/>
    <w:rsid w:val="00B5753F"/>
    <w:rsid w:val="00B70093"/>
    <w:rsid w:val="00B7234D"/>
    <w:rsid w:val="00B72896"/>
    <w:rsid w:val="00B75757"/>
    <w:rsid w:val="00B76210"/>
    <w:rsid w:val="00B77236"/>
    <w:rsid w:val="00B80DFF"/>
    <w:rsid w:val="00B8124D"/>
    <w:rsid w:val="00B8364C"/>
    <w:rsid w:val="00B837D2"/>
    <w:rsid w:val="00B8585C"/>
    <w:rsid w:val="00B85BD5"/>
    <w:rsid w:val="00B86F8D"/>
    <w:rsid w:val="00B91FDB"/>
    <w:rsid w:val="00B92227"/>
    <w:rsid w:val="00B92E33"/>
    <w:rsid w:val="00B931CD"/>
    <w:rsid w:val="00B94707"/>
    <w:rsid w:val="00B94777"/>
    <w:rsid w:val="00B95411"/>
    <w:rsid w:val="00B962A1"/>
    <w:rsid w:val="00B977A3"/>
    <w:rsid w:val="00BA04E0"/>
    <w:rsid w:val="00BA1FE7"/>
    <w:rsid w:val="00BA2811"/>
    <w:rsid w:val="00BA6090"/>
    <w:rsid w:val="00BA75E1"/>
    <w:rsid w:val="00BA79DA"/>
    <w:rsid w:val="00BA7B83"/>
    <w:rsid w:val="00BB1859"/>
    <w:rsid w:val="00BB2165"/>
    <w:rsid w:val="00BB23B9"/>
    <w:rsid w:val="00BB3167"/>
    <w:rsid w:val="00BB4DFE"/>
    <w:rsid w:val="00BB5386"/>
    <w:rsid w:val="00BB5731"/>
    <w:rsid w:val="00BB6014"/>
    <w:rsid w:val="00BB651D"/>
    <w:rsid w:val="00BB7F69"/>
    <w:rsid w:val="00BC018F"/>
    <w:rsid w:val="00BC08A5"/>
    <w:rsid w:val="00BC22E8"/>
    <w:rsid w:val="00BC363B"/>
    <w:rsid w:val="00BC54FE"/>
    <w:rsid w:val="00BC63A9"/>
    <w:rsid w:val="00BC755F"/>
    <w:rsid w:val="00BC7AAA"/>
    <w:rsid w:val="00BD5F5B"/>
    <w:rsid w:val="00BD7078"/>
    <w:rsid w:val="00BD7494"/>
    <w:rsid w:val="00BE359F"/>
    <w:rsid w:val="00BE48A4"/>
    <w:rsid w:val="00BE55BD"/>
    <w:rsid w:val="00BE5A62"/>
    <w:rsid w:val="00BE6638"/>
    <w:rsid w:val="00BF17C5"/>
    <w:rsid w:val="00BF1AC4"/>
    <w:rsid w:val="00BF26EA"/>
    <w:rsid w:val="00BF2B77"/>
    <w:rsid w:val="00BF2D22"/>
    <w:rsid w:val="00BF4EBE"/>
    <w:rsid w:val="00C011D5"/>
    <w:rsid w:val="00C0139C"/>
    <w:rsid w:val="00C023F1"/>
    <w:rsid w:val="00C026AB"/>
    <w:rsid w:val="00C041DE"/>
    <w:rsid w:val="00C0504F"/>
    <w:rsid w:val="00C06386"/>
    <w:rsid w:val="00C063FD"/>
    <w:rsid w:val="00C117F8"/>
    <w:rsid w:val="00C1510B"/>
    <w:rsid w:val="00C224B7"/>
    <w:rsid w:val="00C23958"/>
    <w:rsid w:val="00C26C0F"/>
    <w:rsid w:val="00C27B18"/>
    <w:rsid w:val="00C307A2"/>
    <w:rsid w:val="00C310C6"/>
    <w:rsid w:val="00C31990"/>
    <w:rsid w:val="00C32083"/>
    <w:rsid w:val="00C32B6B"/>
    <w:rsid w:val="00C33EE9"/>
    <w:rsid w:val="00C348B6"/>
    <w:rsid w:val="00C40063"/>
    <w:rsid w:val="00C40072"/>
    <w:rsid w:val="00C41A7C"/>
    <w:rsid w:val="00C43CDB"/>
    <w:rsid w:val="00C446E3"/>
    <w:rsid w:val="00C448D9"/>
    <w:rsid w:val="00C44A7D"/>
    <w:rsid w:val="00C476CF"/>
    <w:rsid w:val="00C47ECE"/>
    <w:rsid w:val="00C50267"/>
    <w:rsid w:val="00C513E4"/>
    <w:rsid w:val="00C51D4C"/>
    <w:rsid w:val="00C52451"/>
    <w:rsid w:val="00C533F0"/>
    <w:rsid w:val="00C542A9"/>
    <w:rsid w:val="00C620BC"/>
    <w:rsid w:val="00C64205"/>
    <w:rsid w:val="00C64C4F"/>
    <w:rsid w:val="00C64F88"/>
    <w:rsid w:val="00C65F89"/>
    <w:rsid w:val="00C660D3"/>
    <w:rsid w:val="00C66E81"/>
    <w:rsid w:val="00C67207"/>
    <w:rsid w:val="00C67799"/>
    <w:rsid w:val="00C711A3"/>
    <w:rsid w:val="00C713A1"/>
    <w:rsid w:val="00C7356C"/>
    <w:rsid w:val="00C77AF1"/>
    <w:rsid w:val="00C81F9A"/>
    <w:rsid w:val="00C823EB"/>
    <w:rsid w:val="00C8294B"/>
    <w:rsid w:val="00C83022"/>
    <w:rsid w:val="00C84D6C"/>
    <w:rsid w:val="00C8503B"/>
    <w:rsid w:val="00C86E5E"/>
    <w:rsid w:val="00C87806"/>
    <w:rsid w:val="00C90927"/>
    <w:rsid w:val="00C9395F"/>
    <w:rsid w:val="00C93DF0"/>
    <w:rsid w:val="00C94C44"/>
    <w:rsid w:val="00C970F0"/>
    <w:rsid w:val="00C979F9"/>
    <w:rsid w:val="00C97C0A"/>
    <w:rsid w:val="00CA0EB0"/>
    <w:rsid w:val="00CA20ED"/>
    <w:rsid w:val="00CA3DA4"/>
    <w:rsid w:val="00CA4474"/>
    <w:rsid w:val="00CA4979"/>
    <w:rsid w:val="00CB2712"/>
    <w:rsid w:val="00CB27AB"/>
    <w:rsid w:val="00CB29D5"/>
    <w:rsid w:val="00CB3EFC"/>
    <w:rsid w:val="00CB56FE"/>
    <w:rsid w:val="00CB6931"/>
    <w:rsid w:val="00CB6CC3"/>
    <w:rsid w:val="00CB7B22"/>
    <w:rsid w:val="00CC0F64"/>
    <w:rsid w:val="00CC3E0C"/>
    <w:rsid w:val="00CC3FD9"/>
    <w:rsid w:val="00CC4697"/>
    <w:rsid w:val="00CC5863"/>
    <w:rsid w:val="00CD16F6"/>
    <w:rsid w:val="00CD2ABA"/>
    <w:rsid w:val="00CD3586"/>
    <w:rsid w:val="00CD39D9"/>
    <w:rsid w:val="00CD3FBD"/>
    <w:rsid w:val="00CD43E4"/>
    <w:rsid w:val="00CD5E29"/>
    <w:rsid w:val="00CD5FAC"/>
    <w:rsid w:val="00CE05E7"/>
    <w:rsid w:val="00CE3C28"/>
    <w:rsid w:val="00CE4C34"/>
    <w:rsid w:val="00CE7BFA"/>
    <w:rsid w:val="00CF19BF"/>
    <w:rsid w:val="00CF2A6E"/>
    <w:rsid w:val="00CF3A18"/>
    <w:rsid w:val="00CF4DB0"/>
    <w:rsid w:val="00CF5468"/>
    <w:rsid w:val="00CF652B"/>
    <w:rsid w:val="00CF68AD"/>
    <w:rsid w:val="00CF7BFC"/>
    <w:rsid w:val="00CF7D36"/>
    <w:rsid w:val="00D00387"/>
    <w:rsid w:val="00D01164"/>
    <w:rsid w:val="00D013C4"/>
    <w:rsid w:val="00D01721"/>
    <w:rsid w:val="00D04C27"/>
    <w:rsid w:val="00D05D69"/>
    <w:rsid w:val="00D125ED"/>
    <w:rsid w:val="00D1282D"/>
    <w:rsid w:val="00D13388"/>
    <w:rsid w:val="00D13CA8"/>
    <w:rsid w:val="00D148AC"/>
    <w:rsid w:val="00D15263"/>
    <w:rsid w:val="00D15499"/>
    <w:rsid w:val="00D15503"/>
    <w:rsid w:val="00D20518"/>
    <w:rsid w:val="00D20571"/>
    <w:rsid w:val="00D20A9F"/>
    <w:rsid w:val="00D21290"/>
    <w:rsid w:val="00D25F51"/>
    <w:rsid w:val="00D261EB"/>
    <w:rsid w:val="00D26955"/>
    <w:rsid w:val="00D27069"/>
    <w:rsid w:val="00D277F4"/>
    <w:rsid w:val="00D3027F"/>
    <w:rsid w:val="00D32B5B"/>
    <w:rsid w:val="00D3739B"/>
    <w:rsid w:val="00D374D5"/>
    <w:rsid w:val="00D409E3"/>
    <w:rsid w:val="00D40EB2"/>
    <w:rsid w:val="00D419C0"/>
    <w:rsid w:val="00D436B0"/>
    <w:rsid w:val="00D46000"/>
    <w:rsid w:val="00D46B55"/>
    <w:rsid w:val="00D479C6"/>
    <w:rsid w:val="00D50627"/>
    <w:rsid w:val="00D50D1A"/>
    <w:rsid w:val="00D51BB3"/>
    <w:rsid w:val="00D51E15"/>
    <w:rsid w:val="00D51F33"/>
    <w:rsid w:val="00D526D3"/>
    <w:rsid w:val="00D52E4C"/>
    <w:rsid w:val="00D57E77"/>
    <w:rsid w:val="00D60A4B"/>
    <w:rsid w:val="00D61844"/>
    <w:rsid w:val="00D630B8"/>
    <w:rsid w:val="00D63435"/>
    <w:rsid w:val="00D64E25"/>
    <w:rsid w:val="00D65123"/>
    <w:rsid w:val="00D677C9"/>
    <w:rsid w:val="00D679F8"/>
    <w:rsid w:val="00D71A49"/>
    <w:rsid w:val="00D72179"/>
    <w:rsid w:val="00D72492"/>
    <w:rsid w:val="00D730C6"/>
    <w:rsid w:val="00D7344B"/>
    <w:rsid w:val="00D7445E"/>
    <w:rsid w:val="00D76845"/>
    <w:rsid w:val="00D76881"/>
    <w:rsid w:val="00D77782"/>
    <w:rsid w:val="00D80E29"/>
    <w:rsid w:val="00D81ABE"/>
    <w:rsid w:val="00D854AF"/>
    <w:rsid w:val="00D86118"/>
    <w:rsid w:val="00D903E9"/>
    <w:rsid w:val="00D91A7B"/>
    <w:rsid w:val="00D92601"/>
    <w:rsid w:val="00D9722A"/>
    <w:rsid w:val="00DA0255"/>
    <w:rsid w:val="00DA06E3"/>
    <w:rsid w:val="00DA13AF"/>
    <w:rsid w:val="00DA1CB9"/>
    <w:rsid w:val="00DA2476"/>
    <w:rsid w:val="00DA27D4"/>
    <w:rsid w:val="00DA4219"/>
    <w:rsid w:val="00DA50DD"/>
    <w:rsid w:val="00DA6BEA"/>
    <w:rsid w:val="00DA70C3"/>
    <w:rsid w:val="00DB025F"/>
    <w:rsid w:val="00DB03CC"/>
    <w:rsid w:val="00DB2716"/>
    <w:rsid w:val="00DB28A4"/>
    <w:rsid w:val="00DB29DE"/>
    <w:rsid w:val="00DB3DF9"/>
    <w:rsid w:val="00DB4028"/>
    <w:rsid w:val="00DB73CF"/>
    <w:rsid w:val="00DB74DC"/>
    <w:rsid w:val="00DC010F"/>
    <w:rsid w:val="00DC06FF"/>
    <w:rsid w:val="00DC0A12"/>
    <w:rsid w:val="00DC30A7"/>
    <w:rsid w:val="00DD0283"/>
    <w:rsid w:val="00DD1A89"/>
    <w:rsid w:val="00DD2373"/>
    <w:rsid w:val="00DD49C2"/>
    <w:rsid w:val="00DD56FC"/>
    <w:rsid w:val="00DD69F8"/>
    <w:rsid w:val="00DE1DF3"/>
    <w:rsid w:val="00DE2B4C"/>
    <w:rsid w:val="00DE3A89"/>
    <w:rsid w:val="00DE5ABC"/>
    <w:rsid w:val="00DE5FC0"/>
    <w:rsid w:val="00DE7A7C"/>
    <w:rsid w:val="00DE7CFF"/>
    <w:rsid w:val="00DF0140"/>
    <w:rsid w:val="00DF031C"/>
    <w:rsid w:val="00DF132B"/>
    <w:rsid w:val="00DF1336"/>
    <w:rsid w:val="00DF3318"/>
    <w:rsid w:val="00DF37AF"/>
    <w:rsid w:val="00DF3F69"/>
    <w:rsid w:val="00DF42B1"/>
    <w:rsid w:val="00DF548C"/>
    <w:rsid w:val="00E014F8"/>
    <w:rsid w:val="00E02E9A"/>
    <w:rsid w:val="00E03938"/>
    <w:rsid w:val="00E05E6C"/>
    <w:rsid w:val="00E065C0"/>
    <w:rsid w:val="00E06655"/>
    <w:rsid w:val="00E079D3"/>
    <w:rsid w:val="00E138CE"/>
    <w:rsid w:val="00E140F1"/>
    <w:rsid w:val="00E16903"/>
    <w:rsid w:val="00E172D3"/>
    <w:rsid w:val="00E244CF"/>
    <w:rsid w:val="00E26F11"/>
    <w:rsid w:val="00E278C8"/>
    <w:rsid w:val="00E30BA9"/>
    <w:rsid w:val="00E31252"/>
    <w:rsid w:val="00E34014"/>
    <w:rsid w:val="00E35A1C"/>
    <w:rsid w:val="00E36D22"/>
    <w:rsid w:val="00E40261"/>
    <w:rsid w:val="00E40AC7"/>
    <w:rsid w:val="00E410BB"/>
    <w:rsid w:val="00E4163F"/>
    <w:rsid w:val="00E41EA3"/>
    <w:rsid w:val="00E41F04"/>
    <w:rsid w:val="00E440AB"/>
    <w:rsid w:val="00E463C5"/>
    <w:rsid w:val="00E50562"/>
    <w:rsid w:val="00E50E67"/>
    <w:rsid w:val="00E52641"/>
    <w:rsid w:val="00E53E53"/>
    <w:rsid w:val="00E545EA"/>
    <w:rsid w:val="00E56C56"/>
    <w:rsid w:val="00E57F61"/>
    <w:rsid w:val="00E615CA"/>
    <w:rsid w:val="00E62AD7"/>
    <w:rsid w:val="00E63347"/>
    <w:rsid w:val="00E63AAB"/>
    <w:rsid w:val="00E65124"/>
    <w:rsid w:val="00E725C0"/>
    <w:rsid w:val="00E7266D"/>
    <w:rsid w:val="00E73A76"/>
    <w:rsid w:val="00E80474"/>
    <w:rsid w:val="00E81698"/>
    <w:rsid w:val="00E820A8"/>
    <w:rsid w:val="00E832EC"/>
    <w:rsid w:val="00E844DD"/>
    <w:rsid w:val="00E8557B"/>
    <w:rsid w:val="00E86654"/>
    <w:rsid w:val="00E875B7"/>
    <w:rsid w:val="00E87EF3"/>
    <w:rsid w:val="00E93BFC"/>
    <w:rsid w:val="00E93ED4"/>
    <w:rsid w:val="00E95BB1"/>
    <w:rsid w:val="00E95CE3"/>
    <w:rsid w:val="00E95F6C"/>
    <w:rsid w:val="00E9772C"/>
    <w:rsid w:val="00EA2858"/>
    <w:rsid w:val="00EA36F4"/>
    <w:rsid w:val="00EA3957"/>
    <w:rsid w:val="00EA7480"/>
    <w:rsid w:val="00EA7D09"/>
    <w:rsid w:val="00EB01FB"/>
    <w:rsid w:val="00EB1337"/>
    <w:rsid w:val="00EB1B69"/>
    <w:rsid w:val="00EB2175"/>
    <w:rsid w:val="00EB26F3"/>
    <w:rsid w:val="00EB666A"/>
    <w:rsid w:val="00EB67B6"/>
    <w:rsid w:val="00EB6966"/>
    <w:rsid w:val="00EB799C"/>
    <w:rsid w:val="00EC2BE8"/>
    <w:rsid w:val="00ED0DEE"/>
    <w:rsid w:val="00ED2188"/>
    <w:rsid w:val="00ED219C"/>
    <w:rsid w:val="00ED4F42"/>
    <w:rsid w:val="00ED7492"/>
    <w:rsid w:val="00EE2992"/>
    <w:rsid w:val="00EE381B"/>
    <w:rsid w:val="00EE406F"/>
    <w:rsid w:val="00EE79D7"/>
    <w:rsid w:val="00EE7FA1"/>
    <w:rsid w:val="00EF05BE"/>
    <w:rsid w:val="00EF3C2A"/>
    <w:rsid w:val="00EF56FB"/>
    <w:rsid w:val="00EF6A90"/>
    <w:rsid w:val="00EF6EAC"/>
    <w:rsid w:val="00EF7961"/>
    <w:rsid w:val="00F0161C"/>
    <w:rsid w:val="00F01D80"/>
    <w:rsid w:val="00F03701"/>
    <w:rsid w:val="00F04489"/>
    <w:rsid w:val="00F05008"/>
    <w:rsid w:val="00F055F9"/>
    <w:rsid w:val="00F121BB"/>
    <w:rsid w:val="00F12A4A"/>
    <w:rsid w:val="00F14ACD"/>
    <w:rsid w:val="00F1539F"/>
    <w:rsid w:val="00F1584A"/>
    <w:rsid w:val="00F170DC"/>
    <w:rsid w:val="00F23EE3"/>
    <w:rsid w:val="00F30917"/>
    <w:rsid w:val="00F315A3"/>
    <w:rsid w:val="00F315D7"/>
    <w:rsid w:val="00F31F2B"/>
    <w:rsid w:val="00F346AF"/>
    <w:rsid w:val="00F3474C"/>
    <w:rsid w:val="00F409F4"/>
    <w:rsid w:val="00F428CB"/>
    <w:rsid w:val="00F4359B"/>
    <w:rsid w:val="00F4574B"/>
    <w:rsid w:val="00F46E41"/>
    <w:rsid w:val="00F51177"/>
    <w:rsid w:val="00F51BFF"/>
    <w:rsid w:val="00F52131"/>
    <w:rsid w:val="00F52C1A"/>
    <w:rsid w:val="00F55A82"/>
    <w:rsid w:val="00F56646"/>
    <w:rsid w:val="00F62962"/>
    <w:rsid w:val="00F645E5"/>
    <w:rsid w:val="00F64AE6"/>
    <w:rsid w:val="00F65841"/>
    <w:rsid w:val="00F65ABE"/>
    <w:rsid w:val="00F661D7"/>
    <w:rsid w:val="00F70612"/>
    <w:rsid w:val="00F72263"/>
    <w:rsid w:val="00F72397"/>
    <w:rsid w:val="00F72915"/>
    <w:rsid w:val="00F73C72"/>
    <w:rsid w:val="00F757AE"/>
    <w:rsid w:val="00F7620B"/>
    <w:rsid w:val="00F76CFC"/>
    <w:rsid w:val="00F801B8"/>
    <w:rsid w:val="00F80356"/>
    <w:rsid w:val="00F807F1"/>
    <w:rsid w:val="00F80D2B"/>
    <w:rsid w:val="00F81BD0"/>
    <w:rsid w:val="00F83CD9"/>
    <w:rsid w:val="00F8495B"/>
    <w:rsid w:val="00F84DC0"/>
    <w:rsid w:val="00F8563C"/>
    <w:rsid w:val="00F85D9C"/>
    <w:rsid w:val="00F85DD0"/>
    <w:rsid w:val="00F870AD"/>
    <w:rsid w:val="00F87901"/>
    <w:rsid w:val="00F92C5E"/>
    <w:rsid w:val="00F94749"/>
    <w:rsid w:val="00F94853"/>
    <w:rsid w:val="00F95ADE"/>
    <w:rsid w:val="00FA1E43"/>
    <w:rsid w:val="00FA23B2"/>
    <w:rsid w:val="00FA2DC6"/>
    <w:rsid w:val="00FA32D2"/>
    <w:rsid w:val="00FA4825"/>
    <w:rsid w:val="00FA4BED"/>
    <w:rsid w:val="00FA50CD"/>
    <w:rsid w:val="00FA6D1B"/>
    <w:rsid w:val="00FA73E9"/>
    <w:rsid w:val="00FA791A"/>
    <w:rsid w:val="00FA7B41"/>
    <w:rsid w:val="00FB07D8"/>
    <w:rsid w:val="00FB0D8B"/>
    <w:rsid w:val="00FB1695"/>
    <w:rsid w:val="00FB1729"/>
    <w:rsid w:val="00FB1D57"/>
    <w:rsid w:val="00FB20B8"/>
    <w:rsid w:val="00FB381F"/>
    <w:rsid w:val="00FB3A48"/>
    <w:rsid w:val="00FB3E9C"/>
    <w:rsid w:val="00FB4B5F"/>
    <w:rsid w:val="00FB59B5"/>
    <w:rsid w:val="00FB6A3F"/>
    <w:rsid w:val="00FB6BFF"/>
    <w:rsid w:val="00FB6C66"/>
    <w:rsid w:val="00FB7553"/>
    <w:rsid w:val="00FC4240"/>
    <w:rsid w:val="00FC64EC"/>
    <w:rsid w:val="00FC6DFF"/>
    <w:rsid w:val="00FD09A7"/>
    <w:rsid w:val="00FD1026"/>
    <w:rsid w:val="00FD1B46"/>
    <w:rsid w:val="00FD2DBF"/>
    <w:rsid w:val="00FD3FAB"/>
    <w:rsid w:val="00FD408F"/>
    <w:rsid w:val="00FD55E6"/>
    <w:rsid w:val="00FE0548"/>
    <w:rsid w:val="00FE0AB5"/>
    <w:rsid w:val="00FE0E29"/>
    <w:rsid w:val="00FE333B"/>
    <w:rsid w:val="00FE3871"/>
    <w:rsid w:val="00FE4756"/>
    <w:rsid w:val="00FF1468"/>
    <w:rsid w:val="00FF2F23"/>
    <w:rsid w:val="00FF4497"/>
    <w:rsid w:val="00FF54F7"/>
    <w:rsid w:val="00FF5FBD"/>
    <w:rsid w:val="00FF64FB"/>
    <w:rsid w:val="00FF6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7988"/>
  <w15:docId w15:val="{8A496E4D-9020-43D4-8942-FCD2B198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B25"/>
    <w:rPr>
      <w:rFonts w:eastAsiaTheme="minorEastAsia"/>
      <w:lang w:eastAsia="ru-RU"/>
    </w:rPr>
  </w:style>
  <w:style w:type="paragraph" w:styleId="1">
    <w:name w:val="heading 1"/>
    <w:basedOn w:val="a"/>
    <w:next w:val="a"/>
    <w:link w:val="10"/>
    <w:uiPriority w:val="99"/>
    <w:qFormat/>
    <w:rsid w:val="00A60B25"/>
    <w:pPr>
      <w:keepNext/>
      <w:spacing w:after="0" w:line="240" w:lineRule="auto"/>
      <w:jc w:val="center"/>
      <w:outlineLvl w:val="0"/>
    </w:pPr>
    <w:rPr>
      <w:rFonts w:ascii="Times New Roman" w:eastAsia="Times New Roman" w:hAnsi="Times New Roman" w:cs="Times New Roman"/>
      <w:b/>
      <w:bCs/>
      <w:sz w:val="52"/>
      <w:szCs w:val="24"/>
    </w:rPr>
  </w:style>
  <w:style w:type="paragraph" w:styleId="3">
    <w:name w:val="heading 3"/>
    <w:basedOn w:val="a"/>
    <w:next w:val="a"/>
    <w:link w:val="30"/>
    <w:uiPriority w:val="99"/>
    <w:semiHidden/>
    <w:unhideWhenUsed/>
    <w:qFormat/>
    <w:rsid w:val="00A60B2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60B25"/>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60B25"/>
    <w:rPr>
      <w:rFonts w:ascii="Times New Roman" w:eastAsia="Times New Roman" w:hAnsi="Times New Roman" w:cs="Times New Roman"/>
      <w:sz w:val="20"/>
      <w:szCs w:val="20"/>
      <w:lang w:eastAsia="ru-RU"/>
    </w:rPr>
  </w:style>
  <w:style w:type="character" w:styleId="a5">
    <w:name w:val="Hyperlink"/>
    <w:rsid w:val="00A60B25"/>
    <w:rPr>
      <w:color w:val="0000FF"/>
      <w:u w:val="single"/>
    </w:rPr>
  </w:style>
  <w:style w:type="paragraph" w:styleId="2">
    <w:name w:val="Body Text Indent 2"/>
    <w:basedOn w:val="a"/>
    <w:link w:val="20"/>
    <w:uiPriority w:val="99"/>
    <w:unhideWhenUsed/>
    <w:rsid w:val="00A60B2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A60B25"/>
    <w:rPr>
      <w:rFonts w:ascii="Times New Roman" w:eastAsia="Times New Roman" w:hAnsi="Times New Roman" w:cs="Times New Roman"/>
      <w:sz w:val="24"/>
      <w:szCs w:val="24"/>
      <w:lang w:eastAsia="ru-RU"/>
    </w:rPr>
  </w:style>
  <w:style w:type="paragraph" w:styleId="a6">
    <w:name w:val="List Paragraph"/>
    <w:basedOn w:val="a"/>
    <w:qFormat/>
    <w:rsid w:val="00A60B2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A60B2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9"/>
    <w:rsid w:val="00A60B25"/>
    <w:rPr>
      <w:rFonts w:ascii="Times New Roman" w:eastAsia="Times New Roman" w:hAnsi="Times New Roman" w:cs="Times New Roman"/>
      <w:b/>
      <w:bCs/>
      <w:sz w:val="52"/>
      <w:szCs w:val="24"/>
      <w:lang w:eastAsia="ru-RU"/>
    </w:rPr>
  </w:style>
  <w:style w:type="character" w:customStyle="1" w:styleId="30">
    <w:name w:val="Заголовок 3 Знак"/>
    <w:basedOn w:val="a0"/>
    <w:link w:val="3"/>
    <w:uiPriority w:val="99"/>
    <w:semiHidden/>
    <w:rsid w:val="00A60B25"/>
    <w:rPr>
      <w:rFonts w:ascii="Arial" w:eastAsia="Times New Roman" w:hAnsi="Arial" w:cs="Arial"/>
      <w:b/>
      <w:bCs/>
      <w:sz w:val="26"/>
      <w:szCs w:val="26"/>
      <w:lang w:eastAsia="ru-RU"/>
    </w:rPr>
  </w:style>
  <w:style w:type="paragraph" w:styleId="a7">
    <w:name w:val="Balloon Text"/>
    <w:basedOn w:val="a"/>
    <w:link w:val="a8"/>
    <w:uiPriority w:val="99"/>
    <w:semiHidden/>
    <w:unhideWhenUsed/>
    <w:rsid w:val="00913A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A2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zminyx.irina1963@yandex.ru" TargetMode="External"/><Relationship Id="rId4" Type="http://schemas.openxmlformats.org/officeDocument/2006/relationships/hyperlink" Target="http://&#1073;&#1072;&#1083;&#1072;&#1093;&#1090;&#1072;-&#1086;&#1073;&#1088;.&#1088;&#1092;/vserossijskaya-olimpiada-shkolnikov/" TargetMode="Externa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User</cp:lastModifiedBy>
  <cp:revision>5</cp:revision>
  <cp:lastPrinted>2022-09-29T08:59:00Z</cp:lastPrinted>
  <dcterms:created xsi:type="dcterms:W3CDTF">2022-09-29T08:32:00Z</dcterms:created>
  <dcterms:modified xsi:type="dcterms:W3CDTF">2023-09-27T07:24:00Z</dcterms:modified>
</cp:coreProperties>
</file>